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РАБОЧАЯ ПРОГРАММА </w:t>
      </w: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ПО ФИЗИКЕ</w:t>
      </w: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7 КЛАСС</w:t>
      </w: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68F3" w:rsidRPr="00884E4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A50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2068F3" w:rsidRPr="00C35A50" w:rsidRDefault="002068F3" w:rsidP="002068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A50">
        <w:rPr>
          <w:rFonts w:ascii="Times New Roman" w:hAnsi="Times New Roman" w:cs="Times New Roman"/>
          <w:b/>
          <w:sz w:val="24"/>
          <w:szCs w:val="24"/>
        </w:rPr>
        <w:t>Основания для разработки рабочей программы:</w:t>
      </w:r>
    </w:p>
    <w:p w:rsidR="002068F3" w:rsidRPr="00C35A50" w:rsidRDefault="002068F3" w:rsidP="002068F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textAlignment w:val="baseline"/>
        <w:rPr>
          <w:rFonts w:ascii="Times New Roman" w:hAnsi="Times New Roman" w:cs="Times New Roman"/>
          <w:kern w:val="2"/>
          <w:sz w:val="24"/>
          <w:szCs w:val="24"/>
        </w:rPr>
      </w:pPr>
      <w:r w:rsidRPr="00C35A50">
        <w:rPr>
          <w:rFonts w:ascii="Times New Roman" w:hAnsi="Times New Roman" w:cs="Times New Roman"/>
          <w:kern w:val="2"/>
          <w:sz w:val="24"/>
          <w:szCs w:val="24"/>
        </w:rPr>
        <w:t>требования к результатам обучения Федерального государственного образовательного стандарта основного общего образования (</w:t>
      </w:r>
      <w:r w:rsidRPr="00C35A50">
        <w:rPr>
          <w:rFonts w:ascii="Times New Roman" w:eastAsia="SimSun" w:hAnsi="Times New Roman" w:cs="Times New Roman"/>
          <w:kern w:val="2"/>
          <w:sz w:val="24"/>
          <w:szCs w:val="24"/>
        </w:rPr>
        <w:t>Утвержден приказом Министерства образования и науки Российской Федерации от «17» декабря 2010 г. № 1897</w:t>
      </w:r>
      <w:r w:rsidRPr="00C35A50">
        <w:rPr>
          <w:rFonts w:ascii="Times New Roman" w:hAnsi="Times New Roman" w:cs="Times New Roman"/>
          <w:kern w:val="2"/>
          <w:sz w:val="24"/>
          <w:szCs w:val="24"/>
        </w:rPr>
        <w:t>, стр.16-17);</w:t>
      </w:r>
    </w:p>
    <w:p w:rsidR="002068F3" w:rsidRPr="00C35A50" w:rsidRDefault="002068F3" w:rsidP="002068F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textAlignment w:val="baseline"/>
        <w:rPr>
          <w:rFonts w:ascii="Times New Roman" w:hAnsi="Times New Roman" w:cs="Times New Roman"/>
          <w:kern w:val="2"/>
          <w:sz w:val="24"/>
          <w:szCs w:val="24"/>
        </w:rPr>
      </w:pPr>
      <w:r w:rsidRPr="00C35A50">
        <w:rPr>
          <w:rFonts w:ascii="Times New Roman" w:hAnsi="Times New Roman" w:cs="Times New Roman"/>
          <w:kern w:val="2"/>
          <w:sz w:val="24"/>
          <w:szCs w:val="24"/>
        </w:rPr>
        <w:t>основная образовательная программа гимназии;</w:t>
      </w:r>
    </w:p>
    <w:p w:rsidR="002068F3" w:rsidRPr="00C35A50" w:rsidRDefault="002068F3" w:rsidP="002068F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textAlignment w:val="baseline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«Примерная программа</w:t>
      </w:r>
      <w:r w:rsidRPr="00C35A50">
        <w:rPr>
          <w:rFonts w:ascii="Times New Roman" w:hAnsi="Times New Roman" w:cs="Times New Roman"/>
          <w:kern w:val="2"/>
          <w:sz w:val="24"/>
          <w:szCs w:val="24"/>
        </w:rPr>
        <w:t xml:space="preserve"> основного общего образования по физике. 7-9 классы» (В. А. Орлов, О. Ф. Кабардин, В. А. Коровин, А. Ю. Пентин, Н. С. Пурышева, В. Е. Фрадкин, М., «Просвещение», 2013 г.);</w:t>
      </w:r>
    </w:p>
    <w:p w:rsidR="002068F3" w:rsidRPr="00C35A50" w:rsidRDefault="002068F3" w:rsidP="002068F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hAnsi="Times New Roman" w:cs="Times New Roman"/>
          <w:kern w:val="2"/>
          <w:sz w:val="24"/>
          <w:szCs w:val="24"/>
        </w:rPr>
      </w:pPr>
      <w:r w:rsidRPr="00C35A50">
        <w:rPr>
          <w:rFonts w:ascii="Times New Roman" w:hAnsi="Times New Roman" w:cs="Times New Roman"/>
          <w:kern w:val="2"/>
          <w:sz w:val="24"/>
          <w:szCs w:val="24"/>
        </w:rPr>
        <w:t xml:space="preserve">авторской  программой основного общего образования по физике для 7-9 классов (Н.В. Филонович, Е.М. Гутник, М., «Дрофа», 2012 г.)  </w:t>
      </w:r>
    </w:p>
    <w:p w:rsidR="002068F3" w:rsidRPr="00C35A50" w:rsidRDefault="002068F3" w:rsidP="002068F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textAlignment w:val="baseline"/>
        <w:rPr>
          <w:rFonts w:ascii="Times New Roman" w:hAnsi="Times New Roman" w:cs="Times New Roman"/>
          <w:kern w:val="2"/>
          <w:sz w:val="24"/>
          <w:szCs w:val="24"/>
        </w:rPr>
      </w:pPr>
      <w:r w:rsidRPr="00C35A50">
        <w:rPr>
          <w:rFonts w:ascii="Times New Roman" w:hAnsi="Times New Roman" w:cs="Times New Roman"/>
          <w:kern w:val="2"/>
          <w:sz w:val="24"/>
          <w:szCs w:val="24"/>
        </w:rPr>
        <w:t>планируемые результаты  к использованию линии УМК по физике для 7–9 классов системы учебников «Вертикаль». ( </w:t>
      </w:r>
      <w:hyperlink r:id="rId5" w:history="1">
        <w:r w:rsidRPr="00C35A50">
          <w:rPr>
            <w:rFonts w:ascii="Times New Roman" w:hAnsi="Times New Roman" w:cs="Times New Roman"/>
            <w:kern w:val="2"/>
            <w:sz w:val="24"/>
            <w:szCs w:val="24"/>
          </w:rPr>
          <w:t>А. В. Перышкина «Физика» для 7, 8 классов</w:t>
        </w:r>
      </w:hyperlink>
      <w:r w:rsidRPr="00C35A50">
        <w:rPr>
          <w:rFonts w:ascii="Times New Roman" w:hAnsi="Times New Roman" w:cs="Times New Roman"/>
          <w:kern w:val="2"/>
          <w:sz w:val="24"/>
          <w:szCs w:val="24"/>
        </w:rPr>
        <w:t> и А. В. Перышкина, Е. М. Гутник «Физика» для 9 класса).</w:t>
      </w:r>
    </w:p>
    <w:p w:rsidR="002068F3" w:rsidRPr="00C35A50" w:rsidRDefault="002068F3" w:rsidP="002068F3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   </w:t>
      </w:r>
      <w:r w:rsidRPr="00C35A50">
        <w:rPr>
          <w:rFonts w:ascii="Times New Roman" w:hAnsi="Times New Roman" w:cs="Times New Roman"/>
          <w:kern w:val="2"/>
          <w:sz w:val="24"/>
          <w:szCs w:val="24"/>
        </w:rPr>
        <w:t>Программа направлена на формирование личностных,  метапредметных и предметных результатов</w:t>
      </w:r>
      <w:proofErr w:type="gramStart"/>
      <w:r w:rsidRPr="00C35A50">
        <w:rPr>
          <w:rFonts w:ascii="Times New Roman" w:hAnsi="Times New Roman" w:cs="Times New Roman"/>
          <w:kern w:val="2"/>
          <w:sz w:val="24"/>
          <w:szCs w:val="24"/>
        </w:rPr>
        <w:t xml:space="preserve"> ,</w:t>
      </w:r>
      <w:proofErr w:type="gramEnd"/>
      <w:r w:rsidRPr="00C35A50">
        <w:rPr>
          <w:rFonts w:ascii="Times New Roman" w:hAnsi="Times New Roman" w:cs="Times New Roman"/>
          <w:kern w:val="2"/>
          <w:sz w:val="24"/>
          <w:szCs w:val="24"/>
        </w:rPr>
        <w:t xml:space="preserve"> реализацию системно- деятельностного подхода в организации образовательного процесса как отражение требований ФГОС и др.</w:t>
      </w:r>
    </w:p>
    <w:p w:rsidR="002068F3" w:rsidRPr="00C35A50" w:rsidRDefault="002068F3" w:rsidP="002068F3">
      <w:pPr>
        <w:pStyle w:val="a8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C35A50">
        <w:rPr>
          <w:rFonts w:ascii="Times New Roman" w:hAnsi="Times New Roman"/>
          <w:b/>
          <w:sz w:val="24"/>
          <w:szCs w:val="24"/>
        </w:rPr>
        <w:t>Рабочая программа ориентирована на использование УМК:</w:t>
      </w:r>
    </w:p>
    <w:p w:rsidR="002068F3" w:rsidRPr="00C35A50" w:rsidRDefault="002068F3" w:rsidP="002068F3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A50">
        <w:rPr>
          <w:rFonts w:ascii="Times New Roman" w:hAnsi="Times New Roman" w:cs="Times New Roman"/>
          <w:sz w:val="24"/>
          <w:szCs w:val="24"/>
        </w:rPr>
        <w:t>Физика. 7 класс: учебник для общеобразовательных учреждений/ А. В. Пёрышкин.- 2-е издание, стереотипное.- М. Дрофа, 2013. - 221.</w:t>
      </w:r>
    </w:p>
    <w:p w:rsidR="002068F3" w:rsidRPr="00C35A50" w:rsidRDefault="002068F3" w:rsidP="002068F3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A50">
        <w:rPr>
          <w:rFonts w:ascii="Times New Roman" w:hAnsi="Times New Roman" w:cs="Times New Roman"/>
          <w:sz w:val="24"/>
          <w:szCs w:val="24"/>
        </w:rPr>
        <w:t xml:space="preserve">Сборник задач по физике: 7-9 класс: к учебникам А. В. Пёрышкина и др. «Физика. 7 класс», «Физика. 8 класс», «Физика. 9 класс»/ А. В. Пёрышкин; Г.А. Лонцова. – 8-е издание, переработанное и дополненное. – М.: Издательство «Экзамен», 2013.-269. (серия «Учебно-методический комплект») </w:t>
      </w:r>
    </w:p>
    <w:p w:rsidR="002068F3" w:rsidRPr="00C35A50" w:rsidRDefault="002068F3" w:rsidP="002068F3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A50">
        <w:rPr>
          <w:rFonts w:ascii="Times New Roman" w:hAnsi="Times New Roman" w:cs="Times New Roman"/>
          <w:sz w:val="24"/>
          <w:szCs w:val="24"/>
        </w:rPr>
        <w:t xml:space="preserve">Дидактические материалы. 7 класс; к учебнику А.В. Пёрышкина «Физика. 7 класс»/ </w:t>
      </w: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Е. Марон, Е. А. Марон.-</w:t>
      </w:r>
      <w:r w:rsidRPr="00C35A50">
        <w:rPr>
          <w:rFonts w:ascii="Times New Roman" w:hAnsi="Times New Roman" w:cs="Times New Roman"/>
          <w:sz w:val="24"/>
          <w:szCs w:val="24"/>
        </w:rPr>
        <w:t xml:space="preserve"> М. Дрофа, 2013.</w:t>
      </w:r>
    </w:p>
    <w:p w:rsidR="002068F3" w:rsidRPr="00C35A50" w:rsidRDefault="002068F3" w:rsidP="002068F3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A50">
        <w:rPr>
          <w:rFonts w:ascii="Times New Roman" w:hAnsi="Times New Roman" w:cs="Times New Roman"/>
          <w:sz w:val="24"/>
          <w:szCs w:val="24"/>
        </w:rPr>
        <w:t xml:space="preserve">Методическое пособие. 7 класс; к учебнику А.В. Пёрышкина «Физика. 7 класс»/ </w:t>
      </w: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Н. В. Филонович.-</w:t>
      </w:r>
      <w:r w:rsidRPr="00C35A50">
        <w:rPr>
          <w:rFonts w:ascii="Times New Roman" w:hAnsi="Times New Roman" w:cs="Times New Roman"/>
          <w:sz w:val="24"/>
          <w:szCs w:val="24"/>
        </w:rPr>
        <w:t xml:space="preserve"> М. Дрофа, 2013.</w:t>
      </w:r>
    </w:p>
    <w:p w:rsidR="002068F3" w:rsidRPr="00C35A50" w:rsidRDefault="002068F3" w:rsidP="002068F3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A50">
        <w:rPr>
          <w:rFonts w:ascii="Times New Roman" w:hAnsi="Times New Roman" w:cs="Times New Roman"/>
          <w:sz w:val="24"/>
          <w:szCs w:val="24"/>
        </w:rPr>
        <w:t xml:space="preserve">Тесты. 7 класс; к учебнику А.В. Пёрышкина «Физика. 7 класс»/ </w:t>
      </w: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 К. Ханнанов, Т.А. Ханнанов.-</w:t>
      </w:r>
      <w:r w:rsidRPr="00C35A50">
        <w:rPr>
          <w:rFonts w:ascii="Times New Roman" w:hAnsi="Times New Roman" w:cs="Times New Roman"/>
          <w:sz w:val="24"/>
          <w:szCs w:val="24"/>
        </w:rPr>
        <w:t xml:space="preserve"> М. Дрофа, 2013.</w:t>
      </w:r>
    </w:p>
    <w:p w:rsidR="002068F3" w:rsidRDefault="002068F3" w:rsidP="002068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48E8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3648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изучения физики</w:t>
      </w:r>
    </w:p>
    <w:p w:rsidR="002068F3" w:rsidRPr="003648E8" w:rsidRDefault="002068F3" w:rsidP="002068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48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Изучение физики в образовательных учреждениях основного общего образования направлено на достижение следующих целей: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505"/>
        <w:gridCol w:w="14065"/>
      </w:tblGrid>
      <w:tr w:rsidR="002068F3" w:rsidRPr="003648E8" w:rsidTr="00CA70EA">
        <w:trPr>
          <w:tblCellSpacing w:w="0" w:type="dxa"/>
        </w:trPr>
        <w:tc>
          <w:tcPr>
            <w:tcW w:w="0" w:type="auto"/>
            <w:hideMark/>
          </w:tcPr>
          <w:p w:rsidR="002068F3" w:rsidRPr="003648E8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</w:t>
            </w:r>
            <w:r w:rsidRPr="003648E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• </w:t>
            </w:r>
          </w:p>
        </w:tc>
        <w:tc>
          <w:tcPr>
            <w:tcW w:w="0" w:type="auto"/>
            <w:hideMark/>
          </w:tcPr>
          <w:p w:rsidR="002068F3" w:rsidRPr="003648E8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8E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освоение знаний </w:t>
            </w:r>
            <w:r w:rsidRPr="00364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механических, тепловых, электромагнитных и квантовых явлениях; величинах, характеризующих эти явления; законах, которым они подчиняются; методах научного познания природы и формирование на этой основе представлений о физической картине мира;</w:t>
            </w:r>
          </w:p>
        </w:tc>
      </w:tr>
      <w:tr w:rsidR="002068F3" w:rsidRPr="003648E8" w:rsidTr="00CA70EA">
        <w:trPr>
          <w:tblCellSpacing w:w="0" w:type="dxa"/>
        </w:trPr>
        <w:tc>
          <w:tcPr>
            <w:tcW w:w="0" w:type="auto"/>
            <w:hideMark/>
          </w:tcPr>
          <w:p w:rsidR="002068F3" w:rsidRPr="003648E8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• </w:t>
            </w:r>
          </w:p>
        </w:tc>
        <w:tc>
          <w:tcPr>
            <w:tcW w:w="0" w:type="auto"/>
            <w:hideMark/>
          </w:tcPr>
          <w:p w:rsidR="002068F3" w:rsidRPr="003648E8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648E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овладение умениями </w:t>
            </w:r>
            <w:r w:rsidRPr="00364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наблюдения природных явлений, описывать и обобщать результаты наблюдений, использовать простые измерительные приборы для изучения физических явлений; представлять результаты наблюдений или измерений с помощью таблиц, графиков и выявлять на этой основе эмпирические зависимости; применять полученные знания для объяснения разнообразных природных явлений и процессов, принципов действия важнейших технических устройств, для решения физических задач;</w:t>
            </w:r>
            <w:proofErr w:type="gramEnd"/>
          </w:p>
        </w:tc>
      </w:tr>
      <w:tr w:rsidR="002068F3" w:rsidRPr="003648E8" w:rsidTr="00CA70EA">
        <w:trPr>
          <w:tblCellSpacing w:w="0" w:type="dxa"/>
        </w:trPr>
        <w:tc>
          <w:tcPr>
            <w:tcW w:w="0" w:type="auto"/>
            <w:hideMark/>
          </w:tcPr>
          <w:p w:rsidR="002068F3" w:rsidRPr="003648E8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• </w:t>
            </w:r>
          </w:p>
        </w:tc>
        <w:tc>
          <w:tcPr>
            <w:tcW w:w="0" w:type="auto"/>
            <w:hideMark/>
          </w:tcPr>
          <w:p w:rsidR="002068F3" w:rsidRPr="003648E8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8E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развитие </w:t>
            </w:r>
            <w:r w:rsidRPr="00364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познавательных интересов, интеллектуальных и творческих способностей, самостоятельности в приобретении новых знаний при решении физических задач и выполнении экспериментальных исследований с использованием информационных технологий;</w:t>
            </w:r>
          </w:p>
        </w:tc>
      </w:tr>
      <w:tr w:rsidR="002068F3" w:rsidRPr="003648E8" w:rsidTr="00CA70EA">
        <w:trPr>
          <w:tblCellSpacing w:w="0" w:type="dxa"/>
        </w:trPr>
        <w:tc>
          <w:tcPr>
            <w:tcW w:w="0" w:type="auto"/>
            <w:hideMark/>
          </w:tcPr>
          <w:p w:rsidR="002068F3" w:rsidRPr="003648E8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• </w:t>
            </w:r>
          </w:p>
        </w:tc>
        <w:tc>
          <w:tcPr>
            <w:tcW w:w="0" w:type="auto"/>
            <w:hideMark/>
          </w:tcPr>
          <w:p w:rsidR="002068F3" w:rsidRPr="003648E8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8E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воспитание </w:t>
            </w:r>
            <w:r w:rsidRPr="00364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убежденности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уважения к творцам науки и техники; отношения к физике как элементу общечеловеческой культуры;</w:t>
            </w:r>
          </w:p>
        </w:tc>
      </w:tr>
      <w:tr w:rsidR="002068F3" w:rsidRPr="003648E8" w:rsidTr="00CA70EA">
        <w:trPr>
          <w:tblCellSpacing w:w="0" w:type="dxa"/>
        </w:trPr>
        <w:tc>
          <w:tcPr>
            <w:tcW w:w="0" w:type="auto"/>
            <w:hideMark/>
          </w:tcPr>
          <w:p w:rsidR="002068F3" w:rsidRPr="003648E8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• </w:t>
            </w:r>
          </w:p>
        </w:tc>
        <w:tc>
          <w:tcPr>
            <w:tcW w:w="0" w:type="auto"/>
            <w:hideMark/>
          </w:tcPr>
          <w:p w:rsidR="002068F3" w:rsidRPr="003648E8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8E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применение полученных знаний и умений </w:t>
            </w:r>
            <w:r w:rsidRPr="00364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решения практических задач повседневной жизни, для обеспечения безопасности своей жизни, рационального природопользования и охраны окружающей среды.</w:t>
            </w:r>
          </w:p>
        </w:tc>
      </w:tr>
    </w:tbl>
    <w:p w:rsidR="002068F3" w:rsidRPr="00C35A50" w:rsidRDefault="002068F3" w:rsidP="002068F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Достижение этих целей обеспечивается решением следующих задач:</w:t>
      </w:r>
    </w:p>
    <w:p w:rsidR="002068F3" w:rsidRPr="00C35A50" w:rsidRDefault="002068F3" w:rsidP="002068F3">
      <w:pPr>
        <w:numPr>
          <w:ilvl w:val="1"/>
          <w:numId w:val="3"/>
        </w:numPr>
        <w:tabs>
          <w:tab w:val="left" w:pos="284"/>
          <w:tab w:val="left" w:pos="72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представлений о закономерной связи и познаваемости явлений природы, об объективности научного знания; о системообразующей роли физики для развития других естественных наук, техники и технологий;  научного мировоззрения как результата изучения основ строения материи и фундаментальных законов физики;</w:t>
      </w:r>
    </w:p>
    <w:p w:rsidR="002068F3" w:rsidRPr="00C35A50" w:rsidRDefault="002068F3" w:rsidP="002068F3">
      <w:pPr>
        <w:numPr>
          <w:ilvl w:val="1"/>
          <w:numId w:val="3"/>
        </w:numPr>
        <w:tabs>
          <w:tab w:val="left" w:pos="284"/>
          <w:tab w:val="left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первоначальных представлений о физической сущности явлений природы (механических, тепловых, электромагнитных и квантовых), видах материи (вещество и поле), движении как способе существования материи; усвоение основных идей механики, атомно-молекулярного учения о строении вещества; овладение понятийным аппаратом и символическим языком физики; </w:t>
      </w:r>
    </w:p>
    <w:p w:rsidR="002068F3" w:rsidRPr="00C35A50" w:rsidRDefault="002068F3" w:rsidP="002068F3">
      <w:pPr>
        <w:numPr>
          <w:ilvl w:val="1"/>
          <w:numId w:val="3"/>
        </w:numPr>
        <w:tabs>
          <w:tab w:val="left" w:pos="284"/>
          <w:tab w:val="left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опыта применения научных методов познания, наблюдения физических явлений, проведения опытов, простых экспериментальных исследований, прямых и косвенных измерений с использованием аналоговых и цифровых измерительных приборов; понимание неизбежности погрешностей любых измерений;</w:t>
      </w:r>
    </w:p>
    <w:p w:rsidR="002068F3" w:rsidRPr="00C35A50" w:rsidRDefault="002068F3" w:rsidP="002068F3">
      <w:pPr>
        <w:numPr>
          <w:ilvl w:val="1"/>
          <w:numId w:val="3"/>
        </w:numPr>
        <w:tabs>
          <w:tab w:val="left" w:pos="284"/>
          <w:tab w:val="left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физических основ и принципов действия (работы) машин и механизмов, средств передвижения и связи, бытовых приборов, промышленных технологических процессов, влияния их на окружающую среду; осознание возможных причин техногенных  и экологических катастроф;</w:t>
      </w:r>
    </w:p>
    <w:p w:rsidR="002068F3" w:rsidRPr="00C35A50" w:rsidRDefault="002068F3" w:rsidP="002068F3">
      <w:pPr>
        <w:numPr>
          <w:ilvl w:val="1"/>
          <w:numId w:val="3"/>
        </w:numPr>
        <w:tabs>
          <w:tab w:val="left" w:pos="284"/>
          <w:tab w:val="left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осознание необходимости применения достижений физики и технологий для рационального природопользования; </w:t>
      </w:r>
    </w:p>
    <w:p w:rsidR="002068F3" w:rsidRPr="00C35A50" w:rsidRDefault="002068F3" w:rsidP="002068F3">
      <w:pPr>
        <w:numPr>
          <w:ilvl w:val="1"/>
          <w:numId w:val="3"/>
        </w:numPr>
        <w:tabs>
          <w:tab w:val="left" w:pos="284"/>
          <w:tab w:val="left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умения планировать в повседневной жизни свои действия с применением полученных знаний законов механики, электродинамики, термодинамики и тепловых явлений с целью сбережения здоровья;</w:t>
      </w:r>
    </w:p>
    <w:p w:rsidR="002068F3" w:rsidRPr="00C35A50" w:rsidRDefault="002068F3" w:rsidP="002068F3">
      <w:pPr>
        <w:numPr>
          <w:ilvl w:val="1"/>
          <w:numId w:val="3"/>
        </w:numPr>
        <w:tabs>
          <w:tab w:val="left" w:pos="284"/>
          <w:tab w:val="left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представлений о нерациональном использовании природных ресурсов и энергии, загрязнении окружающей среды как следствие несовершенства машин и механизмов.</w:t>
      </w:r>
    </w:p>
    <w:p w:rsidR="002068F3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8E8">
        <w:rPr>
          <w:rFonts w:ascii="Times New Roman" w:hAnsi="Times New Roman" w:cs="Times New Roman"/>
          <w:sz w:val="24"/>
          <w:szCs w:val="24"/>
        </w:rPr>
        <w:t>Программа рассчитан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648E8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68 учебных часов,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</w:t>
      </w:r>
      <w:r w:rsidRPr="00364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часов для проведения контрольных, лабораторных, практических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работ, экскурсий, тем проектов.</w:t>
      </w:r>
    </w:p>
    <w:p w:rsidR="002068F3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3648E8">
        <w:rPr>
          <w:rFonts w:ascii="Times New Roman" w:hAnsi="Times New Roman" w:cs="Times New Roman"/>
          <w:sz w:val="24"/>
          <w:szCs w:val="24"/>
        </w:rPr>
        <w:t>редпочтительные формы  организации учебного процесса</w:t>
      </w:r>
      <w:r>
        <w:rPr>
          <w:rFonts w:ascii="Times New Roman" w:hAnsi="Times New Roman" w:cs="Times New Roman"/>
          <w:sz w:val="24"/>
          <w:szCs w:val="24"/>
        </w:rPr>
        <w:t>: урок и внеурочная деятельность.</w:t>
      </w:r>
    </w:p>
    <w:p w:rsidR="002068F3" w:rsidRPr="003648E8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3648E8">
        <w:rPr>
          <w:rFonts w:ascii="Times New Roman" w:hAnsi="Times New Roman" w:cs="Times New Roman"/>
          <w:sz w:val="24"/>
          <w:szCs w:val="24"/>
        </w:rPr>
        <w:t>реобладающи</w:t>
      </w:r>
      <w:r>
        <w:rPr>
          <w:rFonts w:ascii="Times New Roman" w:hAnsi="Times New Roman" w:cs="Times New Roman"/>
          <w:sz w:val="24"/>
          <w:szCs w:val="24"/>
        </w:rPr>
        <w:t>ми формами</w:t>
      </w:r>
      <w:r w:rsidRPr="003648E8">
        <w:rPr>
          <w:rFonts w:ascii="Times New Roman" w:hAnsi="Times New Roman" w:cs="Times New Roman"/>
          <w:sz w:val="24"/>
          <w:szCs w:val="24"/>
        </w:rPr>
        <w:t xml:space="preserve"> текущего контроля знаний, умений, навыков</w:t>
      </w:r>
      <w:r>
        <w:rPr>
          <w:rFonts w:ascii="Times New Roman" w:hAnsi="Times New Roman" w:cs="Times New Roman"/>
          <w:sz w:val="24"/>
          <w:szCs w:val="24"/>
        </w:rPr>
        <w:t xml:space="preserve"> учащихся являются:</w:t>
      </w: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A50">
        <w:rPr>
          <w:rFonts w:ascii="Times New Roman" w:hAnsi="Times New Roman" w:cs="Times New Roman"/>
          <w:b/>
          <w:sz w:val="24"/>
          <w:szCs w:val="24"/>
        </w:rPr>
        <w:t>ОБЩАЯ ХАРАКТЕРИСТИКА ПРЕДМЕТА</w:t>
      </w: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 как наука о наиболее общих законах природы, выступая в качестве  учебного предмета в школе, вносит существенный вклад в систему знаний об окружающем мире. Она раскрывает роль науки в экономическом и культурном развитии общества, способствует формированию современного научного мировоззрения. Для решения задач формирования основ научного мировоззрения, развития интеллектуальных способностей и познавательных интересов  школьников в процессе изучения физики основное внимание следует уделять не передаче суммы готовых знаний, а знакомству с методами научного познания окружающего мира, постановке проблем, требующих от учащихся самостоятельной деятельности по их разрешению. Ознакомление школьников с методами научного познания предполагается проводить при изучении всех разделов курса физики, а не только при изучении специального раздела «Физика и физические методы изучения природы».</w:t>
      </w:r>
    </w:p>
    <w:p w:rsidR="002068F3" w:rsidRDefault="002068F3" w:rsidP="002068F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28075D">
        <w:rPr>
          <w:rFonts w:ascii="Times New Roman" w:hAnsi="Times New Roman"/>
          <w:sz w:val="24"/>
          <w:szCs w:val="24"/>
        </w:rPr>
        <w:t>Раскрытие общекультурной значимости физики и формирование на этой основе научного мировоззрения и мышления являются приоритетными направлениями в преподавании курса физики на начальном этапе ее изучения  в 7 классе. Поэтому о</w:t>
      </w:r>
      <w:r w:rsidRPr="006D1B00">
        <w:rPr>
          <w:rFonts w:ascii="Times New Roman" w:hAnsi="Times New Roman"/>
          <w:color w:val="000000"/>
          <w:sz w:val="24"/>
          <w:szCs w:val="24"/>
        </w:rPr>
        <w:t xml:space="preserve">собое внимание необходимо уделить формированию у учащихся основ научного подхода к изучению природы, рассмотрению примеров проявления закономерностей в явлениях природы и пониманию сущности законов природы как наиболее общих из этих закономерностей. Полезно в </w:t>
      </w:r>
      <w:r w:rsidRPr="006D1B00">
        <w:rPr>
          <w:rFonts w:ascii="Times New Roman" w:hAnsi="Times New Roman"/>
          <w:color w:val="000000"/>
          <w:sz w:val="24"/>
          <w:szCs w:val="24"/>
        </w:rPr>
        <w:lastRenderedPageBreak/>
        <w:t xml:space="preserve">максимально возможной степени — особенно на начальном этапе — связывать изучение физики с пониманием окружающего мира, в том числе с «чудесами» техники, которыми учащиеся пользуются каждый день. </w:t>
      </w:r>
    </w:p>
    <w:p w:rsidR="002068F3" w:rsidRPr="006D1B00" w:rsidRDefault="002068F3" w:rsidP="002068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6D1B00">
        <w:rPr>
          <w:rFonts w:ascii="Times New Roman" w:hAnsi="Times New Roman"/>
          <w:color w:val="000000"/>
          <w:sz w:val="24"/>
          <w:szCs w:val="24"/>
        </w:rPr>
        <w:t xml:space="preserve">В начале изучения физики целесообразно рассматривать явления и факты, которые не только удивляют учеников, но и находят убедительное объяснение с помощью открытых законов природы.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   Знание физических законов необходимо для изучения химии, биологии, физической геогра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фии, технологии, ОБЖ.</w:t>
      </w:r>
    </w:p>
    <w:p w:rsidR="002068F3" w:rsidRDefault="002068F3" w:rsidP="002068F3">
      <w:pPr>
        <w:pStyle w:val="a8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28075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28075D">
        <w:rPr>
          <w:rFonts w:ascii="Times New Roman" w:hAnsi="Times New Roman"/>
          <w:color w:val="000000"/>
          <w:sz w:val="24"/>
          <w:szCs w:val="24"/>
        </w:rPr>
        <w:t>При решении задач надо обращать внимание учащихся, прежде всего, на понимание сути физических явлений и примеров построения математических моделей, принципа записи физических закономерностей в виде формул, в частности, на то, что любая буква в формуле может рассматриваться как неизвестная величина, если известны остальные входящие в эту формулу величины. Желательно начинать изложение каждой новой темы с конкретных наглядных и понятных ученикам примеров, и только после их рассмотрения формулировать определения и закономерности — луч</w:t>
      </w:r>
      <w:r>
        <w:rPr>
          <w:rFonts w:ascii="Times New Roman" w:hAnsi="Times New Roman"/>
          <w:color w:val="000000"/>
          <w:sz w:val="24"/>
          <w:szCs w:val="24"/>
        </w:rPr>
        <w:t>ше всего совместно с учащимися.</w:t>
      </w:r>
    </w:p>
    <w:p w:rsidR="002068F3" w:rsidRDefault="002068F3" w:rsidP="002068F3">
      <w:pPr>
        <w:pStyle w:val="a8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 xml:space="preserve">   Гуманитарное значение физики как составной части общего образования состоит в том, что она вооружает школьника </w:t>
      </w:r>
      <w:r w:rsidRPr="007F334D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научным методом познания,</w:t>
      </w:r>
      <w:r w:rsidRPr="00D600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озволяющим получать объективные</w:t>
      </w:r>
    </w:p>
    <w:p w:rsidR="002068F3" w:rsidRPr="007F334D" w:rsidRDefault="002068F3" w:rsidP="002068F3">
      <w:pPr>
        <w:pStyle w:val="a8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знания об окружающем мире.         </w:t>
      </w:r>
    </w:p>
    <w:p w:rsidR="002068F3" w:rsidRPr="00C35A50" w:rsidRDefault="002068F3" w:rsidP="00206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A50">
        <w:rPr>
          <w:rFonts w:ascii="Times New Roman" w:hAnsi="Times New Roman" w:cs="Times New Roman"/>
          <w:b/>
          <w:sz w:val="24"/>
          <w:szCs w:val="24"/>
        </w:rPr>
        <w:t>ОПИСАНИЕ МЕСТА ПРЕДМЕТА В УЧЕБНОМ ПЛАНЕ</w:t>
      </w: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Pr="00C35A50" w:rsidRDefault="002068F3" w:rsidP="002068F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базисный учебный план для образовательных учреждений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отводит 210 </w:t>
      </w:r>
      <w:r w:rsidRPr="00C35A5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C35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обязательного изучения физики на ступени основного общего образования. В том числе в 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 - 70</w:t>
      </w:r>
      <w:r w:rsidRPr="00C35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часов из расчета 2 учебных часа в неделю. </w:t>
      </w:r>
    </w:p>
    <w:p w:rsidR="002068F3" w:rsidRPr="00C35A50" w:rsidRDefault="002068F3" w:rsidP="00206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A50">
        <w:rPr>
          <w:rFonts w:ascii="Times New Roman" w:hAnsi="Times New Roman" w:cs="Times New Roman"/>
          <w:b/>
          <w:sz w:val="24"/>
          <w:szCs w:val="24"/>
        </w:rPr>
        <w:t>ЛИЧНОСТНЫЕ, МЕТАПРЕДМЕТНЫЕ И ПРЕДМЕТНЫЕ РЕЗУЛЬТАТЫ ОСВОЕНИЯ ФИЗИКИ</w:t>
      </w: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Личностными результатами обучения физике в основной школе являются: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познавательных интересов, интеллектуальных и творческих способностей учащихся;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элементу общечеловеческой культуры;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самостоятельность в приобретении новых знаний и практических умений;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готовность к выбору жизненного пути в соответствии с собственными интересами и возможностями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мотивация образовательной деятельности школьников на основе личностно ориентированного подхода;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ценностных отношений друг к другу, учителю, авторам открытий и изобретений, результатам обучения.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Метапредметными результатами обучения физике в основной школе являются: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гипотез, разработки теоретических моделей процессов или явлений;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освоение приемов действий в нестандартных ситуациях, овладение эвристическими методами решения проблем;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Общими предметными результатами обучения физике в основной школе являются: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знания о природе важнейших физических явлений окружающего мира и понимание смысла физических законов, раскрывающих связь изученных явлений;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умения пользоваться методами научного исследования явлений природы, проводить наблюдения, планировать и выполнять эксперименты, обрабатывать результаты измерений, представлять результаты измерений с помощью таблиц, графиков и формул, обнаруживать зависимости между физическими величинами, объяснять полученные результаты и делать выводы, оценивать границы погрешностей результатов измерений;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умения применять теоретические знания по физике на практике, решать физические задачи на применение полученных знаний;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умения и навыки применять полученные знания для объяснения принципов действия важнейших технических устройств, решения практических задач повседневной жизни, обеспечения безопасности своей жизни, рационального природопользования и охраны окружающей среды;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убеждения в закономерной связи и познаваемости явлений природы, в объективности научного знания, в высокой ценности науки в развитии материальной и духовной культуры людей;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развитие теоретического мышления на основе формирования умений устанавливать факты, различать причины и следствия, строить модели и выдвигать гипотезы, отыскивать и формулировать доказательства выдвинутых гипотез, выводить из экспериментальных фактов и теоретических моделей физические законы;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коммуникативные умения докладывать о результатах своего исследования, участвовать в дискуссии, кратко и точно отвечать на вопросы, использовать справочную литературу и другие источники информации.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Частными предметными результатами обучения физике в основной школе, на которых основываются общие результаты, являются: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понимание и способность объяснять такие физические явления, как свободное падение тел, колебания нитяного и пружинного маятников, атмосферное давление, плавание тел, диффузия, большая сжимаемость газов, малая сжимаемость жидкостей и твердых тел, процессы испарения и плавления вещества, охлаждение жидкости при испарении, изменение внутренней энергии тела в результате теплопередачи или работы внешних сил, электризация тел, нагревание проводников электрическим током, электромагнитная индукция, отражение и</w:t>
      </w:r>
      <w:proofErr w:type="gramEnd"/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преломление света, дисперсия света, возникновение линейчатого спектра излучения;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умения измерять расстояние, промежуток времени, скорость, ускорение, массу, силу, импульс, работу силы, мощность, кинетическую энергию, потенциальную энергию, температуру, количество теплоты, удельную теплоемкость вещества, удельную теплоту плавления </w:t>
      </w: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вещества, влажность воздуха, силу электрического тока, электрическое напряжение, электрический заряд, электрическое сопротивление, фокусное расстояние собирающей линзы, оптическую силу линзы;</w:t>
      </w:r>
      <w:proofErr w:type="gramEnd"/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владение экспериментальными методами исследования в процессе самостоятельного изучения зависимости пройденного пути от времени, удлинения пружины от приложенной силы, силы тяжести от массы тела, силы трения скольжения от площади соприкосновения тел и силы нормального давления, силы Архимеда от объема вытесненной воды, периода колебаний маятника от его длины, объема газа от давления при постоянной температуре, силы тока на участке цепи от электрического</w:t>
      </w:r>
      <w:proofErr w:type="gramEnd"/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напряжения, электрического сопротивления проводника от его длины, площади поперечного сечения и материала, направления индукционного тока от условий его возбуждения, угла отражения от угла падения света;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понимание смысла основных физических законов и умение применять их на практике: законы динамики Ньютона, закон всемирного тяготения, законы Паскаля и Архимеда, закон сохранения импульса, закон сохранения энергии, закон сохранения электрического заряда, закон Ома для участка цепи, закон </w:t>
      </w:r>
      <w:proofErr w:type="gramStart"/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Джоуля—Ленца</w:t>
      </w:r>
      <w:proofErr w:type="gramEnd"/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понимание принципов действия машин, приборов и технических устройств, с которыми каждый человек постоянно встречается в повседневной жизни, и способов обеспечения безопасности при их использовании;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овладение разнообразными способами выполнения расчетов для нахождения неизвестной величины в соответствии с условиями поставленной задачи на основании использования законов физики;</w:t>
      </w:r>
    </w:p>
    <w:p w:rsidR="002068F3" w:rsidRPr="00C35A50" w:rsidRDefault="002068F3" w:rsidP="002068F3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использовать полученные знания, умения и навыки в повседневной жизни (быт, экология, охрана здоровья, охрана окружающей среды, техника безопасности и др.).</w:t>
      </w: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A50">
        <w:rPr>
          <w:rFonts w:ascii="Times New Roman" w:hAnsi="Times New Roman" w:cs="Times New Roman"/>
          <w:b/>
          <w:sz w:val="24"/>
          <w:szCs w:val="24"/>
        </w:rPr>
        <w:t>СОДЕРЖАНИЕ КУРСА ФИЗИКИ 7 КЛАССА</w:t>
      </w: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Pr="00C35A50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</w:pPr>
      <w:r w:rsidRPr="00CF29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  <w:t xml:space="preserve">Физика и физические методы изучения природы </w:t>
      </w:r>
      <w:r w:rsidRPr="00C35A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  <w:t>5</w:t>
      </w:r>
      <w:r w:rsidRPr="00C35A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  <w:t xml:space="preserve"> ч)</w:t>
      </w:r>
    </w:p>
    <w:p w:rsidR="002068F3" w:rsidRDefault="002068F3" w:rsidP="002068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Физика — наука о природе. Наблюдение и описание физических явлений. Физические приборы. Физические величины и их измерение. </w:t>
      </w:r>
      <w:r w:rsidRPr="00D6000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Погрешности измерений.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 xml:space="preserve">Международная система единиц. Физический эксперимент и физическая теория. </w:t>
      </w:r>
      <w:r w:rsidRPr="00D6000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Физические модели.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Роль математики в развитии физики. Физика и техника. Физика и развитие представлений о материальном мире.</w:t>
      </w:r>
    </w:p>
    <w:p w:rsidR="002068F3" w:rsidRDefault="002068F3" w:rsidP="002068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      </w:t>
      </w:r>
      <w:r w:rsidRPr="00D600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Демонстрации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br/>
        <w:t>Примеры механических, тепловых, электрически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х, магнитных и световых явлений.</w:t>
      </w:r>
    </w:p>
    <w:p w:rsidR="002068F3" w:rsidRDefault="002068F3" w:rsidP="002068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Физические приборы.</w:t>
      </w:r>
    </w:p>
    <w:p w:rsidR="002068F3" w:rsidRDefault="002068F3" w:rsidP="002068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Свободное падение тел в трубке Ньютона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068F3" w:rsidRDefault="002068F3" w:rsidP="002068F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   Фронтальные опыты</w:t>
      </w:r>
    </w:p>
    <w:p w:rsidR="002068F3" w:rsidRPr="00A95672" w:rsidRDefault="002068F3" w:rsidP="002068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Исследование свободного падения тел.</w:t>
      </w:r>
    </w:p>
    <w:p w:rsidR="002068F3" w:rsidRDefault="002068F3" w:rsidP="002068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Измерение длины.</w:t>
      </w:r>
    </w:p>
    <w:p w:rsidR="002068F3" w:rsidRDefault="002068F3" w:rsidP="002068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Измерение объема жидкости и твердого тела.</w:t>
      </w:r>
    </w:p>
    <w:p w:rsidR="002068F3" w:rsidRDefault="002068F3" w:rsidP="002068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Измерение температуры.</w:t>
      </w:r>
    </w:p>
    <w:p w:rsidR="002068F3" w:rsidRDefault="002068F3" w:rsidP="002068F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      </w:t>
      </w:r>
      <w:r w:rsidRPr="00D600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Лабораторные работы </w:t>
      </w:r>
    </w:p>
    <w:p w:rsidR="002068F3" w:rsidRPr="00A95672" w:rsidRDefault="002068F3" w:rsidP="002068F3">
      <w:pPr>
        <w:pStyle w:val="a8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672">
        <w:rPr>
          <w:rFonts w:ascii="Times New Roman" w:eastAsia="Times New Roman" w:hAnsi="Times New Roman"/>
          <w:sz w:val="24"/>
          <w:szCs w:val="24"/>
          <w:lang w:eastAsia="ru-RU"/>
        </w:rPr>
        <w:t>Определение цены делен</w:t>
      </w:r>
      <w:bookmarkStart w:id="0" w:name="_ftnref1"/>
      <w:r w:rsidRPr="00A95672">
        <w:rPr>
          <w:rFonts w:ascii="Times New Roman" w:eastAsia="Times New Roman" w:hAnsi="Times New Roman"/>
          <w:sz w:val="24"/>
          <w:szCs w:val="24"/>
          <w:lang w:eastAsia="ru-RU"/>
        </w:rPr>
        <w:t>ия шкалы измерительного прибора.</w:t>
      </w:r>
    </w:p>
    <w:bookmarkEnd w:id="0"/>
    <w:p w:rsidR="002068F3" w:rsidRPr="00D60002" w:rsidRDefault="002068F3" w:rsidP="002068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      </w:t>
      </w:r>
    </w:p>
    <w:p w:rsidR="002068F3" w:rsidRPr="00C35A50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</w:pPr>
      <w:r w:rsidRPr="00C35A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  <w:t>Первоначальные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  <w:t xml:space="preserve"> сведения о строении вещества (7</w:t>
      </w:r>
      <w:r w:rsidRPr="00C35A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  <w:t xml:space="preserve"> ч).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lastRenderedPageBreak/>
        <w:t>Строение вещества. Опыты, доказывающие атомное строение вещества. Тепловое движение атомов и молекул. Броуновское движение. Диффузия в газах, жидкостях и твердых телах. Взаимодействие частиц вещества. Агрегатные состояния вещества. Модели строения твердых тел, жидкостей и газов. Объяснение свойств газов, жидкостей и твердых тел на основе молекулярно-кинетических представлений.</w:t>
      </w:r>
      <w:r w:rsidRPr="00BD5F7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Демонстрации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Тепловое расширение металлического шара.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Изменение объема жидкости при нагревании.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Опыт, подтверждающий, что тела состоят из мельчайших частиц.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Модели молекул веществ.</w:t>
      </w:r>
    </w:p>
    <w:p w:rsidR="002068F3" w:rsidRPr="0008301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Модель хаотического движения молекул.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Модель броуновского движения.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Диффузия в газах и жидкостях.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 Сцепление свинцовых цилиндров.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Явления смачивания и несмачивания.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Явление капиллярности.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Сжимаемость газов.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     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Фронтальные опыты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Исследование зависимости скорости протекания диффузии от температуры.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Наблюдение явлений смачивания и несмачивания.</w:t>
      </w:r>
    </w:p>
    <w:p w:rsidR="002068F3" w:rsidRPr="0008301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Наблюдение явления капиллярности.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Исследование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свойств жидкостей, газов и твердых тел.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Обнаружение воздуха в окружающем пространстве.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Исследование зависимости объема газа от давления при постоянной температуре.</w:t>
      </w:r>
    </w:p>
    <w:p w:rsidR="002068F3" w:rsidRPr="0008301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   Лабораторные работы</w:t>
      </w:r>
    </w:p>
    <w:p w:rsidR="002068F3" w:rsidRPr="00C35A50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2. Определение размеров малых тел.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</w:pP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  <w:t>Движение и взаимодействие</w:t>
      </w:r>
      <w:r w:rsidRPr="00C35A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  <w:t xml:space="preserve"> тел (23 ч).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 xml:space="preserve">Механическое движение. </w:t>
      </w:r>
      <w:r w:rsidRPr="00D60002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Относительность движения. Система отсчета.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Траектория. Путь. Прямолинейное равномерное движение. Скорость равномерного прямолинейного движения. Методы измерения рассто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яния, времени и скорости.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Неравномерное движение. Графики зависимости пу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ти и скорости от времени.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 xml:space="preserve"> Явление инерции. </w:t>
      </w: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Инертность тел.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Масса тела. Плотность вещества. Методы изм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ерения массы и плотности.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Взаимодействие тел.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ила. Правило сложения сил.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 Сила упругости.</w:t>
      </w:r>
      <w:r w:rsidRPr="00CF29A4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</w:t>
      </w: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Закон Гука. Вес тела. Связь между силой тяжести и массой тела.</w:t>
      </w:r>
      <w:r w:rsidRPr="00CF29A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 xml:space="preserve">Сила тяжести. </w:t>
      </w: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Сила тяжести на других планетах.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Методы измерения силы.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Динамометр. Сложение двух сил, направленных по одной прямой. Равнодействующая двух сил. Сила трения. Физическая природа небесных тел Солнечной системы.</w:t>
      </w:r>
    </w:p>
    <w:p w:rsidR="002068F3" w:rsidRPr="005470FA" w:rsidRDefault="002068F3" w:rsidP="002068F3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   </w:t>
      </w:r>
      <w:r w:rsidRPr="00D600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Демонстрации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 xml:space="preserve">Равномерное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неравномерное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прямолинейное движение.</w:t>
      </w:r>
    </w:p>
    <w:p w:rsidR="002068F3" w:rsidRDefault="002068F3" w:rsidP="002068F3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Относительность движения.</w:t>
      </w:r>
    </w:p>
    <w:p w:rsidR="002068F3" w:rsidRDefault="002068F3" w:rsidP="002068F3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Явление инерции.</w:t>
      </w:r>
    </w:p>
    <w:p w:rsidR="002068F3" w:rsidRDefault="002068F3" w:rsidP="002068F3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Взаимодействие тел.</w:t>
      </w:r>
    </w:p>
    <w:p w:rsidR="002068F3" w:rsidRDefault="002068F3" w:rsidP="002068F3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Взвешивание тел.</w:t>
      </w:r>
    </w:p>
    <w:p w:rsidR="002068F3" w:rsidRDefault="002068F3" w:rsidP="002068F3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Признаки действия силы.</w:t>
      </w:r>
    </w:p>
    <w:p w:rsidR="002068F3" w:rsidRDefault="002068F3" w:rsidP="002068F3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Виды деформации.</w:t>
      </w:r>
    </w:p>
    <w:p w:rsidR="002068F3" w:rsidRDefault="002068F3" w:rsidP="002068F3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Сила тяжести.</w:t>
      </w:r>
    </w:p>
    <w:p w:rsidR="002068F3" w:rsidRDefault="002068F3" w:rsidP="002068F3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Движение тел под действием силы тяжести.</w:t>
      </w:r>
    </w:p>
    <w:p w:rsidR="002068F3" w:rsidRDefault="002068F3" w:rsidP="002068F3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Сила упругости.</w:t>
      </w:r>
    </w:p>
    <w:p w:rsidR="002068F3" w:rsidRPr="00BD5F7F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Невесомость. 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Сложение сил.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Сила трения.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   Фронтальные опыты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Измерение скорости равномерного движения.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Исследование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зависимости пути от времени при равномерном движении.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Измерение массы.</w:t>
      </w:r>
    </w:p>
    <w:p w:rsidR="002068F3" w:rsidRPr="00D60002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Измерение плотности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Измерение силы динамометром.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Сложение сил, направленных вдоль одной прямой.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Исследование зависимости силы тяжести от массы тела.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 xml:space="preserve">Исследование зависимости силы упругости от удлинения пружины. Измерение жесткости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пружины.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Исследование силы трения скольжения. Измерение коэффициента трения скольжения.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            </w:t>
      </w:r>
      <w:r w:rsidRPr="00D600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Лабораторные работы и опыты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3. Измерен</w:t>
      </w:r>
      <w:r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ие массы тела на рычажных весах.</w:t>
      </w:r>
    </w:p>
    <w:p w:rsidR="002068F3" w:rsidRPr="00C35A50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4. Измерение объема тела.</w:t>
      </w:r>
    </w:p>
    <w:p w:rsidR="002068F3" w:rsidRPr="00C35A50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5. Определение плотности твердого тела.</w:t>
      </w:r>
    </w:p>
    <w:p w:rsidR="002068F3" w:rsidRPr="00C35A50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6. Градирование пружины и измерение сил динамометром.</w:t>
      </w:r>
    </w:p>
    <w:p w:rsidR="002068F3" w:rsidRPr="00C35A50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7. Измерение силы трения с помощью динамометра.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</w:pPr>
    </w:p>
    <w:p w:rsidR="002068F3" w:rsidRPr="00C35A50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</w:pPr>
      <w:r w:rsidRPr="00C35A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  <w:t>Давление твердых тел, жидкостей и газов (21 ч).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Давление. Давление твердых тел. Давление газа. Объяснение давления газа на основе молекулярно-кинетических представлений. Передача давления газами и жидкостями. Закон Паскаля. Сообщающиеся сосуды. Атмосферное давление. Методы измерения атмосферного давления. Барометр, манометр, поршневой жидкостный насос. Закон Архимеда. Условия плавания тел. Воздухоплавание.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Демонстрации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Зависимость давления твердого тела на опору от действующей силы и площади опоры.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Опыт, демонстрирующий, что давление газа одинаково по всем направлениям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 Закон Паскаля.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Обнаружение давления внутри жидкости.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Исследование давления  внутри жидкости на одном и том же уровне.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Гидростатический парадокс.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Закон сообщающихся сосудов</w:t>
      </w:r>
      <w:r w:rsidRPr="00C10A2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для однородной и неоднородной жидкости.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Взвешивание воздуха.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Обнаружен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ие атмосферного давления.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Измерение атмосферного давления барометром-анероидом.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Опыт с Магдебургскими полушариями.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Обнаружен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ие атмосферного давления.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Измерение атмосферного давления барометром-анероидом.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Обнаружен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ие атмосферного давления.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Измерение атмосферного давления барометром-анероидом.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Манометры.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 Гидравлический пресс.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Обнаружение силы, выталкивающей тело из газа.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Закон Архимеда.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Погружение в жидкости тел разной плотности.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         Фронтальные опыты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Исследование зависимости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 xml:space="preserve"> давления твердого тела на опору от действующей силы и площади опоры.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Исследование зависимости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 xml:space="preserve"> давления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газа от объема при неизменной температуре.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Исследование зависимости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 xml:space="preserve"> давления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газа от температуры при неизменном объеме.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Исследование зависимости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 xml:space="preserve"> давления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жидкости  от высоты уровня ее столба.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Исследование зависимости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 xml:space="preserve"> давления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жидкости  от ее плотности.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Исследование зависимости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 xml:space="preserve"> давления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внутри жидкости  от глубины погружения.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Закон сообщающихся сосудов для однородной жидкости.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Обнаружен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ие атмосферного давления.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Измерение атмосферного давления барометром-анероидом.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0A28">
        <w:rPr>
          <w:rFonts w:ascii="Times New Roman" w:eastAsia="Times New Roman" w:hAnsi="Times New Roman"/>
          <w:sz w:val="24"/>
          <w:szCs w:val="24"/>
          <w:lang w:eastAsia="ru-RU"/>
        </w:rPr>
        <w:t>Измерение давления жидкости манометром.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Обнаружение силы, выталкивающей тело из жидкости.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Исследование зависим</w:t>
      </w:r>
      <w:r w:rsidRPr="008A4C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ости силы Архимеда от объема тела и от плотности жидкости.</w:t>
      </w:r>
    </w:p>
    <w:p w:rsidR="002068F3" w:rsidRPr="00C10A28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Исследование условий плавания тел.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 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 </w:t>
      </w:r>
      <w:r w:rsidRPr="00D600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Лабораторные работы </w:t>
      </w:r>
    </w:p>
    <w:p w:rsidR="002068F3" w:rsidRPr="00C35A50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8. Определение выталкивающей силы, действующей на погруженное в жидкость тело.</w:t>
      </w:r>
    </w:p>
    <w:p w:rsidR="002068F3" w:rsidRPr="00C35A50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9. Выяснение условий плавания тела в жидкости.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  <w:t xml:space="preserve"> 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</w:pPr>
    </w:p>
    <w:p w:rsidR="002068F3" w:rsidRPr="00C35A50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</w:pPr>
      <w:r w:rsidRPr="00C35A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 w:bidi="he-IL"/>
        </w:rPr>
        <w:lastRenderedPageBreak/>
        <w:t>Работа и мощность. Энергия (16 ч).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Механическая работа. Мощность. Простые механизмы. Момент силы. Условия равновесия рычага. «Золотое правило» механики. Виды равновесия. Коэффициент полезного действия (КПД). Энергия. Потенциальная и кинетическая энергия. </w:t>
      </w:r>
      <w:proofErr w:type="gramStart"/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П</w:t>
      </w:r>
      <w:proofErr w:type="gramEnd"/>
      <w:r w:rsidRPr="00BD5F7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Потенциальная энергия взаимодействующих тел</w:t>
      </w: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п</w:t>
      </w: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ревращение энергии.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.. Закон сохранения механической энергии. Методы измерения энергии, работы и мощности.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      </w:t>
      </w:r>
      <w:r w:rsidRPr="00D600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Демонстрации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Условия совершения телом работы.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Простые механизмы.</w:t>
      </w:r>
    </w:p>
    <w:p w:rsidR="002068F3" w:rsidRPr="008A4C89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Правило моментов.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Изменение энергии тела при совершении работы.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Превращения механической энергии из одной формы в другую.</w:t>
      </w:r>
    </w:p>
    <w:p w:rsidR="002068F3" w:rsidRPr="008C0F6D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         Фронтальные опыты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Измерение работы и мощности тела.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Исследование условий равновесия рычага.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Применение </w:t>
      </w: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условий равновесия рычага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блокам.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«Золотое» правило механики.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Нахождение центра тяжести плоского тела.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Условия равновесия тел.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Вычисление КПД наклонной плоскости.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sz w:val="24"/>
          <w:szCs w:val="24"/>
          <w:lang w:eastAsia="ru-RU"/>
        </w:rPr>
        <w:t>Измерение изменения потенциальной энергии тела.</w:t>
      </w:r>
    </w:p>
    <w:p w:rsidR="002068F3" w:rsidRDefault="002068F3" w:rsidP="002068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D6000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Лабораторные работы </w:t>
      </w:r>
    </w:p>
    <w:p w:rsidR="002068F3" w:rsidRPr="00C35A50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10. Выяснение условия равновесия рычага.</w:t>
      </w:r>
    </w:p>
    <w:p w:rsidR="002068F3" w:rsidRPr="00C35A50" w:rsidRDefault="002068F3" w:rsidP="0020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11. Определение КПД при подъеме тела по наклонной плоскости.</w:t>
      </w:r>
    </w:p>
    <w:p w:rsidR="002068F3" w:rsidRDefault="002068F3" w:rsidP="00206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FA1BAD" w:rsidP="00C57BC1">
      <w:pPr>
        <w:tabs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Учебно-тематический план </w:t>
      </w: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tbl>
      <w:tblPr>
        <w:tblStyle w:val="a3"/>
        <w:tblW w:w="0" w:type="auto"/>
        <w:jc w:val="center"/>
        <w:tblLook w:val="04A0"/>
      </w:tblPr>
      <w:tblGrid>
        <w:gridCol w:w="705"/>
        <w:gridCol w:w="4338"/>
        <w:gridCol w:w="1499"/>
        <w:gridCol w:w="1812"/>
        <w:gridCol w:w="1714"/>
        <w:gridCol w:w="1005"/>
        <w:gridCol w:w="2186"/>
        <w:gridCol w:w="1527"/>
      </w:tblGrid>
      <w:tr w:rsidR="002068F3" w:rsidTr="00CA70EA">
        <w:trPr>
          <w:cantSplit/>
          <w:trHeight w:val="607"/>
          <w:jc w:val="center"/>
        </w:trPr>
        <w:tc>
          <w:tcPr>
            <w:tcW w:w="75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164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62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709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Лабораторные работы</w:t>
            </w:r>
          </w:p>
        </w:tc>
        <w:tc>
          <w:tcPr>
            <w:tcW w:w="708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50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   </w:t>
            </w:r>
          </w:p>
        </w:tc>
        <w:tc>
          <w:tcPr>
            <w:tcW w:w="770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Самостоятельные работы</w:t>
            </w:r>
          </w:p>
        </w:tc>
        <w:tc>
          <w:tcPr>
            <w:tcW w:w="689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диктанты</w:t>
            </w:r>
          </w:p>
        </w:tc>
      </w:tr>
      <w:tr w:rsidR="002068F3" w:rsidTr="00CA70EA">
        <w:trPr>
          <w:jc w:val="center"/>
        </w:trPr>
        <w:tc>
          <w:tcPr>
            <w:tcW w:w="75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164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he-IL"/>
              </w:rPr>
              <w:t>Физика и физические методы изучения природы</w:t>
            </w:r>
          </w:p>
        </w:tc>
        <w:tc>
          <w:tcPr>
            <w:tcW w:w="62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0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0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89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068F3" w:rsidTr="00CA70EA">
        <w:trPr>
          <w:jc w:val="center"/>
        </w:trPr>
        <w:tc>
          <w:tcPr>
            <w:tcW w:w="75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164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A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he-IL"/>
              </w:rPr>
              <w:t>Первоначальные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he-IL"/>
              </w:rPr>
              <w:t xml:space="preserve"> сведения о строении вещества</w:t>
            </w:r>
          </w:p>
        </w:tc>
        <w:tc>
          <w:tcPr>
            <w:tcW w:w="62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0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89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068F3" w:rsidTr="00CA70EA">
        <w:trPr>
          <w:jc w:val="center"/>
        </w:trPr>
        <w:tc>
          <w:tcPr>
            <w:tcW w:w="75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164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he-IL"/>
              </w:rPr>
              <w:t>Движение и взаимодействие</w:t>
            </w:r>
            <w:r w:rsidRPr="00C35A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he-IL"/>
              </w:rPr>
              <w:t xml:space="preserve"> тел</w:t>
            </w:r>
          </w:p>
        </w:tc>
        <w:tc>
          <w:tcPr>
            <w:tcW w:w="62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709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70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89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068F3" w:rsidTr="00CA70EA">
        <w:trPr>
          <w:jc w:val="center"/>
        </w:trPr>
        <w:tc>
          <w:tcPr>
            <w:tcW w:w="75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164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A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he-IL"/>
              </w:rPr>
              <w:t>Давление твердых тел, жидкостей и газов</w:t>
            </w:r>
          </w:p>
        </w:tc>
        <w:tc>
          <w:tcPr>
            <w:tcW w:w="62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770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89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068F3" w:rsidTr="00CA70EA">
        <w:trPr>
          <w:jc w:val="center"/>
        </w:trPr>
        <w:tc>
          <w:tcPr>
            <w:tcW w:w="75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164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A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he-IL"/>
              </w:rPr>
              <w:t>Работа и мощность. Энергия</w:t>
            </w:r>
          </w:p>
        </w:tc>
        <w:tc>
          <w:tcPr>
            <w:tcW w:w="62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0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89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068F3" w:rsidTr="00CA70EA">
        <w:trPr>
          <w:jc w:val="center"/>
        </w:trPr>
        <w:tc>
          <w:tcPr>
            <w:tcW w:w="75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164" w:type="dxa"/>
          </w:tcPr>
          <w:p w:rsidR="002068F3" w:rsidRPr="00C35A50" w:rsidRDefault="002068F3" w:rsidP="00CA70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he-IL"/>
              </w:rPr>
              <w:t>Повторение</w:t>
            </w:r>
          </w:p>
        </w:tc>
        <w:tc>
          <w:tcPr>
            <w:tcW w:w="62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70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689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Pr="00C35A50" w:rsidRDefault="002068F3" w:rsidP="00206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A50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ОСВОЕНИЯ </w:t>
      </w:r>
      <w:proofErr w:type="gramStart"/>
      <w:r w:rsidRPr="00C35A50">
        <w:rPr>
          <w:rFonts w:ascii="Times New Roman" w:hAnsi="Times New Roman" w:cs="Times New Roman"/>
          <w:b/>
          <w:sz w:val="24"/>
          <w:szCs w:val="24"/>
        </w:rPr>
        <w:t>ОБУЧАЮЩИМИСЯ</w:t>
      </w:r>
      <w:proofErr w:type="gramEnd"/>
      <w:r w:rsidRPr="00C35A50">
        <w:rPr>
          <w:rFonts w:ascii="Times New Roman" w:hAnsi="Times New Roman" w:cs="Times New Roman"/>
          <w:b/>
          <w:sz w:val="24"/>
          <w:szCs w:val="24"/>
        </w:rPr>
        <w:t xml:space="preserve"> КУРСА ФИЗИКИ ОСНОВНОГО ОБЩЕГО ОБРАЗОВАНИЯ</w:t>
      </w: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pStyle w:val="a8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0C53F1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Распознавать проблемы, которые можно решить при помощи физических методов; анализировать отдельные этапы проведения исследований и интерпретировать результаты наблюдений и опытов.</w:t>
      </w:r>
    </w:p>
    <w:p w:rsidR="002068F3" w:rsidRPr="000C53F1" w:rsidRDefault="002068F3" w:rsidP="002068F3">
      <w:pPr>
        <w:pStyle w:val="a8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0C53F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Проводить опыты по наблюдению физических явлений и их свойств: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в</w:t>
      </w:r>
      <w:r w:rsidRPr="000C53F1">
        <w:rPr>
          <w:rFonts w:ascii="Times New Roman" w:eastAsia="Times New Roman" w:hAnsi="Times New Roman" w:cs="Times New Roman"/>
          <w:sz w:val="24"/>
          <w:szCs w:val="24"/>
          <w:lang w:bidi="en-US"/>
        </w:rPr>
        <w:t>ыбирать оборудование в соот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ветствии с целью исследования, с</w:t>
      </w:r>
      <w:r w:rsidRPr="000C53F1">
        <w:rPr>
          <w:rFonts w:ascii="Times New Roman" w:eastAsia="Times New Roman" w:hAnsi="Times New Roman" w:cs="Times New Roman"/>
          <w:sz w:val="24"/>
          <w:szCs w:val="24"/>
          <w:lang w:bidi="en-US"/>
        </w:rPr>
        <w:t>обирать устан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овку из имеющегося оборудования, описывать ход исследования, д</w:t>
      </w:r>
      <w:r w:rsidRPr="000C53F1">
        <w:rPr>
          <w:rFonts w:ascii="Times New Roman" w:eastAsia="Times New Roman" w:hAnsi="Times New Roman" w:cs="Times New Roman"/>
          <w:sz w:val="24"/>
          <w:szCs w:val="24"/>
          <w:lang w:bidi="en-US"/>
        </w:rPr>
        <w:t>елать вывод по результатам исследования.</w:t>
      </w:r>
    </w:p>
    <w:p w:rsidR="002068F3" w:rsidRPr="000C53F1" w:rsidRDefault="002068F3" w:rsidP="002068F3">
      <w:pPr>
        <w:pStyle w:val="a8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0C53F1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Проводить</w:t>
      </w:r>
      <w:r w:rsidRPr="000C53F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прямые измерения физических величин: </w:t>
      </w:r>
      <w:r w:rsidRPr="000C53F1">
        <w:rPr>
          <w:rFonts w:ascii="Times New Roman" w:eastAsia="Times New Roman" w:hAnsi="Times New Roman" w:cs="Times New Roman"/>
          <w:i/>
          <w:sz w:val="24"/>
          <w:szCs w:val="24"/>
          <w:lang w:bidi="en-US"/>
        </w:rPr>
        <w:t>промежуток времени, расстояние, масса тела, объем, сила, температура, атмосферное давление,</w:t>
      </w:r>
      <w:r w:rsidRPr="000C53F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при этом выбирать оптимальный способ измерения и использовать простейшие методы оценки погрешностей измерений.</w:t>
      </w:r>
    </w:p>
    <w:p w:rsidR="002068F3" w:rsidRPr="000C53F1" w:rsidRDefault="002068F3" w:rsidP="002068F3">
      <w:pPr>
        <w:pStyle w:val="a8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0C53F1">
        <w:rPr>
          <w:rFonts w:ascii="Times New Roman" w:eastAsia="Times New Roman" w:hAnsi="Times New Roman" w:cs="Times New Roman"/>
          <w:sz w:val="24"/>
          <w:szCs w:val="24"/>
          <w:lang w:bidi="en-US"/>
        </w:rPr>
        <w:t>Выбирать измерительный прибор с учетом его назначения, цены деления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 пределов измерения прибора. </w:t>
      </w:r>
      <w:r w:rsidRPr="000C53F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Правильно составлять схемы включения измерительного прибора в экспериментальную установку. Считывать показания приборов с их округлением до ближайшего штриха шкалы. При необходимости проводить серию измерений  в неизменных условиях и находить среднее значение.  Записывать результаты измерений в виде неравенства х </w:t>
      </w:r>
      <w:r w:rsidRPr="001F16C0">
        <w:rPr>
          <w:lang w:bidi="en-US"/>
        </w:rPr>
        <w:sym w:font="Symbol" w:char="F0B1"/>
      </w:r>
      <w:r w:rsidRPr="001F16C0">
        <w:rPr>
          <w:lang w:bidi="en-US"/>
        </w:rPr>
        <w:sym w:font="Symbol" w:char="F044"/>
      </w:r>
      <w:r w:rsidRPr="000C53F1">
        <w:rPr>
          <w:rFonts w:ascii="Times New Roman" w:eastAsia="Times New Roman" w:hAnsi="Times New Roman" w:cs="Times New Roman"/>
          <w:sz w:val="24"/>
          <w:szCs w:val="24"/>
          <w:lang w:bidi="en-US"/>
        </w:rPr>
        <w:t>х, обозначать этот интервал на числовой оси, совпадающей по виду со шкалой прибора.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0C53F1">
        <w:rPr>
          <w:rFonts w:ascii="Times New Roman" w:eastAsia="Times New Roman" w:hAnsi="Times New Roman" w:cs="Times New Roman"/>
          <w:sz w:val="24"/>
          <w:szCs w:val="24"/>
          <w:lang w:bidi="en-US"/>
        </w:rPr>
        <w:t>В простейших случаях сравнивать точность измерения однородных и разнородных величин по величине их относительной погрешности.</w:t>
      </w:r>
    </w:p>
    <w:p w:rsidR="002068F3" w:rsidRPr="00417FD0" w:rsidRDefault="002068F3" w:rsidP="002068F3">
      <w:pPr>
        <w:pStyle w:val="a8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proofErr w:type="gramStart"/>
      <w:r w:rsidRPr="000C53F1">
        <w:rPr>
          <w:rFonts w:ascii="Times New Roman" w:eastAsia="Times New Roman" w:hAnsi="Times New Roman" w:cs="Times New Roman"/>
          <w:bCs/>
          <w:iCs/>
          <w:sz w:val="24"/>
          <w:szCs w:val="24"/>
          <w:lang w:bidi="en-US"/>
        </w:rPr>
        <w:t>П</w:t>
      </w:r>
      <w:r w:rsidRPr="000C53F1">
        <w:rPr>
          <w:rFonts w:ascii="Times New Roman" w:eastAsia="Times New Roman" w:hAnsi="Times New Roman" w:cs="Times New Roman"/>
          <w:sz w:val="24"/>
          <w:szCs w:val="24"/>
          <w:lang w:bidi="en-US"/>
        </w:rPr>
        <w:t>роводить исследование зависимости физических величин</w:t>
      </w:r>
      <w:r w:rsidRPr="000C53F1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, закономерности которых известны учащимся: указывать </w:t>
      </w:r>
      <w:r w:rsidRPr="000C53F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bidi="en-US"/>
        </w:rPr>
        <w:t>закон (закономерность), связывающий физические величины</w:t>
      </w:r>
      <w:r w:rsidRPr="000C53F1">
        <w:rPr>
          <w:rFonts w:ascii="Times New Roman" w:eastAsia="Times New Roman" w:hAnsi="Times New Roman" w:cs="Times New Roman"/>
          <w:sz w:val="24"/>
          <w:szCs w:val="24"/>
          <w:lang w:bidi="en-US"/>
        </w:rPr>
        <w:t>, конструировать установку, п</w:t>
      </w:r>
      <w:r w:rsidRPr="000C53F1">
        <w:rPr>
          <w:rFonts w:ascii="Times New Roman" w:eastAsia="Times New Roman" w:hAnsi="Times New Roman" w:cs="Times New Roman"/>
          <w:bCs/>
          <w:iCs/>
          <w:sz w:val="24"/>
          <w:szCs w:val="24"/>
          <w:lang w:bidi="en-US"/>
        </w:rPr>
        <w:t>роводить прямые измерения величин, указывая показания в таблице или на графике,</w:t>
      </w:r>
      <w:r w:rsidRPr="000C53F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фиксировать результаты полученной зависимости физических величин в виде таблиц и графиков,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ф</w:t>
      </w:r>
      <w:r w:rsidRPr="000C53F1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ормулировать вывод о зависимости физических величин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bidi="en-US"/>
        </w:rPr>
        <w:t>, о</w:t>
      </w:r>
      <w:r w:rsidRPr="00417FD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ценивать значение и физический смысл коэффициента пропорциональности</w:t>
      </w:r>
      <w:r w:rsidRPr="00417FD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делать выводы по результатам исследования. </w:t>
      </w:r>
      <w:proofErr w:type="gramEnd"/>
    </w:p>
    <w:p w:rsidR="002068F3" w:rsidRPr="00417FD0" w:rsidRDefault="002068F3" w:rsidP="002068F3">
      <w:pPr>
        <w:pStyle w:val="a8"/>
        <w:numPr>
          <w:ilvl w:val="0"/>
          <w:numId w:val="19"/>
        </w:num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bidi="en-US"/>
        </w:rPr>
      </w:pPr>
      <w:proofErr w:type="gramStart"/>
      <w:r w:rsidRPr="00417FD0">
        <w:rPr>
          <w:rFonts w:ascii="Times New Roman" w:eastAsia="Times New Roman" w:hAnsi="Times New Roman" w:cs="Times New Roman"/>
          <w:sz w:val="24"/>
          <w:szCs w:val="24"/>
          <w:lang w:bidi="en-US"/>
        </w:rPr>
        <w:t>Проводить косвенные измерения физических величин: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417FD0">
        <w:rPr>
          <w:rFonts w:ascii="Times New Roman" w:eastAsia="Times New Roman" w:hAnsi="Times New Roman" w:cs="Times New Roman"/>
          <w:sz w:val="24"/>
          <w:szCs w:val="24"/>
          <w:lang w:bidi="en-US"/>
        </w:rPr>
        <w:t>при выполнении измерений собирать экспериментальную установку, следуя предложенной инструкции, вычислять значение величины и анализировать полученные результаты с учетом заданной то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чности измерений, п</w:t>
      </w:r>
      <w:r w:rsidRPr="00417FD0">
        <w:rPr>
          <w:rFonts w:ascii="Times New Roman" w:eastAsia="Times New Roman" w:hAnsi="Times New Roman" w:cs="Times New Roman"/>
          <w:sz w:val="24"/>
          <w:szCs w:val="24"/>
          <w:lang w:bidi="en-US"/>
        </w:rPr>
        <w:t>о изученному закону или формуле определять физические величин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ы, подлежащие прямому измерению, з</w:t>
      </w:r>
      <w:r w:rsidRPr="00417FD0">
        <w:rPr>
          <w:rFonts w:ascii="Times New Roman" w:eastAsia="Times New Roman" w:hAnsi="Times New Roman" w:cs="Times New Roman"/>
          <w:sz w:val="24"/>
          <w:szCs w:val="24"/>
          <w:lang w:bidi="en-US"/>
        </w:rPr>
        <w:t>аписывать результаты прямых измерений с учетом заданных абсолютных погрешностей измерений.</w:t>
      </w:r>
      <w:proofErr w:type="gramEnd"/>
    </w:p>
    <w:p w:rsidR="002068F3" w:rsidRPr="00417FD0" w:rsidRDefault="002068F3" w:rsidP="002068F3">
      <w:pPr>
        <w:pStyle w:val="a8"/>
        <w:numPr>
          <w:ilvl w:val="0"/>
          <w:numId w:val="19"/>
        </w:num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А</w:t>
      </w:r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нализировать ситуации практико-ориентированного характера, узнавать в них проявление изученных физических явлений или закономерностей и применять имеющиеся</w:t>
      </w:r>
    </w:p>
    <w:p w:rsidR="002068F3" w:rsidRPr="00417FD0" w:rsidRDefault="002068F3" w:rsidP="002068F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1F16C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Понимать принципы действия машин, приборов и технических устройств, условия безопасного использования в повседневной жизни.</w:t>
      </w:r>
      <w:r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 </w:t>
      </w:r>
      <w:r w:rsidRPr="001F16C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Различать (указывать) примеры использования в быту и технике физических явлений и процессов.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</w:t>
      </w:r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Объяснять (с опорой на схемы, рисунки и т.п.) принцип действия машин, приборов и технических устройств и </w:t>
      </w:r>
      <w:r w:rsidRPr="00417FD0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условия их безопасного использования </w:t>
      </w:r>
      <w:r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в повседневной жизни.</w:t>
      </w:r>
    </w:p>
    <w:p w:rsidR="002068F3" w:rsidRDefault="002068F3" w:rsidP="002068F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И</w:t>
      </w:r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спользовать при выполнении учебных задач научно-популярную литературу о физических явлениях, справочные издания (на бумажных и электронных носителях и ресурсы </w:t>
      </w:r>
      <w:r w:rsidRPr="00417FD0">
        <w:rPr>
          <w:rFonts w:ascii="Times New Roman" w:eastAsia="Times New Roman" w:hAnsi="Times New Roman" w:cs="Times New Roman"/>
          <w:iCs/>
          <w:sz w:val="24"/>
          <w:szCs w:val="24"/>
          <w:lang w:val="en-US" w:bidi="en-US"/>
        </w:rPr>
        <w:t>Internet</w:t>
      </w:r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). </w:t>
      </w:r>
      <w:r w:rsidRPr="00417FD0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При чтении научно-популярных текстов отвечать 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на вопросы по содержанию текста. </w:t>
      </w:r>
      <w:r w:rsidRPr="00417FD0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Понимать смысл физических терминов при чтении научно-популярных текстов.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</w:t>
      </w:r>
      <w:r w:rsidRPr="00417FD0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Понимать информацию, представленную в виде таблиц, схем, графиков и диаграмм и преобразовывать информацию из одной знаковой системы в другую. Применять информацию из текстов физического содержания при выполнении учебных задач.</w:t>
      </w:r>
    </w:p>
    <w:p w:rsidR="002068F3" w:rsidRPr="00417FD0" w:rsidRDefault="002068F3" w:rsidP="002068F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417FD0">
        <w:rPr>
          <w:rFonts w:ascii="Times New Roman" w:eastAsia="Times New Roman" w:hAnsi="Times New Roman" w:cs="Times New Roman"/>
          <w:bCs/>
          <w:iCs/>
          <w:sz w:val="24"/>
          <w:szCs w:val="24"/>
          <w:lang w:bidi="en-US"/>
        </w:rPr>
        <w:lastRenderedPageBreak/>
        <w:t xml:space="preserve">Распознавать физические </w:t>
      </w:r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явления по его определению, описанию, характерным признакам. Различать для данного явления основные свойства или условия протекания явления.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</w:t>
      </w:r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Объяснять на основе имеющихся знаний основные свойства или условия протекания явления.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</w:t>
      </w:r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Приводить примеры использования явления на практике (или проявления явления в природе)</w:t>
      </w:r>
      <w:r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. </w:t>
      </w:r>
    </w:p>
    <w:p w:rsidR="002068F3" w:rsidRDefault="002068F3" w:rsidP="002068F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Описывать изученные свойства тел и физические явления, используя  физические величины</w:t>
      </w:r>
      <w:r w:rsidRPr="00417FD0">
        <w:rPr>
          <w:rFonts w:ascii="Times New Roman" w:eastAsia="Times New Roman" w:hAnsi="Times New Roman" w:cs="Times New Roman"/>
          <w:i/>
          <w:iCs/>
          <w:sz w:val="24"/>
          <w:szCs w:val="24"/>
          <w:lang w:bidi="en-US"/>
        </w:rPr>
        <w:t xml:space="preserve">;   </w:t>
      </w:r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при описании, </w:t>
      </w:r>
      <w:proofErr w:type="gramStart"/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верно</w:t>
      </w:r>
      <w:proofErr w:type="gramEnd"/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 передавать физический смысл используемых величин,  их обозначения и единицы измерения; указывать формулы, связывающие данную физическую величину с другими величинами, вычислять значение физической величины.</w:t>
      </w:r>
    </w:p>
    <w:p w:rsidR="002068F3" w:rsidRPr="00417FD0" w:rsidRDefault="002068F3" w:rsidP="002068F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bidi="en-US"/>
        </w:rPr>
        <w:t>А</w:t>
      </w:r>
      <w:r w:rsidRPr="00417FD0">
        <w:rPr>
          <w:rFonts w:ascii="Times New Roman" w:eastAsia="Times New Roman" w:hAnsi="Times New Roman" w:cs="Times New Roman"/>
          <w:bCs/>
          <w:iCs/>
          <w:sz w:val="24"/>
          <w:szCs w:val="24"/>
          <w:lang w:bidi="en-US"/>
        </w:rPr>
        <w:t xml:space="preserve">нализировать </w:t>
      </w:r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свойства тел, физические явления и процессы, используя физические законы и принципы</w:t>
      </w:r>
      <w:r w:rsidRPr="00417FD0">
        <w:rPr>
          <w:rFonts w:ascii="Times New Roman" w:eastAsia="Times New Roman" w:hAnsi="Times New Roman" w:cs="Times New Roman"/>
          <w:i/>
          <w:iCs/>
          <w:sz w:val="24"/>
          <w:szCs w:val="24"/>
          <w:lang w:bidi="en-US"/>
        </w:rPr>
        <w:t xml:space="preserve">; </w:t>
      </w:r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при этом словесную формулировку закона и его математическое выражение.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</w:t>
      </w:r>
      <w:r w:rsidRPr="00417FD0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Различать словесную формулировку и </w:t>
      </w:r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математическое выражение закона.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</w:t>
      </w:r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Применять закон для анализа процессов и явлений.</w:t>
      </w:r>
    </w:p>
    <w:p w:rsidR="002068F3" w:rsidRPr="00417FD0" w:rsidRDefault="002068F3" w:rsidP="002068F3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</w:pPr>
      <w:r w:rsidRPr="001F16C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Применять законы и формулы для решения расчетных задач с использованием 1 формулы: записывать краткое условие задачи, выделять физическую величину, необходимую для ее решения и проводить расчеты физической величины.</w:t>
      </w:r>
      <w:r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 </w:t>
      </w:r>
      <w:r w:rsidRPr="00417FD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Применять законы и формулы для решения расчетных задач, с использованием не менее 2 формул: записывать краткое условие задачи, выделять физические величины и формулы, необходимые для ее решения и проводить расчеты физической величины. </w:t>
      </w: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A5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СИСТЕМА ОЦЕНКИ ДОСТИЖЕНИЯ ПЛАНИРУЕМЫХ РЕЗУЛЬТАТОВ ОСВОЕНИЯ </w:t>
      </w:r>
      <w:proofErr w:type="gramStart"/>
      <w:r w:rsidRPr="00C35A50">
        <w:rPr>
          <w:rFonts w:ascii="Times New Roman" w:hAnsi="Times New Roman" w:cs="Times New Roman"/>
          <w:b/>
          <w:sz w:val="24"/>
          <w:szCs w:val="24"/>
        </w:rPr>
        <w:t>ОБУЧАЮЩИМИСЯ</w:t>
      </w:r>
      <w:proofErr w:type="gramEnd"/>
      <w:r w:rsidRPr="00C35A50">
        <w:rPr>
          <w:rFonts w:ascii="Times New Roman" w:hAnsi="Times New Roman" w:cs="Times New Roman"/>
          <w:b/>
          <w:sz w:val="24"/>
          <w:szCs w:val="24"/>
        </w:rPr>
        <w:t xml:space="preserve"> КУРСА ФИЗИКИ ОСНОВНОГО ОБЩЕГО ОБРАЗОВАНИЯ</w:t>
      </w: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Pr="00C35A50" w:rsidRDefault="002068F3" w:rsidP="002068F3">
      <w:pPr>
        <w:tabs>
          <w:tab w:val="left" w:pos="284"/>
          <w:tab w:val="left" w:pos="297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C35A50">
        <w:rPr>
          <w:rFonts w:ascii="Times New Roman" w:eastAsia="Calibri" w:hAnsi="Times New Roman" w:cs="Times New Roman"/>
          <w:sz w:val="24"/>
          <w:szCs w:val="24"/>
        </w:rPr>
        <w:t>Контроль и оценка результатов является весьма существенной составляющей процесса обучения и одной из важных задач педагогической деятельности учителя. Этот компонент, наряду с другими компонентами учебно-воспитательного процесса (содержание, методы, формы организации), должен соответствовать современным требованиям развития общества, педагогической и методической наукам, основным приоритетам и целям образования.</w:t>
      </w:r>
    </w:p>
    <w:p w:rsidR="002068F3" w:rsidRPr="00C35A50" w:rsidRDefault="002068F3" w:rsidP="002068F3">
      <w:pPr>
        <w:tabs>
          <w:tab w:val="left" w:pos="284"/>
          <w:tab w:val="left" w:pos="297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A50">
        <w:rPr>
          <w:rFonts w:ascii="Times New Roman" w:eastAsia="Calibri" w:hAnsi="Times New Roman" w:cs="Times New Roman"/>
          <w:sz w:val="24"/>
          <w:szCs w:val="24"/>
        </w:rPr>
        <w:t>Такая система позволяет установить персональную ответственность учителя и школы за качество процесса обучения. Система контроля ставит не только цель проверки знаний и выработку умений и навыков по конкретной теме, а определяет более важную социальную задачу: развить у обучающихся умений проверять и контролировать себя, критически оценивать свою деятельность, устанавливать ошибки и находить пути их устранения.</w:t>
      </w:r>
    </w:p>
    <w:p w:rsidR="002068F3" w:rsidRPr="00C35A50" w:rsidRDefault="002068F3" w:rsidP="002068F3">
      <w:pPr>
        <w:tabs>
          <w:tab w:val="left" w:pos="284"/>
          <w:tab w:val="left" w:pos="297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A50">
        <w:rPr>
          <w:rFonts w:ascii="Times New Roman" w:eastAsia="Calibri" w:hAnsi="Times New Roman" w:cs="Times New Roman"/>
          <w:sz w:val="24"/>
          <w:szCs w:val="24"/>
        </w:rPr>
        <w:t xml:space="preserve">  Контроль и оценка в общеобразовательной школе имеют несколько функций: социальная, образовательная, воспитательная, эмоциональная, информационная и функция управления.</w:t>
      </w:r>
    </w:p>
    <w:p w:rsidR="002068F3" w:rsidRPr="00C35A50" w:rsidRDefault="002068F3" w:rsidP="002068F3">
      <w:pPr>
        <w:tabs>
          <w:tab w:val="left" w:pos="284"/>
          <w:tab w:val="left" w:pos="297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A50">
        <w:rPr>
          <w:rFonts w:ascii="Times New Roman" w:eastAsia="Calibri" w:hAnsi="Times New Roman" w:cs="Times New Roman"/>
          <w:sz w:val="24"/>
          <w:szCs w:val="24"/>
        </w:rPr>
        <w:t xml:space="preserve"> Выделяют следующие виды контроля: текущий, тематический и итоговый.</w:t>
      </w:r>
    </w:p>
    <w:p w:rsidR="002068F3" w:rsidRPr="00841628" w:rsidRDefault="002068F3" w:rsidP="002068F3">
      <w:pPr>
        <w:tabs>
          <w:tab w:val="left" w:pos="284"/>
          <w:tab w:val="left" w:pos="297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A50">
        <w:rPr>
          <w:rFonts w:ascii="Times New Roman" w:eastAsia="Calibri" w:hAnsi="Times New Roman" w:cs="Times New Roman"/>
          <w:sz w:val="24"/>
          <w:szCs w:val="24"/>
        </w:rPr>
        <w:t xml:space="preserve"> Формы и методы контроля: устный опрос, письменная контрольная работа и практическая работа.</w:t>
      </w:r>
    </w:p>
    <w:p w:rsidR="002068F3" w:rsidRPr="00C35A50" w:rsidRDefault="002068F3" w:rsidP="002068F3">
      <w:pPr>
        <w:shd w:val="clear" w:color="auto" w:fill="FFFFFF"/>
        <w:tabs>
          <w:tab w:val="left" w:pos="284"/>
          <w:tab w:val="left" w:pos="29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35A50">
        <w:rPr>
          <w:rFonts w:ascii="Times New Roman" w:eastAsia="Calibri" w:hAnsi="Times New Roman" w:cs="Times New Roman"/>
          <w:b/>
          <w:i/>
          <w:sz w:val="24"/>
          <w:szCs w:val="24"/>
        </w:rPr>
        <w:t>Оценка устных ответов обучающихся.</w:t>
      </w:r>
    </w:p>
    <w:p w:rsidR="002068F3" w:rsidRPr="00C35A50" w:rsidRDefault="002068F3" w:rsidP="002068F3">
      <w:pPr>
        <w:shd w:val="clear" w:color="auto" w:fill="FFFFFF"/>
        <w:tabs>
          <w:tab w:val="left" w:pos="284"/>
          <w:tab w:val="left" w:pos="29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068F3" w:rsidRPr="00C35A50" w:rsidRDefault="002068F3" w:rsidP="002068F3">
      <w:pPr>
        <w:shd w:val="clear" w:color="auto" w:fill="FFFFFF"/>
        <w:tabs>
          <w:tab w:val="left" w:pos="284"/>
          <w:tab w:val="left" w:pos="297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A50">
        <w:rPr>
          <w:rFonts w:ascii="Times New Roman" w:eastAsia="Calibri" w:hAnsi="Times New Roman" w:cs="Times New Roman"/>
          <w:sz w:val="24"/>
          <w:szCs w:val="24"/>
        </w:rPr>
        <w:t xml:space="preserve"> Устный опрос осуществляется на каждом уроке (эвристическая беседа, опрос). Задачей устного опроса является не столько оценивание знаний учащихся, сколько определение проблемных мест в усвоении учебного материала и фиксирование внимания учеников на сложных понятиях, явлениях, процессе.</w:t>
      </w:r>
    </w:p>
    <w:tbl>
      <w:tblPr>
        <w:tblW w:w="14308" w:type="dxa"/>
        <w:jc w:val="center"/>
        <w:tblInd w:w="-5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05"/>
        <w:gridCol w:w="12903"/>
      </w:tblGrid>
      <w:tr w:rsidR="002068F3" w:rsidRPr="00C35A50" w:rsidTr="00CA70EA">
        <w:trPr>
          <w:jc w:val="center"/>
        </w:trPr>
        <w:tc>
          <w:tcPr>
            <w:tcW w:w="1405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«5» ставится:</w:t>
            </w:r>
          </w:p>
        </w:tc>
        <w:tc>
          <w:tcPr>
            <w:tcW w:w="12903" w:type="dxa"/>
          </w:tcPr>
          <w:p w:rsidR="002068F3" w:rsidRPr="00CA38DE" w:rsidRDefault="002068F3" w:rsidP="00CA70EA">
            <w:pPr>
              <w:pStyle w:val="a8"/>
              <w:numPr>
                <w:ilvl w:val="0"/>
                <w:numId w:val="7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>если обучающийся полно раскрыл содержание материала в объеме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предусмотренном программой и учебником;</w:t>
            </w:r>
          </w:p>
          <w:p w:rsidR="002068F3" w:rsidRPr="00CA38DE" w:rsidRDefault="002068F3" w:rsidP="00CA70EA">
            <w:pPr>
              <w:pStyle w:val="a8"/>
              <w:numPr>
                <w:ilvl w:val="0"/>
                <w:numId w:val="7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>изложил материал грамотным языком в определенной логической последовательности, точно используя терминологию и символику;</w:t>
            </w:r>
          </w:p>
          <w:p w:rsidR="002068F3" w:rsidRPr="00CA38DE" w:rsidRDefault="002068F3" w:rsidP="00CA70EA">
            <w:pPr>
              <w:pStyle w:val="a8"/>
              <w:numPr>
                <w:ilvl w:val="0"/>
                <w:numId w:val="7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показал умение обучающегося иллюстрировать теоретические положения конкретными примерами, применять их </w:t>
            </w:r>
            <w:proofErr w:type="gramStart"/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>при</w:t>
            </w:r>
            <w:proofErr w:type="gramEnd"/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выполнения практических заданий;</w:t>
            </w:r>
          </w:p>
          <w:p w:rsidR="002068F3" w:rsidRPr="00CA38DE" w:rsidRDefault="002068F3" w:rsidP="00CA70EA">
            <w:pPr>
              <w:pStyle w:val="a8"/>
              <w:numPr>
                <w:ilvl w:val="0"/>
                <w:numId w:val="7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>продемонстрировал усвоение ранее изученных сопутствующих вопросов.</w:t>
            </w:r>
          </w:p>
        </w:tc>
      </w:tr>
      <w:tr w:rsidR="002068F3" w:rsidRPr="00C35A50" w:rsidTr="00CA70EA">
        <w:trPr>
          <w:jc w:val="center"/>
        </w:trPr>
        <w:tc>
          <w:tcPr>
            <w:tcW w:w="1405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«4» ставится:</w:t>
            </w:r>
          </w:p>
        </w:tc>
        <w:tc>
          <w:tcPr>
            <w:tcW w:w="12903" w:type="dxa"/>
          </w:tcPr>
          <w:p w:rsidR="002068F3" w:rsidRPr="00CA38DE" w:rsidRDefault="002068F3" w:rsidP="00CA70EA">
            <w:pPr>
              <w:pStyle w:val="a8"/>
              <w:numPr>
                <w:ilvl w:val="0"/>
                <w:numId w:val="8"/>
              </w:numPr>
              <w:tabs>
                <w:tab w:val="left" w:pos="34"/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>если ответ удовлетворяет в основном требованиям на оценку «отлично», но при этом имеет один из недостатков;</w:t>
            </w:r>
          </w:p>
          <w:p w:rsidR="002068F3" w:rsidRPr="00CA38DE" w:rsidRDefault="002068F3" w:rsidP="00CA70EA">
            <w:pPr>
              <w:pStyle w:val="a8"/>
              <w:numPr>
                <w:ilvl w:val="0"/>
                <w:numId w:val="8"/>
              </w:numPr>
              <w:tabs>
                <w:tab w:val="left" w:pos="34"/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>в изложении допущены небольшие пробелы, не исказившие содержание ответа, исправленные после замечания учителя;</w:t>
            </w:r>
          </w:p>
          <w:p w:rsidR="002068F3" w:rsidRPr="00CA38DE" w:rsidRDefault="002068F3" w:rsidP="00CA70EA">
            <w:pPr>
              <w:pStyle w:val="a8"/>
              <w:numPr>
                <w:ilvl w:val="0"/>
                <w:numId w:val="8"/>
              </w:numPr>
              <w:tabs>
                <w:tab w:val="left" w:pos="34"/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>допущены 1-2 недочета при освещении основного содержания ответа.</w:t>
            </w:r>
          </w:p>
        </w:tc>
      </w:tr>
      <w:tr w:rsidR="002068F3" w:rsidRPr="00C35A50" w:rsidTr="00CA70EA">
        <w:trPr>
          <w:jc w:val="center"/>
        </w:trPr>
        <w:tc>
          <w:tcPr>
            <w:tcW w:w="1405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«3» ставится:</w:t>
            </w:r>
          </w:p>
        </w:tc>
        <w:tc>
          <w:tcPr>
            <w:tcW w:w="12903" w:type="dxa"/>
          </w:tcPr>
          <w:p w:rsidR="002068F3" w:rsidRPr="00CA38DE" w:rsidRDefault="002068F3" w:rsidP="00CA70EA">
            <w:pPr>
              <w:pStyle w:val="a8"/>
              <w:numPr>
                <w:ilvl w:val="0"/>
                <w:numId w:val="9"/>
              </w:numPr>
              <w:tabs>
                <w:tab w:val="left" w:pos="34"/>
                <w:tab w:val="left" w:pos="175"/>
              </w:tabs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если </w:t>
            </w:r>
            <w:proofErr w:type="gramStart"/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неполно и непоследовательно раскрыл содержание материала, но показал общее понимание вопроса и продемонстрировал умении достаточны для дальнейшего усвоения программного материала;</w:t>
            </w:r>
          </w:p>
          <w:p w:rsidR="002068F3" w:rsidRPr="00CA38DE" w:rsidRDefault="002068F3" w:rsidP="00CA70EA">
            <w:pPr>
              <w:pStyle w:val="a8"/>
              <w:numPr>
                <w:ilvl w:val="0"/>
                <w:numId w:val="9"/>
              </w:numPr>
              <w:tabs>
                <w:tab w:val="left" w:pos="34"/>
                <w:tab w:val="left" w:pos="175"/>
              </w:tabs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>если у обучающегося имелись затруднения или им были допущены ошибки в определении понятия, использовании информационной терминологии, выкладках, исправленные после нескольких вопросов учителя;</w:t>
            </w:r>
          </w:p>
          <w:p w:rsidR="002068F3" w:rsidRPr="00CA38DE" w:rsidRDefault="002068F3" w:rsidP="00CA70EA">
            <w:pPr>
              <w:pStyle w:val="a8"/>
              <w:numPr>
                <w:ilvl w:val="0"/>
                <w:numId w:val="9"/>
              </w:numPr>
              <w:tabs>
                <w:tab w:val="left" w:pos="34"/>
                <w:tab w:val="left" w:pos="175"/>
              </w:tabs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если </w:t>
            </w:r>
            <w:proofErr w:type="gramStart"/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справился с применением теории в новой ситуации при выполнении практического задания, но выполнил задания обязательного уровня.</w:t>
            </w:r>
          </w:p>
        </w:tc>
      </w:tr>
      <w:tr w:rsidR="002068F3" w:rsidRPr="00C35A50" w:rsidTr="00CA70EA">
        <w:trPr>
          <w:jc w:val="center"/>
        </w:trPr>
        <w:tc>
          <w:tcPr>
            <w:tcW w:w="1405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«2» ставится:</w:t>
            </w:r>
          </w:p>
        </w:tc>
        <w:tc>
          <w:tcPr>
            <w:tcW w:w="12903" w:type="dxa"/>
          </w:tcPr>
          <w:p w:rsidR="002068F3" w:rsidRPr="00CA38DE" w:rsidRDefault="002068F3" w:rsidP="00CA70EA">
            <w:pPr>
              <w:pStyle w:val="a8"/>
              <w:numPr>
                <w:ilvl w:val="0"/>
                <w:numId w:val="10"/>
              </w:numPr>
              <w:tabs>
                <w:tab w:val="left" w:pos="175"/>
              </w:tabs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если </w:t>
            </w:r>
            <w:proofErr w:type="gramStart"/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раскрыл основное содержание учебного материала;</w:t>
            </w:r>
          </w:p>
          <w:p w:rsidR="002068F3" w:rsidRPr="00CA38DE" w:rsidRDefault="002068F3" w:rsidP="00CA70EA">
            <w:pPr>
              <w:pStyle w:val="a8"/>
              <w:numPr>
                <w:ilvl w:val="0"/>
                <w:numId w:val="10"/>
              </w:numPr>
              <w:tabs>
                <w:tab w:val="left" w:pos="175"/>
              </w:tabs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>обнаружил не знание или непонимание большей или наиболее важной части учебного материала;</w:t>
            </w:r>
          </w:p>
          <w:p w:rsidR="002068F3" w:rsidRPr="00CA38DE" w:rsidRDefault="002068F3" w:rsidP="00CA70EA">
            <w:pPr>
              <w:pStyle w:val="a8"/>
              <w:numPr>
                <w:ilvl w:val="0"/>
                <w:numId w:val="10"/>
              </w:numPr>
              <w:tabs>
                <w:tab w:val="left" w:pos="175"/>
              </w:tabs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>допустил и не исправил даже после наводящих вопросов учителя ошибки в определении понятий, при использовании терминологии, выкладках;</w:t>
            </w:r>
          </w:p>
          <w:p w:rsidR="002068F3" w:rsidRPr="00CA38DE" w:rsidRDefault="002068F3" w:rsidP="00CA70EA">
            <w:pPr>
              <w:pStyle w:val="a8"/>
              <w:numPr>
                <w:ilvl w:val="0"/>
                <w:numId w:val="10"/>
              </w:numPr>
              <w:tabs>
                <w:tab w:val="left" w:pos="175"/>
              </w:tabs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8DE">
              <w:rPr>
                <w:rFonts w:ascii="Times New Roman" w:eastAsia="Calibri" w:hAnsi="Times New Roman" w:cs="Times New Roman"/>
                <w:sz w:val="24"/>
                <w:szCs w:val="24"/>
              </w:rPr>
              <w:t>обнаружил полное незнание и непонимание изучаемого учебного материала или не смог ответить на один из поставленных вопросов.</w:t>
            </w:r>
          </w:p>
        </w:tc>
      </w:tr>
    </w:tbl>
    <w:p w:rsidR="002068F3" w:rsidRPr="00C35A50" w:rsidRDefault="002068F3" w:rsidP="002068F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35A50">
        <w:rPr>
          <w:rFonts w:ascii="Times New Roman" w:eastAsia="Calibri" w:hAnsi="Times New Roman" w:cs="Times New Roman"/>
          <w:b/>
          <w:i/>
          <w:sz w:val="24"/>
          <w:szCs w:val="24"/>
        </w:rPr>
        <w:t>Оценка самостоятельных письменных и контрольных работ.</w:t>
      </w: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068F3" w:rsidRPr="00C35A50" w:rsidRDefault="002068F3" w:rsidP="002068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Содержание и объем материала, подлежащего проверке в контрольной работе, определяется программой. При проверке усвоения материала выявляется полнота, прочность усвоения учащимися теории и умение применять ее на практике в знакомых и незнакомых ситуациях. Отметка зависит также от наличия и характера погрешностей, допущенных учащимися: </w:t>
      </w:r>
    </w:p>
    <w:p w:rsidR="002068F3" w:rsidRPr="00C35A50" w:rsidRDefault="002068F3" w:rsidP="002068F3">
      <w:pPr>
        <w:numPr>
          <w:ilvl w:val="0"/>
          <w:numId w:val="6"/>
        </w:num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грубая ошибка</w:t>
      </w:r>
      <w:r w:rsidRPr="00C35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полностью искажено смысловое значение понятия, определения;</w:t>
      </w:r>
    </w:p>
    <w:p w:rsidR="002068F3" w:rsidRPr="00C35A50" w:rsidRDefault="002068F3" w:rsidP="002068F3">
      <w:pPr>
        <w:numPr>
          <w:ilvl w:val="0"/>
          <w:numId w:val="6"/>
        </w:num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погрешность</w:t>
      </w:r>
      <w:r w:rsidRPr="00C35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отражает неточные формулировки, свидетельствующие о нечетком представлении рассматриваемого объекта; </w:t>
      </w:r>
    </w:p>
    <w:p w:rsidR="002068F3" w:rsidRPr="00C35A50" w:rsidRDefault="002068F3" w:rsidP="002068F3">
      <w:pPr>
        <w:numPr>
          <w:ilvl w:val="0"/>
          <w:numId w:val="6"/>
        </w:num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недочет</w:t>
      </w:r>
      <w:r w:rsidRPr="00C35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неправильное представление об объекте, не влияющего кардинально на знания определенные программой обучения; </w:t>
      </w:r>
    </w:p>
    <w:p w:rsidR="002068F3" w:rsidRPr="00841628" w:rsidRDefault="002068F3" w:rsidP="002068F3">
      <w:pPr>
        <w:numPr>
          <w:ilvl w:val="0"/>
          <w:numId w:val="6"/>
        </w:num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мелкие погрешности</w:t>
      </w:r>
      <w:r w:rsidRPr="00C35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неточности в устной и письменной речи, не искажающие смысла ответа или решения, случайные описки и т.п.</w:t>
      </w: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8"/>
        <w:gridCol w:w="13183"/>
      </w:tblGrid>
      <w:tr w:rsidR="002068F3" w:rsidRPr="00C35A50" w:rsidTr="00CA70EA">
        <w:tc>
          <w:tcPr>
            <w:tcW w:w="1418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«5» ставится:</w:t>
            </w:r>
          </w:p>
        </w:tc>
        <w:tc>
          <w:tcPr>
            <w:tcW w:w="13183" w:type="dxa"/>
          </w:tcPr>
          <w:p w:rsidR="002068F3" w:rsidRPr="00C35A50" w:rsidRDefault="002068F3" w:rsidP="00CA70EA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 выполнена полностью, нет пробелов и ошибок (возможна неточность, описка, которая не является следствием незнания или непонимания учебного материала).</w:t>
            </w:r>
          </w:p>
        </w:tc>
      </w:tr>
      <w:tr w:rsidR="002068F3" w:rsidRPr="00C35A50" w:rsidTr="00CA70EA">
        <w:tc>
          <w:tcPr>
            <w:tcW w:w="1418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«4» ставится:</w:t>
            </w:r>
          </w:p>
        </w:tc>
        <w:tc>
          <w:tcPr>
            <w:tcW w:w="13183" w:type="dxa"/>
          </w:tcPr>
          <w:p w:rsidR="002068F3" w:rsidRPr="00C35A50" w:rsidRDefault="002068F3" w:rsidP="00CA70EA">
            <w:pPr>
              <w:numPr>
                <w:ilvl w:val="0"/>
                <w:numId w:val="5"/>
              </w:numPr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работа выполнена полностью, но допущена ошибка или есть два недочета в решении задачи.</w:t>
            </w:r>
          </w:p>
        </w:tc>
      </w:tr>
      <w:tr w:rsidR="002068F3" w:rsidRPr="00C35A50" w:rsidTr="00CA70EA">
        <w:tc>
          <w:tcPr>
            <w:tcW w:w="1418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«3» ставится:</w:t>
            </w:r>
          </w:p>
        </w:tc>
        <w:tc>
          <w:tcPr>
            <w:tcW w:w="13183" w:type="dxa"/>
          </w:tcPr>
          <w:p w:rsidR="002068F3" w:rsidRPr="00C35A50" w:rsidRDefault="002068F3" w:rsidP="00CA70EA">
            <w:pPr>
              <w:numPr>
                <w:ilvl w:val="0"/>
                <w:numId w:val="5"/>
              </w:numPr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работе допущено более одной ошибки или двух-трех недочетов, но </w:t>
            </w:r>
            <w:proofErr w:type="gramStart"/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обладает обязательными умениями по проверяемой теме.</w:t>
            </w:r>
          </w:p>
        </w:tc>
      </w:tr>
      <w:tr w:rsidR="002068F3" w:rsidRPr="00C35A50" w:rsidTr="00CA70EA">
        <w:tc>
          <w:tcPr>
            <w:tcW w:w="1418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«2» ставится:</w:t>
            </w:r>
          </w:p>
        </w:tc>
        <w:tc>
          <w:tcPr>
            <w:tcW w:w="13183" w:type="dxa"/>
          </w:tcPr>
          <w:p w:rsidR="002068F3" w:rsidRPr="00C35A50" w:rsidRDefault="002068F3" w:rsidP="00CA70EA">
            <w:pPr>
              <w:numPr>
                <w:ilvl w:val="0"/>
                <w:numId w:val="5"/>
              </w:numPr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работе допущены существенные ошибки, выявившие, что </w:t>
            </w:r>
            <w:proofErr w:type="gramStart"/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обладает обязательными умениями по проверяемой теме в полной мере или, если работа показала полное их отсутствие и значительная часть работы выполнена не самостоятельно.</w:t>
            </w:r>
          </w:p>
        </w:tc>
      </w:tr>
    </w:tbl>
    <w:p w:rsidR="002068F3" w:rsidRPr="00C35A50" w:rsidRDefault="002068F3" w:rsidP="002068F3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35A50">
        <w:rPr>
          <w:rFonts w:ascii="Times New Roman" w:eastAsia="Calibri" w:hAnsi="Times New Roman" w:cs="Times New Roman"/>
          <w:b/>
          <w:i/>
          <w:sz w:val="24"/>
          <w:szCs w:val="24"/>
        </w:rPr>
        <w:t>Оценка практических (лабораторных) работ, опытов.</w:t>
      </w: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8"/>
        <w:gridCol w:w="13183"/>
      </w:tblGrid>
      <w:tr w:rsidR="002068F3" w:rsidRPr="00C35A50" w:rsidTr="00CA70EA">
        <w:tc>
          <w:tcPr>
            <w:tcW w:w="1418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«5» ставится:</w:t>
            </w:r>
          </w:p>
        </w:tc>
        <w:tc>
          <w:tcPr>
            <w:tcW w:w="13183" w:type="dxa"/>
          </w:tcPr>
          <w:p w:rsidR="002068F3" w:rsidRPr="00C35A50" w:rsidRDefault="002068F3" w:rsidP="00CA70EA">
            <w:p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если обучающийся:</w:t>
            </w:r>
          </w:p>
          <w:p w:rsidR="002068F3" w:rsidRPr="00C35A50" w:rsidRDefault="002068F3" w:rsidP="00CA70EA">
            <w:pPr>
              <w:numPr>
                <w:ilvl w:val="0"/>
                <w:numId w:val="11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определил цель опыта и выполнил работу в полном объеме с соблюдением необходимой последовательности проведения опытов и измерений;</w:t>
            </w:r>
          </w:p>
          <w:p w:rsidR="002068F3" w:rsidRPr="00C35A50" w:rsidRDefault="002068F3" w:rsidP="00CA70EA">
            <w:pPr>
              <w:numPr>
                <w:ilvl w:val="0"/>
                <w:numId w:val="11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 рационально выбрал и подготовил для опыта необходимое оборудование, все опыты провел в условиях и режимах, обеспечивающих получение результатов и выводов с наибольшей точностью;</w:t>
            </w:r>
          </w:p>
          <w:p w:rsidR="002068F3" w:rsidRPr="00C35A50" w:rsidRDefault="002068F3" w:rsidP="00CA70EA">
            <w:pPr>
              <w:numPr>
                <w:ilvl w:val="0"/>
                <w:numId w:val="11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научно грамотно, логично описал наблюдения и сформировал выводы </w:t>
            </w:r>
            <w:proofErr w:type="gramStart"/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из</w:t>
            </w:r>
            <w:proofErr w:type="gramEnd"/>
          </w:p>
          <w:p w:rsidR="002068F3" w:rsidRPr="00841628" w:rsidRDefault="002068F3" w:rsidP="00CA70EA">
            <w:pPr>
              <w:pStyle w:val="a8"/>
              <w:numPr>
                <w:ilvl w:val="0"/>
                <w:numId w:val="11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опыта. В представленном отчете правильно и аккуратно выполнил все записи, таблицы, рисунки, чертежи, графики, </w:t>
            </w: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вычисления и сделал выводы;</w:t>
            </w:r>
          </w:p>
          <w:p w:rsidR="002068F3" w:rsidRPr="00C35A50" w:rsidRDefault="002068F3" w:rsidP="00CA70EA">
            <w:pPr>
              <w:numPr>
                <w:ilvl w:val="0"/>
                <w:numId w:val="11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организационно-трудовые умения (поддерживает чистоту рабочего места и порядок на столе, экономно использует расходные материалы);</w:t>
            </w:r>
          </w:p>
          <w:p w:rsidR="002068F3" w:rsidRPr="00841628" w:rsidRDefault="002068F3" w:rsidP="00CA70EA">
            <w:pPr>
              <w:numPr>
                <w:ilvl w:val="0"/>
                <w:numId w:val="11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 осуществляет по плану с учетом техники безопасности и правил работы с материалами и оборудованием.</w:t>
            </w:r>
          </w:p>
        </w:tc>
      </w:tr>
      <w:tr w:rsidR="002068F3" w:rsidRPr="00C35A50" w:rsidTr="00CA70EA">
        <w:trPr>
          <w:trHeight w:val="1399"/>
        </w:trPr>
        <w:tc>
          <w:tcPr>
            <w:tcW w:w="1418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«4» ставится:</w:t>
            </w:r>
          </w:p>
        </w:tc>
        <w:tc>
          <w:tcPr>
            <w:tcW w:w="13183" w:type="dxa"/>
          </w:tcPr>
          <w:p w:rsidR="002068F3" w:rsidRPr="00C35A50" w:rsidRDefault="002068F3" w:rsidP="00CA70EA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если ученик выполнил требования к оценке «5», но:</w:t>
            </w:r>
          </w:p>
          <w:p w:rsidR="002068F3" w:rsidRPr="00841628" w:rsidRDefault="002068F3" w:rsidP="00CA70EA">
            <w:pPr>
              <w:numPr>
                <w:ilvl w:val="0"/>
                <w:numId w:val="12"/>
              </w:numPr>
              <w:tabs>
                <w:tab w:val="left" w:pos="34"/>
                <w:tab w:val="left" w:pos="175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опыт проводил в условиях, не обеспечивающих достаточной точности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измерений;</w:t>
            </w:r>
          </w:p>
          <w:p w:rsidR="002068F3" w:rsidRPr="00C35A50" w:rsidRDefault="002068F3" w:rsidP="00CA70EA">
            <w:pPr>
              <w:numPr>
                <w:ilvl w:val="0"/>
                <w:numId w:val="12"/>
              </w:numPr>
              <w:tabs>
                <w:tab w:val="left" w:pos="175"/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было допущено два – три недочета или более одной грубой ошибки и одного недочета;</w:t>
            </w:r>
          </w:p>
          <w:p w:rsidR="002068F3" w:rsidRPr="00C35A50" w:rsidRDefault="002068F3" w:rsidP="00CA70EA">
            <w:pPr>
              <w:numPr>
                <w:ilvl w:val="0"/>
                <w:numId w:val="12"/>
              </w:numPr>
              <w:tabs>
                <w:tab w:val="left" w:pos="175"/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 проведен не полностью или в описании наблюдений из опыта ученик допустил неточности, выводы сделал неполные.</w:t>
            </w:r>
          </w:p>
        </w:tc>
      </w:tr>
      <w:tr w:rsidR="002068F3" w:rsidRPr="00C35A50" w:rsidTr="00CA70EA">
        <w:tc>
          <w:tcPr>
            <w:tcW w:w="1418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«3» ставится:</w:t>
            </w:r>
          </w:p>
        </w:tc>
        <w:tc>
          <w:tcPr>
            <w:tcW w:w="13183" w:type="dxa"/>
          </w:tcPr>
          <w:p w:rsidR="002068F3" w:rsidRPr="00C35A50" w:rsidRDefault="002068F3" w:rsidP="00CA70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если обучающийся: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3"/>
              </w:numPr>
              <w:tabs>
                <w:tab w:val="left" w:pos="0"/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определил цель опыта; работу выполняет правильно не менее чем наполовину, однако объем выполненной части таков, что позволяет получить правильные результаты и выводы по основным, принципиально важным задачам работы;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3"/>
              </w:numPr>
              <w:tabs>
                <w:tab w:val="left" w:pos="0"/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подбор оборудования, объектов, материалов, а также работы по началу опыта провел с помощью учителя; или в ходе проведения опыта и измерений опыта были допущены ошибки в описании наблюдений, формулировании выводов;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3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опыт проводился в нерациональных условиях, что привело к получению результатов с большей погрешностью; или в отчете были допущены в общей сложности не более двух ошибок (в записях единиц, измерениях, в вычислениях, графиках, таблицах, схемах, анализе погрешностей и т.д.) не принципиального для данной работы характера, но повлиявших на результат выполнения;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3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допускает грубую ошибку, которая исправляется по требованию учителя.</w:t>
            </w:r>
          </w:p>
        </w:tc>
      </w:tr>
      <w:tr w:rsidR="002068F3" w:rsidRPr="00C35A50" w:rsidTr="00CA70EA">
        <w:tc>
          <w:tcPr>
            <w:tcW w:w="1418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«2» ставится:</w:t>
            </w:r>
          </w:p>
        </w:tc>
        <w:tc>
          <w:tcPr>
            <w:tcW w:w="13183" w:type="dxa"/>
          </w:tcPr>
          <w:p w:rsidR="002068F3" w:rsidRPr="00C35A50" w:rsidRDefault="002068F3" w:rsidP="00CA70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если обучающийся: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3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определил самостоятельно цель опыта: выполнил работу не полностью, не подготовил нужное </w:t>
            </w:r>
            <w:proofErr w:type="gramStart"/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</w:t>
            </w:r>
            <w:proofErr w:type="gramEnd"/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объем выполненной части работы не позволяет сделать правильных выводов;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3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опыты, измерения, вычисления, наблюдения производились неправильно;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3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в ходе работы и в отчете обнаружились в совокупности все недостатки, отмеченные в требованиях к оценке «3»;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3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допускает две (и более) грубые ошибки в ходе эксперимента, в объяснении, в оформлении работы, в соблюдении правил техники безопасности при работе с веществами и оборудованием, которые не может исправить даже по требованию учителя. </w:t>
            </w:r>
          </w:p>
        </w:tc>
      </w:tr>
    </w:tbl>
    <w:p w:rsidR="002068F3" w:rsidRPr="00C35A50" w:rsidRDefault="002068F3" w:rsidP="002068F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Оценка тестов.</w:t>
      </w:r>
    </w:p>
    <w:p w:rsidR="002068F3" w:rsidRPr="00C35A50" w:rsidRDefault="002068F3" w:rsidP="002068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тестировании все верные ответы берутся за 100%, тогда отметка выставляется в соответствии с таблицей: </w:t>
      </w:r>
    </w:p>
    <w:p w:rsidR="002068F3" w:rsidRPr="00C35A50" w:rsidRDefault="002068F3" w:rsidP="002068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69"/>
        <w:gridCol w:w="5069"/>
      </w:tblGrid>
      <w:tr w:rsidR="002068F3" w:rsidRPr="00C35A50" w:rsidTr="00CA70EA">
        <w:trPr>
          <w:jc w:val="center"/>
        </w:trPr>
        <w:tc>
          <w:tcPr>
            <w:tcW w:w="5069" w:type="dxa"/>
          </w:tcPr>
          <w:p w:rsidR="002068F3" w:rsidRPr="00C35A50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Процент выполнения задания</w:t>
            </w:r>
          </w:p>
        </w:tc>
        <w:tc>
          <w:tcPr>
            <w:tcW w:w="5069" w:type="dxa"/>
          </w:tcPr>
          <w:p w:rsidR="002068F3" w:rsidRPr="00C35A50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Отметка</w:t>
            </w:r>
          </w:p>
        </w:tc>
      </w:tr>
      <w:tr w:rsidR="002068F3" w:rsidRPr="00C35A50" w:rsidTr="00CA70EA">
        <w:trPr>
          <w:jc w:val="center"/>
        </w:trPr>
        <w:tc>
          <w:tcPr>
            <w:tcW w:w="5069" w:type="dxa"/>
          </w:tcPr>
          <w:p w:rsidR="002068F3" w:rsidRPr="00C35A50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35A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5% и более</w:t>
            </w:r>
          </w:p>
        </w:tc>
        <w:tc>
          <w:tcPr>
            <w:tcW w:w="5069" w:type="dxa"/>
          </w:tcPr>
          <w:p w:rsidR="002068F3" w:rsidRPr="00C35A50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</w:t>
            </w:r>
          </w:p>
        </w:tc>
      </w:tr>
      <w:tr w:rsidR="002068F3" w:rsidRPr="00C35A50" w:rsidTr="00CA70EA">
        <w:trPr>
          <w:jc w:val="center"/>
        </w:trPr>
        <w:tc>
          <w:tcPr>
            <w:tcW w:w="5069" w:type="dxa"/>
          </w:tcPr>
          <w:p w:rsidR="002068F3" w:rsidRPr="00C35A50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69-84</w:t>
            </w:r>
            <w:r w:rsidRPr="00C35A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%%</w:t>
            </w:r>
          </w:p>
        </w:tc>
        <w:tc>
          <w:tcPr>
            <w:tcW w:w="5069" w:type="dxa"/>
          </w:tcPr>
          <w:p w:rsidR="002068F3" w:rsidRPr="00C35A50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</w:tr>
      <w:tr w:rsidR="002068F3" w:rsidRPr="00C35A50" w:rsidTr="00CA70EA">
        <w:trPr>
          <w:jc w:val="center"/>
        </w:trPr>
        <w:tc>
          <w:tcPr>
            <w:tcW w:w="5069" w:type="dxa"/>
          </w:tcPr>
          <w:p w:rsidR="002068F3" w:rsidRPr="00C35A50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50-68</w:t>
            </w:r>
            <w:r w:rsidRPr="00C35A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%%</w:t>
            </w:r>
          </w:p>
        </w:tc>
        <w:tc>
          <w:tcPr>
            <w:tcW w:w="5069" w:type="dxa"/>
          </w:tcPr>
          <w:p w:rsidR="002068F3" w:rsidRPr="00C35A50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</w:t>
            </w:r>
          </w:p>
        </w:tc>
      </w:tr>
      <w:tr w:rsidR="002068F3" w:rsidRPr="00C35A50" w:rsidTr="00CA70EA">
        <w:trPr>
          <w:jc w:val="center"/>
        </w:trPr>
        <w:tc>
          <w:tcPr>
            <w:tcW w:w="5069" w:type="dxa"/>
          </w:tcPr>
          <w:p w:rsidR="002068F3" w:rsidRPr="00C35A50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менее 50 </w:t>
            </w:r>
            <w:r w:rsidRPr="00C35A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069" w:type="dxa"/>
          </w:tcPr>
          <w:p w:rsidR="002068F3" w:rsidRPr="00C35A50" w:rsidRDefault="002068F3" w:rsidP="00CA7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Неудовлетворительно</w:t>
            </w:r>
          </w:p>
        </w:tc>
      </w:tr>
    </w:tbl>
    <w:p w:rsidR="002068F3" w:rsidRPr="00C35A50" w:rsidRDefault="002068F3" w:rsidP="002068F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068F3" w:rsidRPr="00C35A50" w:rsidRDefault="002068F3" w:rsidP="002068F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35A50">
        <w:rPr>
          <w:rFonts w:ascii="Times New Roman" w:eastAsia="Calibri" w:hAnsi="Times New Roman" w:cs="Times New Roman"/>
          <w:b/>
          <w:i/>
          <w:sz w:val="24"/>
          <w:szCs w:val="24"/>
        </w:rPr>
        <w:t>Оценка умений проводить наблюдения.</w:t>
      </w:r>
    </w:p>
    <w:p w:rsidR="002068F3" w:rsidRPr="00C35A50" w:rsidRDefault="002068F3" w:rsidP="002068F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8"/>
        <w:gridCol w:w="13608"/>
      </w:tblGrid>
      <w:tr w:rsidR="002068F3" w:rsidRPr="00C35A50" w:rsidTr="00CA70EA">
        <w:tc>
          <w:tcPr>
            <w:tcW w:w="1418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«5» ставится:</w:t>
            </w:r>
          </w:p>
        </w:tc>
        <w:tc>
          <w:tcPr>
            <w:tcW w:w="13608" w:type="dxa"/>
          </w:tcPr>
          <w:p w:rsidR="002068F3" w:rsidRPr="00C35A50" w:rsidRDefault="002068F3" w:rsidP="00CA70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если обучающийся: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4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по заданию учителя провел наблюдение;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4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выделил существенные признаки у наблюдаемого объекта (процесса);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4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логично, научно грамотно оформил результаты наблюдений и выводы.</w:t>
            </w:r>
          </w:p>
        </w:tc>
      </w:tr>
      <w:tr w:rsidR="002068F3" w:rsidRPr="00C35A50" w:rsidTr="00CA70EA">
        <w:tc>
          <w:tcPr>
            <w:tcW w:w="1418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«4» ставится:</w:t>
            </w:r>
          </w:p>
        </w:tc>
        <w:tc>
          <w:tcPr>
            <w:tcW w:w="13608" w:type="dxa"/>
          </w:tcPr>
          <w:p w:rsidR="002068F3" w:rsidRPr="00C35A50" w:rsidRDefault="002068F3" w:rsidP="00CA70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если обучающийся: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5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по заданию учителя провел наблюдение;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5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выделении существенных признаков у наблюдаемого объекта (процесса) назвал </w:t>
            </w:r>
            <w:proofErr w:type="gramStart"/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второстепенное</w:t>
            </w:r>
            <w:proofErr w:type="gramEnd"/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5"/>
              </w:numPr>
              <w:tabs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допустил небрежность в оформлении наблюдений и выводов.</w:t>
            </w:r>
          </w:p>
        </w:tc>
      </w:tr>
      <w:tr w:rsidR="002068F3" w:rsidRPr="00C35A50" w:rsidTr="00CA70EA">
        <w:tc>
          <w:tcPr>
            <w:tcW w:w="1418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«3» ставится:</w:t>
            </w:r>
          </w:p>
        </w:tc>
        <w:tc>
          <w:tcPr>
            <w:tcW w:w="13608" w:type="dxa"/>
          </w:tcPr>
          <w:p w:rsidR="002068F3" w:rsidRPr="00C35A50" w:rsidRDefault="002068F3" w:rsidP="00CA70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если обучающийся:</w:t>
            </w:r>
          </w:p>
          <w:p w:rsidR="002068F3" w:rsidRPr="00C35A50" w:rsidRDefault="002068F3" w:rsidP="00CA70EA">
            <w:pPr>
              <w:numPr>
                <w:ilvl w:val="0"/>
                <w:numId w:val="16"/>
              </w:numPr>
              <w:tabs>
                <w:tab w:val="left" w:pos="175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допустил неточности и 1-2 ошибки в проведении наблюдений по заданию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6"/>
              </w:numPr>
              <w:tabs>
                <w:tab w:val="left" w:pos="175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учителя;</w:t>
            </w:r>
          </w:p>
          <w:p w:rsidR="002068F3" w:rsidRPr="00C35A50" w:rsidRDefault="002068F3" w:rsidP="00CA70EA">
            <w:pPr>
              <w:numPr>
                <w:ilvl w:val="0"/>
                <w:numId w:val="16"/>
              </w:numPr>
              <w:tabs>
                <w:tab w:val="left" w:pos="0"/>
                <w:tab w:val="left" w:pos="34"/>
                <w:tab w:val="left" w:pos="175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при выделении существенных признаков у наблюдаемого объекта (процесса) выделил лишь некоторые;</w:t>
            </w:r>
          </w:p>
          <w:p w:rsidR="002068F3" w:rsidRPr="00C35A50" w:rsidRDefault="002068F3" w:rsidP="00CA70EA">
            <w:pPr>
              <w:numPr>
                <w:ilvl w:val="0"/>
                <w:numId w:val="16"/>
              </w:numPr>
              <w:tabs>
                <w:tab w:val="left" w:pos="0"/>
                <w:tab w:val="left" w:pos="34"/>
                <w:tab w:val="left" w:pos="175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1-2 ошибки в оформлении наблюдений и выводов.</w:t>
            </w:r>
          </w:p>
        </w:tc>
      </w:tr>
      <w:tr w:rsidR="002068F3" w:rsidRPr="00C35A50" w:rsidTr="00CA70EA">
        <w:tc>
          <w:tcPr>
            <w:tcW w:w="1418" w:type="dxa"/>
          </w:tcPr>
          <w:p w:rsidR="002068F3" w:rsidRPr="00C35A50" w:rsidRDefault="002068F3" w:rsidP="00CA7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«2» ставится:</w:t>
            </w:r>
          </w:p>
        </w:tc>
        <w:tc>
          <w:tcPr>
            <w:tcW w:w="13608" w:type="dxa"/>
          </w:tcPr>
          <w:p w:rsidR="002068F3" w:rsidRPr="00C35A50" w:rsidRDefault="002068F3" w:rsidP="00CA70EA">
            <w:pPr>
              <w:tabs>
                <w:tab w:val="left" w:pos="0"/>
                <w:tab w:val="left" w:pos="34"/>
                <w:tab w:val="left" w:pos="1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A50">
              <w:rPr>
                <w:rFonts w:ascii="Times New Roman" w:eastAsia="Calibri" w:hAnsi="Times New Roman" w:cs="Times New Roman"/>
                <w:sz w:val="24"/>
                <w:szCs w:val="24"/>
              </w:rPr>
              <w:t>если обучающийся: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допустил 3-4 ошибки в проведении наблюдений по заданию учителя;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неправильно выделил признаки наблюдаемого объекта (процесса);</w:t>
            </w:r>
          </w:p>
          <w:p w:rsidR="002068F3" w:rsidRPr="00841628" w:rsidRDefault="002068F3" w:rsidP="00CA70EA">
            <w:pPr>
              <w:pStyle w:val="a8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5"/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1628">
              <w:rPr>
                <w:rFonts w:ascii="Times New Roman" w:eastAsia="Calibri" w:hAnsi="Times New Roman" w:cs="Times New Roman"/>
                <w:sz w:val="24"/>
                <w:szCs w:val="24"/>
              </w:rPr>
              <w:t>допустил 3-4 ошибки в оформлении наблюдений и выводов.</w:t>
            </w:r>
          </w:p>
        </w:tc>
      </w:tr>
    </w:tbl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Pr="00C35A50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8F3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Формы промежуточной аттестации</w:t>
      </w:r>
    </w:p>
    <w:p w:rsidR="002068F3" w:rsidRDefault="002068F3" w:rsidP="00206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Тестирование в формате ОГЭ.</w:t>
      </w:r>
    </w:p>
    <w:p w:rsidR="002068F3" w:rsidRDefault="002068F3" w:rsidP="00206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8F3" w:rsidRDefault="002068F3" w:rsidP="00206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8F3" w:rsidRDefault="002068F3" w:rsidP="00206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8F3" w:rsidRDefault="002068F3" w:rsidP="00206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8F3" w:rsidRDefault="002068F3" w:rsidP="00206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8F3" w:rsidRDefault="002068F3" w:rsidP="00206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8F3" w:rsidRDefault="002068F3" w:rsidP="00206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8F3" w:rsidRDefault="002068F3" w:rsidP="00206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8F3" w:rsidRDefault="002068F3" w:rsidP="00206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8F3" w:rsidRDefault="002068F3" w:rsidP="00206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8F3" w:rsidRDefault="002068F3" w:rsidP="00206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8F3" w:rsidRDefault="002068F3" w:rsidP="002068F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8F3" w:rsidRPr="008A54A5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 w:rsidRPr="008A54A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Календарно-тематическое планирование для 7 класса </w:t>
      </w:r>
    </w:p>
    <w:p w:rsidR="002068F3" w:rsidRPr="008A54A5" w:rsidRDefault="002068F3" w:rsidP="00206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4A5">
        <w:rPr>
          <w:rFonts w:ascii="Times New Roman" w:hAnsi="Times New Roman" w:cs="Times New Roman"/>
          <w:b/>
          <w:sz w:val="24"/>
          <w:szCs w:val="24"/>
        </w:rPr>
        <w:t>учебник А.В. Пёрышкин «Физика-7»</w:t>
      </w:r>
      <w:r>
        <w:rPr>
          <w:rFonts w:ascii="Times New Roman" w:hAnsi="Times New Roman" w:cs="Times New Roman"/>
          <w:b/>
          <w:sz w:val="24"/>
          <w:szCs w:val="24"/>
        </w:rPr>
        <w:t xml:space="preserve"> (68 часов, 2 часа в неделю)</w:t>
      </w:r>
    </w:p>
    <w:tbl>
      <w:tblPr>
        <w:tblStyle w:val="a3"/>
        <w:tblW w:w="14884" w:type="dxa"/>
        <w:tblInd w:w="-176" w:type="dxa"/>
        <w:tblLayout w:type="fixed"/>
        <w:tblLook w:val="04A0"/>
      </w:tblPr>
      <w:tblGrid>
        <w:gridCol w:w="566"/>
        <w:gridCol w:w="710"/>
        <w:gridCol w:w="566"/>
        <w:gridCol w:w="1276"/>
        <w:gridCol w:w="567"/>
        <w:gridCol w:w="2836"/>
        <w:gridCol w:w="2694"/>
        <w:gridCol w:w="3118"/>
        <w:gridCol w:w="2551"/>
      </w:tblGrid>
      <w:tr w:rsidR="002068F3" w:rsidRPr="008A54A5" w:rsidTr="00524CD9">
        <w:trPr>
          <w:cantSplit/>
          <w:trHeight w:val="304"/>
        </w:trPr>
        <w:tc>
          <w:tcPr>
            <w:tcW w:w="566" w:type="dxa"/>
            <w:vMerge w:val="restart"/>
            <w:textDirection w:val="btLr"/>
          </w:tcPr>
          <w:p w:rsidR="002068F3" w:rsidRPr="008A54A5" w:rsidRDefault="002068F3" w:rsidP="00CA70E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54A5">
              <w:rPr>
                <w:rFonts w:ascii="Times New Roman" w:hAnsi="Times New Roman" w:cs="Times New Roman"/>
                <w:b/>
                <w:sz w:val="21"/>
                <w:szCs w:val="21"/>
              </w:rPr>
              <w:t>№  урока</w:t>
            </w:r>
          </w:p>
        </w:tc>
        <w:tc>
          <w:tcPr>
            <w:tcW w:w="1276" w:type="dxa"/>
            <w:gridSpan w:val="2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  <w:vMerge w:val="restart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Наименование раздела. </w:t>
            </w:r>
            <w:r w:rsidRPr="008A54A5">
              <w:rPr>
                <w:rFonts w:ascii="Times New Roman" w:hAnsi="Times New Roman" w:cs="Times New Roman"/>
                <w:b/>
                <w:sz w:val="21"/>
                <w:szCs w:val="21"/>
              </w:rPr>
              <w:t>Тема урока</w:t>
            </w:r>
          </w:p>
        </w:tc>
        <w:tc>
          <w:tcPr>
            <w:tcW w:w="567" w:type="dxa"/>
            <w:vMerge w:val="restart"/>
            <w:textDirection w:val="btLr"/>
          </w:tcPr>
          <w:p w:rsidR="002068F3" w:rsidRPr="008A54A5" w:rsidRDefault="002068F3" w:rsidP="00CA70E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54A5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Количество часов </w:t>
            </w:r>
          </w:p>
        </w:tc>
        <w:tc>
          <w:tcPr>
            <w:tcW w:w="2836" w:type="dxa"/>
            <w:vMerge w:val="restart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54A5">
              <w:rPr>
                <w:rFonts w:ascii="Times New Roman" w:hAnsi="Times New Roman" w:cs="Times New Roman"/>
                <w:b/>
                <w:sz w:val="21"/>
                <w:szCs w:val="21"/>
              </w:rPr>
              <w:t>Содержание учебного материала</w:t>
            </w:r>
          </w:p>
        </w:tc>
        <w:tc>
          <w:tcPr>
            <w:tcW w:w="8363" w:type="dxa"/>
            <w:gridSpan w:val="3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54A5">
              <w:rPr>
                <w:rFonts w:ascii="Times New Roman" w:hAnsi="Times New Roman" w:cs="Times New Roman"/>
                <w:b/>
                <w:sz w:val="21"/>
                <w:szCs w:val="21"/>
              </w:rPr>
              <w:t>Планируемые результаты</w:t>
            </w:r>
          </w:p>
        </w:tc>
      </w:tr>
      <w:tr w:rsidR="002068F3" w:rsidRPr="008A54A5" w:rsidTr="00524CD9">
        <w:trPr>
          <w:cantSplit/>
          <w:trHeight w:val="1679"/>
        </w:trPr>
        <w:tc>
          <w:tcPr>
            <w:tcW w:w="566" w:type="dxa"/>
            <w:vMerge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  <w:gridSpan w:val="2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Дата </w:t>
            </w:r>
          </w:p>
        </w:tc>
        <w:tc>
          <w:tcPr>
            <w:tcW w:w="1276" w:type="dxa"/>
            <w:vMerge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567" w:type="dxa"/>
            <w:vMerge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836" w:type="dxa"/>
            <w:vMerge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694" w:type="dxa"/>
            <w:textDirection w:val="btLr"/>
          </w:tcPr>
          <w:p w:rsidR="002068F3" w:rsidRPr="008A54A5" w:rsidRDefault="002068F3" w:rsidP="00CA70E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54A5">
              <w:rPr>
                <w:rFonts w:ascii="Times New Roman" w:hAnsi="Times New Roman" w:cs="Times New Roman"/>
                <w:b/>
                <w:sz w:val="21"/>
                <w:szCs w:val="21"/>
              </w:rPr>
              <w:t>Личностные</w:t>
            </w:r>
          </w:p>
        </w:tc>
        <w:tc>
          <w:tcPr>
            <w:tcW w:w="3118" w:type="dxa"/>
            <w:textDirection w:val="btLr"/>
          </w:tcPr>
          <w:p w:rsidR="002068F3" w:rsidRPr="008A54A5" w:rsidRDefault="002068F3" w:rsidP="00CA70E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54A5">
              <w:rPr>
                <w:rFonts w:ascii="Times New Roman" w:hAnsi="Times New Roman" w:cs="Times New Roman"/>
                <w:b/>
                <w:sz w:val="21"/>
                <w:szCs w:val="21"/>
              </w:rPr>
              <w:t>М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ют</w:t>
            </w:r>
            <w:r w:rsidRPr="008A54A5">
              <w:rPr>
                <w:rFonts w:ascii="Times New Roman" w:hAnsi="Times New Roman" w:cs="Times New Roman"/>
                <w:b/>
                <w:sz w:val="21"/>
                <w:szCs w:val="21"/>
              </w:rPr>
              <w:t>апредм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ет</w:t>
            </w:r>
            <w:r w:rsidRPr="008A54A5">
              <w:rPr>
                <w:rFonts w:ascii="Times New Roman" w:hAnsi="Times New Roman" w:cs="Times New Roman"/>
                <w:b/>
                <w:sz w:val="21"/>
                <w:szCs w:val="21"/>
              </w:rPr>
              <w:t>-ные</w:t>
            </w:r>
          </w:p>
        </w:tc>
        <w:tc>
          <w:tcPr>
            <w:tcW w:w="2551" w:type="dxa"/>
            <w:textDirection w:val="btLr"/>
          </w:tcPr>
          <w:p w:rsidR="002068F3" w:rsidRPr="008A54A5" w:rsidRDefault="002068F3" w:rsidP="00CA70E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54A5">
              <w:rPr>
                <w:rFonts w:ascii="Times New Roman" w:hAnsi="Times New Roman" w:cs="Times New Roman"/>
                <w:b/>
                <w:sz w:val="21"/>
                <w:szCs w:val="21"/>
              </w:rPr>
              <w:t>Предм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ет</w:t>
            </w:r>
            <w:r w:rsidRPr="008A54A5">
              <w:rPr>
                <w:rFonts w:ascii="Times New Roman" w:hAnsi="Times New Roman" w:cs="Times New Roman"/>
                <w:b/>
                <w:sz w:val="21"/>
                <w:szCs w:val="21"/>
              </w:rPr>
              <w:t>ные</w:t>
            </w:r>
          </w:p>
        </w:tc>
      </w:tr>
      <w:tr w:rsidR="002068F3" w:rsidRPr="008A54A5" w:rsidTr="00524CD9">
        <w:tc>
          <w:tcPr>
            <w:tcW w:w="566" w:type="dxa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>1/1</w:t>
            </w:r>
          </w:p>
        </w:tc>
        <w:tc>
          <w:tcPr>
            <w:tcW w:w="1276" w:type="dxa"/>
            <w:gridSpan w:val="2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54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he-IL"/>
              </w:rPr>
              <w:t>Физика и физические м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he-IL"/>
              </w:rPr>
              <w:t>ет</w:t>
            </w:r>
            <w:r w:rsidRPr="008A54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he-IL"/>
              </w:rPr>
              <w:t xml:space="preserve">оды изучения </w:t>
            </w:r>
            <w:proofErr w:type="gramStart"/>
            <w:r w:rsidRPr="008A54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he-IL"/>
              </w:rPr>
              <w:t>природы</w:t>
            </w:r>
            <w:proofErr w:type="gramEnd"/>
            <w:r w:rsidRPr="008A54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he-IL"/>
              </w:rPr>
              <w:t xml:space="preserve"> </w:t>
            </w: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>Что изуча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ет</w:t>
            </w: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 xml:space="preserve"> физика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</w:p>
        </w:tc>
        <w:tc>
          <w:tcPr>
            <w:tcW w:w="567" w:type="dxa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A54A5" w:rsidRDefault="002068F3" w:rsidP="00CA70E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Роль науки в </w:t>
            </w:r>
            <w:proofErr w:type="gramStart"/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жиз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-ни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человека. </w:t>
            </w:r>
            <w:proofErr w:type="gramStart"/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ет</w:t>
            </w:r>
            <w:proofErr w:type="gramEnd"/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физ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ики.</w:t>
            </w:r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Физи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ческие</w:t>
            </w:r>
            <w:proofErr w:type="gramEnd"/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явления: механические, электрические, магнитные, тепло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вые, звуковые, св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е-т</w:t>
            </w:r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овые. </w:t>
            </w:r>
          </w:p>
        </w:tc>
        <w:tc>
          <w:tcPr>
            <w:tcW w:w="2694" w:type="dxa"/>
          </w:tcPr>
          <w:p w:rsidR="002068F3" w:rsidRPr="008A54A5" w:rsidRDefault="002068F3" w:rsidP="00CA70E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познава-тель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инте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реса к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ет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у, уверен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в воз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можности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знания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-роды, само-стоятель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в приобр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ет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знаний о физических явлениях</w:t>
            </w:r>
          </w:p>
        </w:tc>
        <w:tc>
          <w:tcPr>
            <w:tcW w:w="3118" w:type="dxa"/>
          </w:tcPr>
          <w:p w:rsidR="002068F3" w:rsidRPr="008A54A5" w:rsidRDefault="002068F3" w:rsidP="00CA70E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 xml:space="preserve">Понимание различия </w:t>
            </w:r>
            <w:proofErr w:type="gramStart"/>
            <w:r w:rsidRPr="008A54A5">
              <w:rPr>
                <w:rFonts w:ascii="Times New Roman" w:hAnsi="Times New Roman" w:cs="Times New Roman"/>
                <w:sz w:val="21"/>
                <w:szCs w:val="21"/>
              </w:rPr>
              <w:t>меж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>ду</w:t>
            </w:r>
            <w:proofErr w:type="gramEnd"/>
            <w:r w:rsidRPr="008A54A5">
              <w:rPr>
                <w:rFonts w:ascii="Times New Roman" w:hAnsi="Times New Roman" w:cs="Times New Roman"/>
                <w:sz w:val="21"/>
                <w:szCs w:val="21"/>
              </w:rPr>
              <w:t xml:space="preserve"> теор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ет</w:t>
            </w: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>ческими моде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>лями и реаль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>ными объек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>тами, овладе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>ние регулятив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 xml:space="preserve">ными </w:t>
            </w:r>
            <w:r w:rsidRPr="008A54A5">
              <w:rPr>
                <w:rFonts w:ascii="Times New Roman" w:hAnsi="Times New Roman" w:cs="Times New Roman"/>
                <w:bCs/>
                <w:sz w:val="21"/>
                <w:szCs w:val="21"/>
              </w:rPr>
              <w:t>универ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-саль</w:t>
            </w:r>
            <w:r w:rsidRPr="008A54A5">
              <w:rPr>
                <w:rFonts w:ascii="Times New Roman" w:hAnsi="Times New Roman" w:cs="Times New Roman"/>
                <w:bCs/>
                <w:sz w:val="21"/>
                <w:szCs w:val="21"/>
              </w:rPr>
              <w:t>ными учебными действиями для объясне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8A54A5">
              <w:rPr>
                <w:rFonts w:ascii="Times New Roman" w:hAnsi="Times New Roman" w:cs="Times New Roman"/>
                <w:bCs/>
                <w:sz w:val="21"/>
                <w:szCs w:val="21"/>
              </w:rPr>
              <w:t>ния явлений природы; овладение эвристическими м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етодами при решении проблем уме-</w:t>
            </w:r>
            <w:r w:rsidRPr="008A54A5">
              <w:rPr>
                <w:rFonts w:ascii="Times New Roman" w:hAnsi="Times New Roman" w:cs="Times New Roman"/>
                <w:bCs/>
                <w:sz w:val="21"/>
                <w:szCs w:val="21"/>
              </w:rPr>
              <w:t>ние отстаивать свои убежде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8A54A5">
              <w:rPr>
                <w:rFonts w:ascii="Times New Roman" w:hAnsi="Times New Roman" w:cs="Times New Roman"/>
                <w:bCs/>
                <w:sz w:val="21"/>
                <w:szCs w:val="21"/>
              </w:rPr>
              <w:t>ния.</w:t>
            </w:r>
          </w:p>
        </w:tc>
        <w:tc>
          <w:tcPr>
            <w:tcW w:w="2551" w:type="dxa"/>
          </w:tcPr>
          <w:p w:rsidR="002068F3" w:rsidRPr="008A54A5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Понимание и способность объяснять </w:t>
            </w:r>
            <w:proofErr w:type="gramStart"/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физи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-ческие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явления.</w:t>
            </w:r>
          </w:p>
          <w:p w:rsidR="002068F3" w:rsidRPr="008A54A5" w:rsidRDefault="002068F3" w:rsidP="00CA70EA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2/2</w:t>
            </w:r>
          </w:p>
        </w:tc>
        <w:tc>
          <w:tcPr>
            <w:tcW w:w="1276" w:type="dxa"/>
            <w:gridSpan w:val="2"/>
          </w:tcPr>
          <w:p w:rsidR="002068F3" w:rsidRPr="00E767E2" w:rsidRDefault="002068F3" w:rsidP="00CA70EA">
            <w:pPr>
              <w:jc w:val="center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E767E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67E2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Физика и физические методы изучения природы</w:t>
            </w:r>
          </w:p>
        </w:tc>
        <w:tc>
          <w:tcPr>
            <w:tcW w:w="567" w:type="dxa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A54A5" w:rsidRDefault="002068F3" w:rsidP="00CA70E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Физическое тело. Вещество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</w:t>
            </w:r>
            <w:proofErr w:type="gramEnd"/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атерияСпособы изучения физических явле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ний: наблюдения, опыт, измерения, гипотеза, вывод.</w:t>
            </w:r>
          </w:p>
          <w:p w:rsidR="002068F3" w:rsidRPr="008A54A5" w:rsidRDefault="002068F3" w:rsidP="00CA70E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Pr="008A54A5" w:rsidRDefault="002068F3" w:rsidP="00CA70E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познава-тель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инте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реса к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ет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у, уверен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в воз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можности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знания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-роды, само-стоятель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в приобр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ет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нии знаний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 Г. Галилее и И. Ньютоне</w:t>
            </w:r>
          </w:p>
        </w:tc>
        <w:tc>
          <w:tcPr>
            <w:tcW w:w="3118" w:type="dxa"/>
          </w:tcPr>
          <w:p w:rsidR="002068F3" w:rsidRPr="008A54A5" w:rsidRDefault="002068F3" w:rsidP="00CA70E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Овладение </w:t>
            </w:r>
            <w:proofErr w:type="gramStart"/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</w:t>
            </w:r>
            <w:proofErr w:type="gramEnd"/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стоятельного приобр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ет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ения знаний 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Г. Галилее и И. Ньютоне,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мирование умения вос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принимать и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ма-цию, 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научить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ся работать в паре при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ана-лизе текста</w:t>
            </w:r>
          </w:p>
        </w:tc>
        <w:tc>
          <w:tcPr>
            <w:tcW w:w="2551" w:type="dxa"/>
          </w:tcPr>
          <w:p w:rsidR="002068F3" w:rsidRPr="0005710B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0571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Использование методов </w:t>
            </w:r>
            <w:proofErr w:type="gramStart"/>
            <w:r w:rsidRPr="000571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иссле-дования</w:t>
            </w:r>
            <w:proofErr w:type="gramEnd"/>
            <w:r w:rsidRPr="000571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явлений природы (наб-людения, опы-ты); проводить наблюдения и опыты; обоб-щать и делать выводы; соблю-дать правила техники без-опасности при работе в физи-ческом кабине-те.</w:t>
            </w:r>
          </w:p>
          <w:p w:rsidR="002068F3" w:rsidRPr="0005710B" w:rsidRDefault="002068F3" w:rsidP="00CA70E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3/3</w:t>
            </w:r>
          </w:p>
        </w:tc>
        <w:tc>
          <w:tcPr>
            <w:tcW w:w="1276" w:type="dxa"/>
            <w:gridSpan w:val="2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>Физические величины и их измерение</w:t>
            </w:r>
          </w:p>
        </w:tc>
        <w:tc>
          <w:tcPr>
            <w:tcW w:w="567" w:type="dxa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54A5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12246E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Физические величины.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Международная система единиц — СИ. Простейшие измерительные приборы. Определение цены деления шкалы прибора.</w:t>
            </w:r>
          </w:p>
        </w:tc>
        <w:tc>
          <w:tcPr>
            <w:tcW w:w="2694" w:type="dxa"/>
          </w:tcPr>
          <w:p w:rsidR="002068F3" w:rsidRPr="008A54A5" w:rsidRDefault="002068F3" w:rsidP="00CA70EA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Формирование познавате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ль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ного интереса и творческих способностей при изучении физических приборов и способов </w:t>
            </w:r>
            <w:proofErr w:type="gramStart"/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мерения</w:t>
            </w:r>
            <w:proofErr w:type="gramEnd"/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физи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ческих вели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чин (СИ, ста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ринные меры длины, веса, объема).</w:t>
            </w:r>
          </w:p>
          <w:p w:rsidR="002068F3" w:rsidRPr="008A54A5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8A54A5" w:rsidRDefault="002068F3" w:rsidP="00CA70EA">
            <w:pPr>
              <w:ind w:firstLine="7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Овладение </w:t>
            </w:r>
            <w:proofErr w:type="gramStart"/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</w:t>
            </w:r>
            <w:proofErr w:type="gramEnd"/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стоятельного приобр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ет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ения знаний о дли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не, объеме, времени, тем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пературе; 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мирование умения вос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принимать и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 в сим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волической форме при 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реводе физи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ческих</w:t>
            </w:r>
            <w:r w:rsidRPr="008A5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чин; научить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ся работать в паре при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рении длины, высоты, тем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пературы, 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час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тоты пульса.</w:t>
            </w:r>
          </w:p>
        </w:tc>
        <w:tc>
          <w:tcPr>
            <w:tcW w:w="2551" w:type="dxa"/>
          </w:tcPr>
          <w:p w:rsidR="002068F3" w:rsidRPr="006F5AF9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Проводить и планировать измерения, обрабатывать результаты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рений, представ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лять их в виде таблиц,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получение результаты,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менять знания о СИ при пере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воде единиц фи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зических вели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чин. ум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ет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ь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рять длину, рас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стояние с помощью 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приборов и на глаз, промежуток времени, объем, определять цену деления шкалы прибора, пре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делы измерения; ум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ет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ь использовать полученные навыки 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мерений в быту.</w:t>
            </w:r>
            <w:proofErr w:type="gramEnd"/>
          </w:p>
        </w:tc>
      </w:tr>
      <w:tr w:rsidR="002068F3" w:rsidRPr="008A54A5" w:rsidTr="00524CD9">
        <w:tc>
          <w:tcPr>
            <w:tcW w:w="566" w:type="dxa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4/4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Точность и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погреш-ность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измерений</w:t>
            </w:r>
            <w:r w:rsidRPr="00230EE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Л.Р. № 1</w:t>
            </w:r>
            <w:r w:rsidRPr="0038692B">
              <w:rPr>
                <w:rFonts w:ascii="Times New Roman" w:hAnsi="Times New Roman" w:cs="Times New Roman"/>
                <w:sz w:val="21"/>
                <w:szCs w:val="21"/>
              </w:rPr>
              <w:t xml:space="preserve"> «Определение цены деления измери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38692B">
              <w:rPr>
                <w:rFonts w:ascii="Times New Roman" w:hAnsi="Times New Roman" w:cs="Times New Roman"/>
                <w:sz w:val="21"/>
                <w:szCs w:val="21"/>
              </w:rPr>
              <w:t>тельного прибора»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567" w:type="dxa"/>
          </w:tcPr>
          <w:p w:rsidR="002068F3" w:rsidRPr="008A54A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6C00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Точность  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погреш-ность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измерений. </w:t>
            </w:r>
            <w:r w:rsidRPr="006C00F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Нахождение </w:t>
            </w:r>
            <w:proofErr w:type="gramStart"/>
            <w:r w:rsidRPr="006C00F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по-грешности</w:t>
            </w:r>
            <w:proofErr w:type="gramEnd"/>
            <w:r w:rsidRPr="006C00F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изме-рения.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Простейшие измерительные прибо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ры. </w:t>
            </w:r>
            <w:proofErr w:type="gramStart"/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Опреде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ление</w:t>
            </w:r>
            <w:proofErr w:type="gramEnd"/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цены деле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-ния шка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бора.</w:t>
            </w:r>
          </w:p>
        </w:tc>
        <w:tc>
          <w:tcPr>
            <w:tcW w:w="2694" w:type="dxa"/>
          </w:tcPr>
          <w:p w:rsidR="002068F3" w:rsidRPr="008A54A5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Формирование познавате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ль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ного интереса и творческих способностей при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использо-вании</w:t>
            </w:r>
            <w:proofErr w:type="gramEnd"/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физи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ческих прибо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 и спосо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бов измерения физических величин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 Формирование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сти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тении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знания о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собах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рения физи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ческих вели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чин и практи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ческой значи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мости изучен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мате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риала; 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-зовать 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экспе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риментальный метод иссле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дования; ува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жительно относиться друг к другу и к учителю</w:t>
            </w:r>
          </w:p>
        </w:tc>
        <w:tc>
          <w:tcPr>
            <w:tcW w:w="3118" w:type="dxa"/>
          </w:tcPr>
          <w:p w:rsidR="002068F3" w:rsidRPr="0038692B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proofErr w:type="gramEnd"/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умения воспринимать и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 в сим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волической форме при 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реводе физи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ческих</w:t>
            </w:r>
            <w:r w:rsidRPr="008A5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чин; научить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ся работать в паре при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Pr="006C00F3">
              <w:rPr>
                <w:rFonts w:ascii="Times New Roman" w:hAnsi="Times New Roman" w:cs="Times New Roman"/>
                <w:sz w:val="21"/>
                <w:szCs w:val="21"/>
              </w:rPr>
              <w:t>пре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6C00F3">
              <w:rPr>
                <w:rFonts w:ascii="Times New Roman" w:hAnsi="Times New Roman" w:cs="Times New Roman"/>
                <w:sz w:val="21"/>
                <w:szCs w:val="21"/>
              </w:rPr>
              <w:t>де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лении цены</w:t>
            </w:r>
            <w:r w:rsidRPr="006C00F3">
              <w:rPr>
                <w:rFonts w:ascii="Times New Roman" w:hAnsi="Times New Roman" w:cs="Times New Roman"/>
                <w:sz w:val="21"/>
                <w:szCs w:val="21"/>
              </w:rPr>
              <w:t xml:space="preserve"> деления шка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6C00F3">
              <w:rPr>
                <w:rFonts w:ascii="Times New Roman" w:hAnsi="Times New Roman" w:cs="Times New Roman"/>
                <w:sz w:val="21"/>
                <w:szCs w:val="21"/>
              </w:rPr>
              <w:t>лы из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мери-тель</w:t>
            </w:r>
            <w:r w:rsidRPr="006C00F3">
              <w:rPr>
                <w:rFonts w:ascii="Times New Roman" w:hAnsi="Times New Roman" w:cs="Times New Roman"/>
                <w:sz w:val="21"/>
                <w:szCs w:val="21"/>
              </w:rPr>
              <w:t>ного ци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-линдра и </w:t>
            </w:r>
            <w:r w:rsidRPr="006C00F3">
              <w:rPr>
                <w:rFonts w:ascii="Times New Roman" w:hAnsi="Times New Roman" w:cs="Times New Roman"/>
                <w:sz w:val="21"/>
                <w:szCs w:val="21"/>
              </w:rPr>
              <w:t xml:space="preserve"> объем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6C00F3">
              <w:rPr>
                <w:rFonts w:ascii="Times New Roman" w:hAnsi="Times New Roman" w:cs="Times New Roman"/>
                <w:sz w:val="21"/>
                <w:szCs w:val="21"/>
              </w:rPr>
              <w:t xml:space="preserve"> жид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6C00F3">
              <w:rPr>
                <w:rFonts w:ascii="Times New Roman" w:hAnsi="Times New Roman" w:cs="Times New Roman"/>
                <w:sz w:val="21"/>
                <w:szCs w:val="21"/>
              </w:rPr>
              <w:t>кости с по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6C00F3">
              <w:rPr>
                <w:rFonts w:ascii="Times New Roman" w:hAnsi="Times New Roman" w:cs="Times New Roman"/>
                <w:sz w:val="21"/>
                <w:szCs w:val="21"/>
              </w:rPr>
              <w:t>мощью изме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6C00F3">
              <w:rPr>
                <w:rFonts w:ascii="Times New Roman" w:hAnsi="Times New Roman" w:cs="Times New Roman"/>
                <w:sz w:val="21"/>
                <w:szCs w:val="21"/>
              </w:rPr>
              <w:t>рительного цилиндра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Овладение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</w:t>
            </w:r>
            <w:proofErr w:type="gramEnd"/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стоятельного приобретения знаний при 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br/>
              <w:t>определении цены деления цилиндра и объема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кости, поста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-новки цели, планирование, самоконтроль и оценка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татов 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своей деятел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-ьности; уме-ние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работать в группе.</w:t>
            </w:r>
          </w:p>
          <w:p w:rsidR="002068F3" w:rsidRPr="00C15F71" w:rsidRDefault="002068F3" w:rsidP="00CA70E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1" w:type="dxa"/>
          </w:tcPr>
          <w:p w:rsidR="002068F3" w:rsidRPr="00D71F03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Проводить и планировать </w:t>
            </w:r>
            <w:proofErr w:type="gramStart"/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мерения</w:t>
            </w:r>
            <w:proofErr w:type="gramEnd"/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обра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батывать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рений, представ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лять их в виде таблиц,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получение результаты,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менять знания о СИ при пере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воде единиц фи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зических вели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-чин,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ет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ь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рять, объем, определять цену деления шкалы прибора, пре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делы измерения;</w:t>
            </w:r>
            <w:r w:rsidRPr="00C15F7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C15F7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определять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15F7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грешность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15F7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рения, записы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15F7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результат измерения с учетом погреш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15F7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ти, 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ет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ь использовать полученные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выки измерений в быту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 Планирование и выполнение экспериментов</w:t>
            </w:r>
            <w:r w:rsidRPr="00D71F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 определению цены деления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рительного прибора;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обра-ботка</w:t>
            </w:r>
            <w:proofErr w:type="gramEnd"/>
            <w:r w:rsidRPr="00D71F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-татов</w:t>
            </w:r>
            <w:r w:rsidRPr="00D71F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измере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-ний; представ-ление</w:t>
            </w:r>
            <w:r w:rsidRPr="00D71F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-татов</w:t>
            </w:r>
            <w:r w:rsidRPr="00D71F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измерений с помощью таб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-лиц, объяснение полученных</w:t>
            </w:r>
            <w:r w:rsidRPr="00D71F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-зультатов и фор-мулировка</w:t>
            </w:r>
            <w:r w:rsidRPr="00D71F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-водов,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оценива-ние</w:t>
            </w:r>
            <w:r w:rsidRPr="00D71F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границы пог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решностей результатов измерений, уме-ние</w:t>
            </w:r>
            <w:r w:rsidRPr="00D71F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измерять объем жидкости и определять вместимость сосудов; приме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1F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1F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знания для определения объема жидкос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1F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 в быту.</w:t>
            </w:r>
          </w:p>
          <w:p w:rsidR="002068F3" w:rsidRPr="008A54A5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5/5</w:t>
            </w:r>
          </w:p>
        </w:tc>
        <w:tc>
          <w:tcPr>
            <w:tcW w:w="1276" w:type="dxa"/>
            <w:gridSpan w:val="2"/>
          </w:tcPr>
          <w:p w:rsidR="002068F3" w:rsidRPr="00887FD9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887FD9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887FD9">
              <w:rPr>
                <w:rFonts w:ascii="Times New Roman" w:hAnsi="Times New Roman" w:cs="Times New Roman"/>
                <w:sz w:val="21"/>
                <w:szCs w:val="21"/>
              </w:rPr>
              <w:t>Физика и техника</w:t>
            </w:r>
          </w:p>
          <w:p w:rsidR="002068F3" w:rsidRPr="0038692B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87FD9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887FD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Основные этапы развития физической науки. Выдающиеся ученые-физики. Место фи</w:t>
            </w:r>
            <w:r w:rsidR="00CA70E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</w:t>
            </w:r>
            <w:r w:rsidRPr="00887FD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ики в развитии современной науки и техники.</w:t>
            </w:r>
          </w:p>
          <w:p w:rsidR="002068F3" w:rsidRPr="0038692B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Pr="00887FD9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Формирование</w:t>
            </w:r>
            <w:r w:rsidRPr="00887FD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</w:t>
            </w:r>
            <w:r w:rsidRPr="00887FD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887FD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предмету «физика», убеж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денности</w:t>
            </w:r>
            <w:r w:rsidRPr="00887FD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возможности познания природы, необходимости разумного </w:t>
            </w:r>
            <w:r w:rsidR="00CA70E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</w:t>
            </w:r>
            <w:r w:rsidRPr="00887FD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пользования достижений науки и техники, уваже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r w:rsidRPr="00887FD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творцам науки, чувств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887FD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патриотизма. </w:t>
            </w:r>
          </w:p>
          <w:p w:rsidR="002068F3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Овладение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навыками самостоятельного приобретения знаний 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br/>
              <w:t xml:space="preserve">(о создателях современных технических приборов и устройств), постановки целей, планирования, формирования умений восприятия, переработки и воспроизведения информации в словесной и образной </w:t>
            </w:r>
            <w:proofErr w:type="gramStart"/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</w:t>
            </w:r>
            <w:proofErr w:type="gramEnd"/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а также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стоятельного поиска, анали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за и отбора информации с использова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нием Интер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нета, справоч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 литерату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ры для подго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товки презен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тации; разви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моноло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ескую и диалогическую речь;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уме-ние</w:t>
            </w:r>
            <w:proofErr w:type="gramEnd"/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выражать свои мысли, слушать собе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седника, пони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его точку зрения, 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стаивать свою точку зрения, вести дискус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сию</w:t>
            </w:r>
          </w:p>
        </w:tc>
        <w:tc>
          <w:tcPr>
            <w:tcW w:w="2551" w:type="dxa"/>
          </w:tcPr>
          <w:p w:rsidR="002068F3" w:rsidRPr="003B4B56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Формирование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убеждения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 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закономерности и познаваемости явлений </w:t>
            </w:r>
            <w:proofErr w:type="gramStart"/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ды</w:t>
            </w:r>
            <w:proofErr w:type="gramEnd"/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высокой цен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науки, развитие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мате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риальную и ду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ховную куль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туру, умения докладывать о </w:t>
            </w:r>
          </w:p>
          <w:p w:rsidR="002068F3" w:rsidRPr="003B4B56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результатах</w:t>
            </w:r>
            <w:proofErr w:type="gramEnd"/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своего иссле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дования, участ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вовать в дис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куссии, кратко и четко отвечать на вопросы,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влияние технологиче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ских процессов на окружающую среду, 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 справоч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ную литературу и технологиче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ские ресурсы.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ыделять </w:t>
            </w:r>
            <w:proofErr w:type="gramStart"/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основ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</w:t>
            </w:r>
            <w:proofErr w:type="gramEnd"/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этапы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B4B5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вития физики, называть имена выдающихся ученых.</w:t>
            </w:r>
          </w:p>
          <w:p w:rsidR="002068F3" w:rsidRPr="003B4B56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rPr>
          <w:gridAfter w:val="7"/>
          <w:wAfter w:w="13608" w:type="dxa"/>
        </w:trPr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6/1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887FD9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Первоначальные сведения о строении </w:t>
            </w: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lastRenderedPageBreak/>
              <w:t xml:space="preserve">вещества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Строение вещества. 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836" w:type="dxa"/>
          </w:tcPr>
          <w:p w:rsidR="002068F3" w:rsidRPr="00887FD9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Представления о строении вещества. Опыты, </w:t>
            </w:r>
            <w:proofErr w:type="gramStart"/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подтверж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дающие</w:t>
            </w:r>
            <w:proofErr w:type="gramEnd"/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что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щества состоят из отдельных </w:t>
            </w:r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частиц. Молекула — </w:t>
            </w:r>
            <w:proofErr w:type="gramStart"/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чайшая</w:t>
            </w:r>
            <w:proofErr w:type="gramEnd"/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частица вещества. </w:t>
            </w:r>
            <w:proofErr w:type="gramStart"/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ставление</w:t>
            </w:r>
            <w:proofErr w:type="gramEnd"/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разме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рах молекул.</w:t>
            </w:r>
            <w:r w:rsidRPr="0002201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4" w:type="dxa"/>
          </w:tcPr>
          <w:p w:rsidR="002068F3" w:rsidRPr="0015457B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Формирование </w:t>
            </w:r>
            <w:proofErr w:type="gramStart"/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познаватель-ного</w:t>
            </w:r>
            <w:proofErr w:type="gramEnd"/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интереса к предмету «физика», убежденности в 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возможности познания при-роды, уваже-ния к творцам науки, чувства патриотизма. </w:t>
            </w:r>
          </w:p>
          <w:p w:rsidR="002068F3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15457B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Овладение </w:t>
            </w:r>
            <w:proofErr w:type="gramStart"/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познаватель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</w:t>
            </w:r>
            <w:proofErr w:type="gramEnd"/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учебными действиями на примерах 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потез для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яснения строе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ния вещества и молекулы и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тальной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верки выдви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гаемых гипо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тез с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-мощью 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опы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тов: «</w:t>
            </w:r>
            <w:proofErr w:type="gramStart"/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Измене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proofErr w:type="gramEnd"/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объема жидкости при нагревании», «Тепловое расширение металличе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-ского 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шари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ка»,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«Смеши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вание спирта и воды», «Сме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шивание горо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ха и манной крупы», «Рас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творение кристал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ликов марганцовки в воде»; умение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предвидеть возможные результаты,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нимание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различия меж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ду исходными фактами и 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потезами для их объясне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ния, между моделями (модель моле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кулы воды, кислорода) и реальными объектами.</w:t>
            </w:r>
          </w:p>
          <w:p w:rsidR="002068F3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15457B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Понимание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-роды</w:t>
            </w:r>
            <w:proofErr w:type="gramEnd"/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физиче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ских явлений: расширение тел при нагревании, растворен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марганцовки в воде; примене-ние знаний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строении вещес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тва 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молекулы на практике; развитие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теоре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тическое мыш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ление на основе умений устанав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ливать факты, различать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чины и следст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вия, строить 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дели, выдвигать гипотезы «строение молекулы», «делимость вещества», отыскивать и формулировать доказательства выдвинутых гипотез.</w:t>
            </w:r>
            <w:r w:rsidRPr="0015457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ab/>
            </w:r>
          </w:p>
          <w:p w:rsidR="002068F3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7/2</w:t>
            </w:r>
          </w:p>
        </w:tc>
        <w:tc>
          <w:tcPr>
            <w:tcW w:w="1276" w:type="dxa"/>
            <w:gridSpan w:val="2"/>
          </w:tcPr>
          <w:p w:rsidR="002068F3" w:rsidRPr="00230EE2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230EE2" w:rsidRDefault="002068F3" w:rsidP="00CA70E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30EE2">
              <w:rPr>
                <w:rFonts w:ascii="Times New Roman" w:hAnsi="Times New Roman" w:cs="Times New Roman"/>
                <w:b/>
                <w:sz w:val="21"/>
                <w:szCs w:val="21"/>
              </w:rPr>
              <w:t>Л.Р. № 2</w:t>
            </w:r>
          </w:p>
          <w:p w:rsidR="002068F3" w:rsidRPr="00A51C05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bookmarkStart w:id="2" w:name="bookmark15"/>
            <w:r w:rsidRPr="00A51C05">
              <w:rPr>
                <w:rFonts w:ascii="Times New Roman" w:hAnsi="Times New Roman" w:cs="Times New Roman"/>
                <w:sz w:val="21"/>
                <w:szCs w:val="21"/>
              </w:rPr>
              <w:t>«Определение размеров малых тел»</w:t>
            </w:r>
            <w:bookmarkEnd w:id="2"/>
          </w:p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93646B" w:rsidRDefault="00CA70EA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Молекула — мель</w:t>
            </w:r>
            <w:r w:rsidR="002068F3"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чайшая частица вещества.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Представление о разме</w:t>
            </w:r>
            <w:r w:rsidR="002068F3"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рах молекул</w:t>
            </w:r>
            <w:r w:rsidR="002068F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 Методы измерения размеров малых тел</w:t>
            </w:r>
          </w:p>
        </w:tc>
        <w:tc>
          <w:tcPr>
            <w:tcW w:w="2694" w:type="dxa"/>
          </w:tcPr>
          <w:p w:rsidR="002068F3" w:rsidRPr="00A51C05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Формирование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ого 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 и творческих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пособностей, способности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самостоятельному приобретению новых знаний и практических умений, ценностные отношения друг к другу, к </w:t>
            </w:r>
            <w:proofErr w:type="gramStart"/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телю</w:t>
            </w:r>
            <w:proofErr w:type="gramEnd"/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зультатам обу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-чения; 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учить пользо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ваться экспе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риментальным методом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 при измерении размеров 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лых тел;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дать и обосно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вывать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ния, самостоя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тельно оцени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таты своих действий,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вивать ини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циативу.</w:t>
            </w:r>
          </w:p>
          <w:p w:rsidR="002068F3" w:rsidRPr="0015457B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Овладение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</w:t>
            </w:r>
            <w:proofErr w:type="gramEnd"/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стоятельной постановки цели, плани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рования хода эксперимента, самоконтроля и оценки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зультатов 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мерения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меров малых тел (горох пшено, диа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метра моле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кулы с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зованием фото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из учеб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-ника); овладе-ние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регулятив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действиями при опреде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размера малых тел; развитие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логической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диалоги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-ческой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речь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ю; умение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тать в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паре</w:t>
            </w:r>
          </w:p>
        </w:tc>
        <w:tc>
          <w:tcPr>
            <w:tcW w:w="2551" w:type="dxa"/>
          </w:tcPr>
          <w:p w:rsidR="002068F3" w:rsidRPr="00A35321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Умение </w:t>
            </w:r>
            <w:proofErr w:type="gramStart"/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зоваться</w:t>
            </w:r>
            <w:proofErr w:type="gramEnd"/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дами научного познания, пла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нировать и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полнять экспе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рименты, обра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батывать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рений,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ставлять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в виде таблиц,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результаты и делать выво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ды, оценивать границы погрешнос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тей результатов измерений; умение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знания об измерении фи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зических вели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чин при   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рении размеров малых тел.</w:t>
            </w:r>
          </w:p>
          <w:p w:rsidR="002068F3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8/3</w:t>
            </w:r>
          </w:p>
        </w:tc>
        <w:tc>
          <w:tcPr>
            <w:tcW w:w="1276" w:type="dxa"/>
            <w:gridSpan w:val="2"/>
          </w:tcPr>
          <w:p w:rsidR="002068F3" w:rsidRPr="00A3532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A51C0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35321">
              <w:rPr>
                <w:rFonts w:ascii="Times New Roman" w:hAnsi="Times New Roman" w:cs="Times New Roman"/>
                <w:sz w:val="21"/>
                <w:szCs w:val="21"/>
              </w:rPr>
              <w:t>Движение молекул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A35321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Броуновское дви-жение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</w:t>
            </w:r>
            <w:proofErr w:type="gramEnd"/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иффузия в жидкостях, газах и твердых телах. Зависимость </w:t>
            </w:r>
            <w:proofErr w:type="gramStart"/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рости</w:t>
            </w:r>
            <w:proofErr w:type="gramEnd"/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диффузии от температуры тела. </w:t>
            </w:r>
          </w:p>
          <w:p w:rsidR="002068F3" w:rsidRPr="00A51C05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рование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познаватель-ного</w:t>
            </w:r>
            <w:proofErr w:type="gramEnd"/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интеллектуаль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ных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-ских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-ностей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убеж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возможности познания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роды, а также необходимос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 разумного использования достижений науки и техно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логий.</w:t>
            </w:r>
          </w:p>
        </w:tc>
        <w:tc>
          <w:tcPr>
            <w:tcW w:w="3118" w:type="dxa"/>
          </w:tcPr>
          <w:p w:rsidR="002068F3" w:rsidRPr="0020423C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Овладение </w:t>
            </w:r>
            <w:proofErr w:type="gramStart"/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знаватель-ными</w:t>
            </w:r>
            <w:proofErr w:type="gramEnd"/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учебными действиями на примерах 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потез для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яснения явле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диффузии в газах,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костях и твер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дых телах и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тальной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верки выдви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гаемых гипо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умение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воспринимать,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предъ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являть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 в сло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весной, образ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 формах, выражать свои мысли и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слушивать 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беседника,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мать его точку зрения; овладение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эвристиче-скими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дами решения проблем,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яснения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явле-ния 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диффу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зии,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витие 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собностей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монологи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ческой и диа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23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логической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-чи, умение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тать в паре.</w:t>
            </w:r>
          </w:p>
          <w:p w:rsidR="002068F3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2E6F76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олучить </w:t>
            </w:r>
            <w:proofErr w:type="gramStart"/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природе диффузии в га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зах, жидкостях и твердых телах; уметь пользо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ваться методами научного иссле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дования явле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ний, проводить наблюдения, планировать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</w:t>
            </w:r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выполнять эксперименты; понимать зако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номерность свя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зи и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емость явлений природы; уметь устанавливать факты, разли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причины и следствия явле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-ний,</w:t>
            </w:r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уметь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6F7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о диффузии и скорости ее протекания в повседневной жизни.</w:t>
            </w:r>
          </w:p>
          <w:p w:rsidR="002068F3" w:rsidRPr="002E6F76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9/4</w:t>
            </w:r>
          </w:p>
        </w:tc>
        <w:tc>
          <w:tcPr>
            <w:tcW w:w="1276" w:type="dxa"/>
            <w:gridSpan w:val="2"/>
          </w:tcPr>
          <w:p w:rsidR="002068F3" w:rsidRPr="005C12C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A3532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5C12C3">
              <w:rPr>
                <w:rFonts w:ascii="Times New Roman" w:hAnsi="Times New Roman" w:cs="Times New Roman"/>
                <w:sz w:val="21"/>
                <w:szCs w:val="21"/>
              </w:rPr>
              <w:t>Взаимо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5C12C3">
              <w:rPr>
                <w:rFonts w:ascii="Times New Roman" w:hAnsi="Times New Roman" w:cs="Times New Roman"/>
                <w:sz w:val="21"/>
                <w:szCs w:val="21"/>
              </w:rPr>
              <w:t>действие</w:t>
            </w:r>
            <w:proofErr w:type="gramEnd"/>
            <w:r w:rsidRPr="005C12C3">
              <w:rPr>
                <w:rFonts w:ascii="Times New Roman" w:hAnsi="Times New Roman" w:cs="Times New Roman"/>
                <w:sz w:val="21"/>
                <w:szCs w:val="21"/>
              </w:rPr>
              <w:t xml:space="preserve"> частиц вещества.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5C12C3" w:rsidRDefault="002068F3" w:rsidP="00CA70EA">
            <w:pPr>
              <w:ind w:left="-21" w:firstLine="21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C12C3">
              <w:rPr>
                <w:rFonts w:ascii="Times New Roman" w:hAnsi="Times New Roman" w:cs="Times New Roman"/>
                <w:bCs/>
                <w:sz w:val="21"/>
                <w:szCs w:val="21"/>
              </w:rPr>
              <w:t>Физически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й смысл взаимодействия молекул</w:t>
            </w:r>
            <w:proofErr w:type="gramStart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  <w:r w:rsidRPr="005C12C3">
              <w:rPr>
                <w:rFonts w:ascii="Times New Roman" w:hAnsi="Times New Roman" w:cs="Times New Roman"/>
                <w:bCs/>
                <w:sz w:val="21"/>
                <w:szCs w:val="21"/>
              </w:rPr>
              <w:t>С</w:t>
            </w:r>
            <w:proofErr w:type="gramEnd"/>
            <w:r w:rsidRPr="005C12C3">
              <w:rPr>
                <w:rFonts w:ascii="Times New Roman" w:hAnsi="Times New Roman" w:cs="Times New Roman"/>
                <w:bCs/>
                <w:sz w:val="21"/>
                <w:szCs w:val="21"/>
              </w:rPr>
              <w:t>уществование сил взаим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5C12C3">
              <w:rPr>
                <w:rFonts w:ascii="Times New Roman" w:hAnsi="Times New Roman" w:cs="Times New Roman"/>
                <w:bCs/>
                <w:sz w:val="21"/>
                <w:szCs w:val="21"/>
              </w:rPr>
              <w:t>ного притяжения и отталкивания мо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5C12C3">
              <w:rPr>
                <w:rFonts w:ascii="Times New Roman" w:hAnsi="Times New Roman" w:cs="Times New Roman"/>
                <w:bCs/>
                <w:sz w:val="21"/>
                <w:szCs w:val="21"/>
              </w:rPr>
              <w:t>лекул. Явление смачивания и не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5C12C3">
              <w:rPr>
                <w:rFonts w:ascii="Times New Roman" w:hAnsi="Times New Roman" w:cs="Times New Roman"/>
                <w:bCs/>
                <w:sz w:val="21"/>
                <w:szCs w:val="21"/>
              </w:rPr>
              <w:t>смачивания тел.</w:t>
            </w:r>
          </w:p>
          <w:p w:rsidR="002068F3" w:rsidRDefault="002068F3" w:rsidP="00CA70EA">
            <w:pPr>
              <w:ind w:left="-21" w:firstLine="21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4" w:type="dxa"/>
          </w:tcPr>
          <w:p w:rsidR="002068F3" w:rsidRPr="005C12C3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Формирование</w:t>
            </w:r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познаватель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proofErr w:type="gramEnd"/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а, интеллектуальных</w:t>
            </w:r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-ских</w:t>
            </w:r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-ностей,  разви-тие инициа-тивы; умение</w:t>
            </w:r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принимать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 и обосновывать их;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нимание возможности</w:t>
            </w:r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познания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-роды, </w:t>
            </w:r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необхо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димость 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зумного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-пользования </w:t>
            </w:r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достижений нау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</w:t>
            </w:r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 и техно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C12C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логий.</w:t>
            </w:r>
          </w:p>
          <w:p w:rsidR="002068F3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Овладение</w:t>
            </w:r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</w:t>
            </w:r>
            <w:proofErr w:type="gramEnd"/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стоятельного приобретения знаний о взаи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модействии молекул на примере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нения формы тела при 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ас-тяжении и сжатии; уме-ние</w:t>
            </w:r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видеть воз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можные рез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ультаты своих действий при сцеплен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ии свинцовых ци-линдров; овла-дение</w:t>
            </w:r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тельными уни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версальными учебными действиями на примерах 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148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потез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13215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для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3215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яснения сли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3215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пания двух свинцовых цилиндров и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3215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тальной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3215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верки выдви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3215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гаемых гипо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3215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умение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ботать в груп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пе</w:t>
            </w:r>
          </w:p>
        </w:tc>
        <w:tc>
          <w:tcPr>
            <w:tcW w:w="2551" w:type="dxa"/>
          </w:tcPr>
          <w:p w:rsidR="002068F3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Понимание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умение </w:t>
            </w:r>
            <w:proofErr w:type="gramStart"/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</w:t>
            </w:r>
            <w:proofErr w:type="gramEnd"/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явление смачив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ания и несмачивания тел, владение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экспериментальным методом исследования зависимости смачивания и несмачивания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 от строения вещества, уме-ние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использо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знания и навыки в повсе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дневной жизни, приводить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меры смачи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и несма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чивания в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роде.</w:t>
            </w: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10/5</w:t>
            </w:r>
          </w:p>
        </w:tc>
        <w:tc>
          <w:tcPr>
            <w:tcW w:w="1276" w:type="dxa"/>
            <w:gridSpan w:val="2"/>
          </w:tcPr>
          <w:p w:rsidR="002068F3" w:rsidRPr="00CB5AC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CB5AC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B5AC5">
              <w:rPr>
                <w:rFonts w:ascii="Times New Roman" w:hAnsi="Times New Roman" w:cs="Times New Roman"/>
                <w:sz w:val="21"/>
                <w:szCs w:val="21"/>
              </w:rPr>
              <w:t>Агрегатные</w:t>
            </w:r>
          </w:p>
          <w:p w:rsidR="002068F3" w:rsidRPr="005C12C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B5AC5">
              <w:rPr>
                <w:rFonts w:ascii="Times New Roman" w:hAnsi="Times New Roman" w:cs="Times New Roman"/>
                <w:sz w:val="21"/>
                <w:szCs w:val="21"/>
              </w:rPr>
              <w:t xml:space="preserve">состояния </w:t>
            </w:r>
            <w:r w:rsidRPr="00CB5AC5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вещества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836" w:type="dxa"/>
          </w:tcPr>
          <w:p w:rsidR="002068F3" w:rsidRPr="00CB5AC5" w:rsidRDefault="002068F3" w:rsidP="00CA70EA">
            <w:pPr>
              <w:ind w:left="-21" w:firstLine="21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Агрегатные </w:t>
            </w:r>
            <w:proofErr w:type="gramStart"/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>со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>стояния</w:t>
            </w:r>
            <w:proofErr w:type="gramEnd"/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вещества. Особенности трех </w:t>
            </w:r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lastRenderedPageBreak/>
              <w:t xml:space="preserve">агрегатных </w:t>
            </w:r>
            <w:proofErr w:type="gramStart"/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>со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>стояний</w:t>
            </w:r>
            <w:proofErr w:type="gramEnd"/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вещества. Объяснение свойств газов, жидкостей и </w:t>
            </w:r>
            <w:proofErr w:type="gramStart"/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>твер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>дых</w:t>
            </w:r>
            <w:proofErr w:type="gramEnd"/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тел на основе молекулярного строения.</w:t>
            </w:r>
          </w:p>
          <w:p w:rsidR="002068F3" w:rsidRPr="005C12C3" w:rsidRDefault="002068F3" w:rsidP="00CA70EA">
            <w:pPr>
              <w:ind w:left="-21" w:firstLine="21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694" w:type="dxa"/>
          </w:tcPr>
          <w:p w:rsidR="002068F3" w:rsidRPr="00DB146B" w:rsidRDefault="002068F3" w:rsidP="00CA70EA">
            <w:pP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Формирование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познаватель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-ного</w:t>
            </w:r>
            <w:proofErr w:type="gramEnd"/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к процессам перехода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щества из одного состоя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в другое, интеллектуальные и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ские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ности, убеж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денность в возможности познания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роды при изменении явлений на Земле и Солнце.</w:t>
            </w:r>
          </w:p>
          <w:p w:rsidR="002068F3" w:rsidRDefault="002068F3" w:rsidP="00CA70EA">
            <w:pP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DB146B" w:rsidRDefault="002068F3" w:rsidP="00CA70EA">
            <w:pP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Овладение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</w:t>
            </w:r>
            <w:proofErr w:type="gramEnd"/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стоятельного приобретения 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знаний об агрегатном состоянии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щества на Земле и пла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нетах солнеч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-ной системы; умение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видеть воз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можные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 при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нении формы жидкости,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твердого тела и газа, 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обнару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жении воздуха в окружа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ющем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-странстве; овладение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учебными действиями при состав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лении сравни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тельной таб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-лицы;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овла-дение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регуля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тивными уни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версальными учебными действиями при выпол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нении экспе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риментально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 домашнего зад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ания и отчета о нем,  умение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51C0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тать в группе</w:t>
            </w:r>
          </w:p>
          <w:p w:rsidR="002068F3" w:rsidRDefault="002068F3" w:rsidP="00CA70EA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DB146B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Понимание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умение 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нять большую 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сжимаемость газов, малую сжимаемость жидкостей и твердых тел; изменение свойств в зави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симости от 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стояния вещест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-ва, овладение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экспериментальными методами в процессе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полнения экспе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-риментальных заданий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328E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 изучению свойств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328E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костей</w:t>
            </w:r>
            <w:proofErr w:type="gramStart"/>
            <w:r w:rsidRPr="000328E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вердых тел и газов; приводить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меры практи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ческого 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зования свойств веществ в различных агре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гатных состоя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B1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ниях.</w:t>
            </w:r>
          </w:p>
          <w:p w:rsidR="002068F3" w:rsidRDefault="002068F3" w:rsidP="00CA70EA">
            <w:pPr>
              <w:ind w:hanging="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11/6</w:t>
            </w:r>
          </w:p>
        </w:tc>
        <w:tc>
          <w:tcPr>
            <w:tcW w:w="1276" w:type="dxa"/>
            <w:gridSpan w:val="2"/>
          </w:tcPr>
          <w:p w:rsidR="002068F3" w:rsidRPr="006370E3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370E3">
              <w:rPr>
                <w:rFonts w:ascii="Times New Roman" w:hAnsi="Times New Roman" w:cs="Times New Roman"/>
                <w:b/>
                <w:sz w:val="21"/>
                <w:szCs w:val="21"/>
              </w:rPr>
              <w:t>К.</w:t>
            </w:r>
            <w:proofErr w:type="gramStart"/>
            <w:r w:rsidRPr="006370E3">
              <w:rPr>
                <w:rFonts w:ascii="Times New Roman" w:hAnsi="Times New Roman" w:cs="Times New Roman"/>
                <w:b/>
                <w:sz w:val="21"/>
                <w:szCs w:val="21"/>
              </w:rPr>
              <w:t>Р</w:t>
            </w:r>
            <w:proofErr w:type="gramEnd"/>
            <w:r w:rsidRPr="006370E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№ 1</w:t>
            </w:r>
            <w:r w:rsidRPr="006370E3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 темам «Физика и физические методы изучения природы» и «Первона-чальные сведения о строении вещества»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CB5AC5" w:rsidRDefault="002068F3" w:rsidP="00CA70EA">
            <w:pPr>
              <w:ind w:left="-21" w:firstLine="21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Физические </w:t>
            </w:r>
            <w:proofErr w:type="gramStart"/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явле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Физическое тело. Вещество. </w:t>
            </w:r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Материя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. </w:t>
            </w:r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Способы изучения </w:t>
            </w:r>
            <w:proofErr w:type="gramStart"/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физи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-ческих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явлений.</w:t>
            </w:r>
            <w:r w:rsidRPr="008A5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Физические </w:t>
            </w:r>
            <w:proofErr w:type="gramStart"/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чины</w:t>
            </w:r>
            <w:proofErr w:type="gramEnd"/>
            <w:r w:rsidRPr="008A54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Определение цены деления </w:t>
            </w:r>
            <w:proofErr w:type="gramStart"/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шка-лы</w:t>
            </w:r>
            <w:proofErr w:type="gramEnd"/>
            <w:r w:rsidRPr="0038692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прибора.</w:t>
            </w:r>
            <w:r w:rsidRPr="006C00F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6C00F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C00F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хождение</w:t>
            </w:r>
            <w:proofErr w:type="gramEnd"/>
            <w:r w:rsidRPr="006C00F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погреш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C00F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измерения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</w:t>
            </w:r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Молекула — </w:t>
            </w:r>
            <w:proofErr w:type="gramStart"/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чайшая</w:t>
            </w:r>
            <w:proofErr w:type="gramEnd"/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частица вещества. </w:t>
            </w:r>
            <w:proofErr w:type="gramStart"/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ставление</w:t>
            </w:r>
            <w:proofErr w:type="gramEnd"/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разме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3646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рах молекул.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Методы измерения размеров малых тел. 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Диффузия в жидкостях, газах и твердых телах. Зависимость </w:t>
            </w:r>
            <w:proofErr w:type="gramStart"/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рости</w:t>
            </w:r>
            <w:proofErr w:type="gramEnd"/>
            <w:r w:rsidRPr="00A3532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диффузии от температуры тела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</w:t>
            </w:r>
            <w:r w:rsidRPr="005C12C3">
              <w:rPr>
                <w:rFonts w:ascii="Times New Roman" w:hAnsi="Times New Roman" w:cs="Times New Roman"/>
                <w:bCs/>
                <w:sz w:val="21"/>
                <w:szCs w:val="21"/>
              </w:rPr>
              <w:t>Физически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й смысл взаимодействия молекул. </w:t>
            </w:r>
            <w:r w:rsidRPr="005C12C3">
              <w:rPr>
                <w:rFonts w:ascii="Times New Roman" w:hAnsi="Times New Roman" w:cs="Times New Roman"/>
                <w:bCs/>
                <w:sz w:val="21"/>
                <w:szCs w:val="21"/>
              </w:rPr>
              <w:t>Явление смачивания и не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5C12C3">
              <w:rPr>
                <w:rFonts w:ascii="Times New Roman" w:hAnsi="Times New Roman" w:cs="Times New Roman"/>
                <w:bCs/>
                <w:sz w:val="21"/>
                <w:szCs w:val="21"/>
              </w:rPr>
              <w:t>смачивания тел.</w:t>
            </w:r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Агрегатные </w:t>
            </w:r>
            <w:proofErr w:type="gramStart"/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>со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>стояния</w:t>
            </w:r>
            <w:proofErr w:type="gramEnd"/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вещества. </w:t>
            </w:r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lastRenderedPageBreak/>
              <w:t xml:space="preserve">Особенности трех агрегатных </w:t>
            </w:r>
            <w:proofErr w:type="gramStart"/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>со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>стояний</w:t>
            </w:r>
            <w:proofErr w:type="gramEnd"/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вещества. Объяснение свойств газов, жидкостей и </w:t>
            </w:r>
            <w:proofErr w:type="gramStart"/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>твер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>дых</w:t>
            </w:r>
            <w:proofErr w:type="gramEnd"/>
            <w:r w:rsidRPr="00CB5AC5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тел на основе молекулярного строения.</w:t>
            </w:r>
          </w:p>
          <w:p w:rsidR="002068F3" w:rsidRPr="008A54A5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Ф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интел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-лектуальных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способностей учащихся;</w:t>
            </w:r>
          </w:p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отношение к физике как элементу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общечело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веческой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культуры;</w:t>
            </w:r>
          </w:p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мотивация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образователь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деятель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школь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ников на основе лич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ностно ориен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тированного подхода;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мирование ценностных отношений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результатам обучения.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-ние умений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предъ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являть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-мацию в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образной, символиче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ской формах, анализировать и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ную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 в соот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ветствии с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ставленными зада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чами,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витие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ия выражать свои мысли.</w:t>
            </w:r>
          </w:p>
        </w:tc>
        <w:tc>
          <w:tcPr>
            <w:tcW w:w="2551" w:type="dxa"/>
          </w:tcPr>
          <w:p w:rsidR="002068F3" w:rsidRPr="00FE375A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мения </w:t>
            </w:r>
            <w:proofErr w:type="gramStart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зоваться</w:t>
            </w:r>
            <w:proofErr w:type="gramEnd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дами научного исследования явлений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роды,  оцени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границы погрешностей результатов измерений;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умения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менять теоре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тические знания по физике на практике,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шать физиче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ские задачи на применение полученных знаний;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умения и навыки 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менять полу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ченные знания для решения практич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еских задач повсе-дневной жиз-ни,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развитие творческого мышления на основе форми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рования умений устанавливать факты, разли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чать причины и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следствия, стро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ить модели и выдвигать гипо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тезы, отыски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формули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ровать док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аза-тельства выдви-нутых гипотез</w:t>
            </w:r>
            <w:proofErr w:type="gramEnd"/>
          </w:p>
        </w:tc>
      </w:tr>
      <w:tr w:rsidR="002068F3" w:rsidRPr="008A54A5" w:rsidTr="00524CD9">
        <w:trPr>
          <w:gridAfter w:val="7"/>
          <w:wAfter w:w="13608" w:type="dxa"/>
        </w:trPr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12/1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BD63BD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Взаимодействие тел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Анализ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контроль-ной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рабо-ты. </w:t>
            </w:r>
            <w:proofErr w:type="gramStart"/>
            <w:r w:rsidRPr="00BD63BD">
              <w:rPr>
                <w:rFonts w:ascii="Times New Roman" w:hAnsi="Times New Roman" w:cs="Times New Roman"/>
                <w:sz w:val="21"/>
                <w:szCs w:val="21"/>
              </w:rPr>
              <w:t>Меха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BD63BD">
              <w:rPr>
                <w:rFonts w:ascii="Times New Roman" w:hAnsi="Times New Roman" w:cs="Times New Roman"/>
                <w:sz w:val="21"/>
                <w:szCs w:val="21"/>
              </w:rPr>
              <w:t>ническое</w:t>
            </w:r>
            <w:proofErr w:type="gramEnd"/>
            <w:r w:rsidRPr="00BD63BD">
              <w:rPr>
                <w:rFonts w:ascii="Times New Roman" w:hAnsi="Times New Roman" w:cs="Times New Roman"/>
                <w:sz w:val="21"/>
                <w:szCs w:val="21"/>
              </w:rPr>
              <w:t xml:space="preserve"> движение.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A54A5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Механическое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дви-жение</w:t>
            </w:r>
            <w:proofErr w:type="gramEnd"/>
            <w:r w:rsidRPr="00BD63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. Траектория движения тела, 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путь. </w:t>
            </w:r>
            <w:r w:rsidRPr="00BD63B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Основные единицы пути в СИ. 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Равномерное и неравномерное движение. </w:t>
            </w:r>
            <w:proofErr w:type="gramStart"/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Относи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тельность</w:t>
            </w:r>
            <w:proofErr w:type="gramEnd"/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движе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</w:p>
        </w:tc>
        <w:tc>
          <w:tcPr>
            <w:tcW w:w="2694" w:type="dxa"/>
          </w:tcPr>
          <w:p w:rsidR="002068F3" w:rsidRPr="00BD63BD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 и творческой инициативы,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обретении знаний о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ханическом движении, практические умения, цен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ностное отно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шение друг к другу, к учи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телю,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зультатам обучения; сти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мулирова-ние 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перименталь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метода исследования при изучении равномерного и неравномер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движе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-ния; умение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принимать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решения, обосновывать и оценивать результаты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прояв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лять инициа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тиву при изу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чении механи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ческого 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D63B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жения.</w:t>
            </w:r>
            <w:proofErr w:type="gramEnd"/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066D00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Овладение </w:t>
            </w:r>
            <w:proofErr w:type="gramStart"/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</w:t>
            </w:r>
            <w:proofErr w:type="gramEnd"/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стоятельного приобретения знаний о 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жении тел на основании личных наблюдений, практического опыта, пони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мания разли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чий между теоретической моделью «равномерное движение» и реальным движением тел в окружа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-ющем мире; овладение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знавательными регулятив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версальными учебными действиями при выпол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нении экспе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риментальных домашних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даний.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066D00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Понимание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мение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яснять</w:t>
            </w:r>
            <w:proofErr w:type="gramEnd"/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меха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ническое 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жение, путь, траекторию, равномерное и неравномерное движение;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из курса математики, биологии, при нахождении и определении пути и траек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тории движе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ния; 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знания о видах движения в повседневной жизни и приво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примеры.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Использование методов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теоре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тического</w:t>
            </w:r>
            <w:proofErr w:type="gramEnd"/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 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номерного 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жения, прово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наблюде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ния, планиро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прово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 по изуче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нию равномер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и неравно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мерного 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-жения, 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результаты и делать выво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ды; применять теоретические знания на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66D0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тике; решать задачи по опре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-делению длины различных тел,</w:t>
            </w: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13/2</w:t>
            </w:r>
          </w:p>
        </w:tc>
        <w:tc>
          <w:tcPr>
            <w:tcW w:w="1276" w:type="dxa"/>
            <w:gridSpan w:val="2"/>
          </w:tcPr>
          <w:p w:rsidR="002068F3" w:rsidRPr="004E7F4B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E7F4B">
              <w:rPr>
                <w:rFonts w:ascii="Times New Roman" w:hAnsi="Times New Roman" w:cs="Times New Roman"/>
                <w:sz w:val="21"/>
                <w:szCs w:val="21"/>
              </w:rPr>
              <w:t>Скорость. Единицы скорости.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Скорость </w:t>
            </w:r>
            <w:proofErr w:type="gramStart"/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равно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мерного</w:t>
            </w:r>
            <w:proofErr w:type="gramEnd"/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нерав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номерного 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жения. Векторные и скалярные </w:t>
            </w:r>
            <w:proofErr w:type="gramStart"/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ческие</w:t>
            </w:r>
            <w:proofErr w:type="gramEnd"/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величины. Единицы </w:t>
            </w:r>
            <w:proofErr w:type="gramStart"/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рения</w:t>
            </w:r>
            <w:proofErr w:type="gramEnd"/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скорости. Определение </w:t>
            </w:r>
            <w:proofErr w:type="gramStart"/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рости</w:t>
            </w:r>
            <w:proofErr w:type="gramEnd"/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  <w:r w:rsidRPr="00267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6746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Графики </w:t>
            </w:r>
            <w:proofErr w:type="gramStart"/>
            <w:r w:rsidRPr="0026746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6746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висимости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пу</w:t>
            </w:r>
            <w:r w:rsidRPr="0026746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 и модуля скорости от времени 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6746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жения</w:t>
            </w:r>
          </w:p>
        </w:tc>
        <w:tc>
          <w:tcPr>
            <w:tcW w:w="2694" w:type="dxa"/>
          </w:tcPr>
          <w:p w:rsidR="002068F3" w:rsidRPr="004E7F4B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 и творческих способностей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-ности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обретении знаний о 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рости движе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тел и практи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ческих умений, цен-ностного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отношения друг к другу, к учителю,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зультатам обучения; использова-ние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-ментального 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метод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иссле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дования при изучении 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рости 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-жения тел; умение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ния, обосно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вывать и оце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-вий, развитие творческой инициативы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Восприятие и перевод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усло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</w:t>
            </w:r>
            <w:proofErr w:type="gramEnd"/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задач на определение скорост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 тела в 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символи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ческую 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-му; овладение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учебными действиями при работе с текстом учеб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ника и регу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лятивными при выпол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задания учебника, воспр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ятие и переработка информации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словесной форме;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отбор и анализ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информацию о 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рости движения тел</w:t>
            </w:r>
          </w:p>
        </w:tc>
        <w:tc>
          <w:tcPr>
            <w:tcW w:w="2551" w:type="dxa"/>
          </w:tcPr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Применение знаний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</w:t>
            </w:r>
            <w:proofErr w:type="gramStart"/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рости</w:t>
            </w:r>
            <w:proofErr w:type="gramEnd"/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движения тела при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нии задач;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использование метода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эмпири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ческого иссле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дования движе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тел при работе с текс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-том учебника; наблюдение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за 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зменением скорости тел; нахождение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зависимость между 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ростью,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путем и временем; объ-яснение 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-татов решения задач;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овладе-ние 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регулятив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учеб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виями при решении задач на нахождение скорости тела и коммуникатив-ными при отве-тах на вопросы и анализе ре-зультатов задач, чтение графи-ков зависи-мости пути и скорости от вре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мени движения, измерение 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рости тела, вла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дение расчет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способа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 для на-хождения 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рости тела, приводить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меры прямо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линейного 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номерного 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-жения, исполь-зование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знания о скорости 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жения в повсе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дневной жизни в целях безопас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612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и охраны здоровья</w:t>
            </w:r>
            <w:proofErr w:type="gramEnd"/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14/3</w:t>
            </w:r>
          </w:p>
        </w:tc>
        <w:tc>
          <w:tcPr>
            <w:tcW w:w="1276" w:type="dxa"/>
            <w:gridSpan w:val="2"/>
          </w:tcPr>
          <w:p w:rsidR="002068F3" w:rsidRPr="0026746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7463">
              <w:rPr>
                <w:rFonts w:ascii="Times New Roman" w:hAnsi="Times New Roman" w:cs="Times New Roman"/>
                <w:sz w:val="21"/>
                <w:szCs w:val="21"/>
              </w:rPr>
              <w:t xml:space="preserve">Расчет пути и времени </w:t>
            </w:r>
            <w:r w:rsidRPr="00267463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движения.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836" w:type="dxa"/>
          </w:tcPr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Скорость </w:t>
            </w:r>
            <w:proofErr w:type="gramStart"/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равномерного</w:t>
            </w:r>
            <w:proofErr w:type="gramEnd"/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нерав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номерного 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E7F4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жения.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Графики </w:t>
            </w:r>
            <w:proofErr w:type="gramStart"/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за-висимости</w:t>
            </w:r>
            <w:proofErr w:type="gramEnd"/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пути 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и модуля скорости от времени дви-жения</w:t>
            </w:r>
          </w:p>
        </w:tc>
        <w:tc>
          <w:tcPr>
            <w:tcW w:w="2694" w:type="dxa"/>
          </w:tcPr>
          <w:p w:rsidR="002068F3" w:rsidRPr="00BB10F1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Формирование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proofErr w:type="gramEnd"/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явлениям в природе (дви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жение тел,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изменение скорости) и творческих способностей; умение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проводить расчеты пути и времени, принимать решения, обосновывать и оценивать результаты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-вий, развитие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ициативы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внимательно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-го отношения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обучения.</w:t>
            </w:r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Приобретение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опыт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самостоятельного поиска связи пути и време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ни, овладение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познаватель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учебными действиями при установ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лении связ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 между путем и временем; 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развивать 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нологическую и диалоги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ческую речь при решении поисковой задачи о связи пути и време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-ни; использо-вание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регуля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-тивных дейст-вий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задач на определение пути и време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ни; научиться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 искать, отбирать и анализировать информацию при выпол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нении домаш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него задания</w:t>
            </w:r>
            <w:proofErr w:type="gramEnd"/>
          </w:p>
        </w:tc>
        <w:tc>
          <w:tcPr>
            <w:tcW w:w="2551" w:type="dxa"/>
          </w:tcPr>
          <w:p w:rsidR="002068F3" w:rsidRPr="00BB10F1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Умение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батывать</w:t>
            </w:r>
            <w:proofErr w:type="gramEnd"/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зультаты при решении задач, обнаруживать 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зависимость между путем, временем и скоростью,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яснять полу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ченные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таты и делать выводы,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ставлять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рений с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мощью графи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ков и выявлять на этой основе эмпирическую зависимость пути от време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мерять</w:t>
            </w:r>
            <w:proofErr w:type="gramEnd"/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путь, время, 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-рость; владение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расчетным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собом нахож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дения пути, времени и скорости, выра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жать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таты расчетов в единицах СИ, использовать знания о 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рости движения и пройденном пути в повсе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0F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дневной жизни.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15/5</w:t>
            </w:r>
          </w:p>
        </w:tc>
        <w:tc>
          <w:tcPr>
            <w:tcW w:w="1276" w:type="dxa"/>
            <w:gridSpan w:val="2"/>
          </w:tcPr>
          <w:p w:rsidR="002068F3" w:rsidRPr="0077234D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7234D">
              <w:rPr>
                <w:rFonts w:ascii="Times New Roman" w:hAnsi="Times New Roman" w:cs="Times New Roman"/>
                <w:sz w:val="21"/>
                <w:szCs w:val="21"/>
              </w:rPr>
              <w:t>Ин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ерция</w:t>
            </w:r>
            <w:r w:rsidRPr="0077234D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9C3B1F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Явление инерции.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Закон инерции.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Инерция в быту и технике.</w:t>
            </w:r>
            <w:r w:rsidRPr="009C3B1F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C3B1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Измене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C3B1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proofErr w:type="gramEnd"/>
            <w:r w:rsidRPr="009C3B1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скорости тел при взаимодейст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C3B1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вии.</w:t>
            </w:r>
          </w:p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Pr="0077234D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-тельного 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а к 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жению тел по инерции и причинам изменения скорости, творческих способностей; умение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приобретать знания об инерции тела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причинах изменения скорости тела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умение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</w:t>
            </w:r>
            <w:proofErr w:type="gramEnd"/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тальный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тод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при изучении инер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ции тела и выяснении причин изме-нения скорос-ти тела,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уме-ние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мать решения, обосновывать и оценивать 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результаты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-вий, развитие инициативы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внимательно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-го отношения</w:t>
            </w:r>
            <w:r w:rsidRPr="0077234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обучения.</w:t>
            </w:r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450C91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Понимание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различия между исход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факта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 и гипоте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зами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выпол-нение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ментальной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проверк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 выдвигаемых гипотез; овла-дение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регуля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тивными уни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версальными учебными действиями при выполне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ментального домашнего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-дания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</w:t>
            </w:r>
            <w:r w:rsidRPr="00450C9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освое-ние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действия в нестандарт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ных ситуа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циях на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мерах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явления инер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-ции тел; уме-ние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вести дискуссию, отвечая на вопросы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закреплению материала; понимание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различия меж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ду теорети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ческой 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делью «равно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мерное 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жение» и реальным движением тел.</w:t>
            </w:r>
            <w:proofErr w:type="gramEnd"/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9C3B1F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Понимание и умение 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явление инерции, приво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-дить примеры инерции,</w:t>
            </w:r>
            <w:r w:rsidRPr="00450C9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при-менение</w:t>
            </w:r>
            <w:r w:rsidRPr="0060636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знания об инерции тел на практике и при работе с техническими и бытовыми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0636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борами, 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0636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 эти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0636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для обеспе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0636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чения безопас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0636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своей жизни (движе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0636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 тел по инерции — автомобиль,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0636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лосипед, ката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0636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 на льду,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асаживание молотка на рукоятку), </w:t>
            </w:r>
            <w:r w:rsidRPr="009C3B1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C3B1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витие теорети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C3B1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ческого мыш-ления на основе изучения изме-нения скорости, умение разли-чать причины и следствия;</w:t>
            </w:r>
            <w:proofErr w:type="gramEnd"/>
            <w:r w:rsidRPr="009C3B1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C3B1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уме-ние</w:t>
            </w:r>
            <w:proofErr w:type="gramEnd"/>
            <w:r w:rsidRPr="009C3B1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объяснять причину изме-нения скорости тела; использо-вание знания о причинах из-менения ско-рости тела в повседневной жизни, приво-дить примеры взаимодействия тел</w:t>
            </w:r>
          </w:p>
          <w:p w:rsidR="002068F3" w:rsidRPr="00606365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16/6</w:t>
            </w:r>
          </w:p>
        </w:tc>
        <w:tc>
          <w:tcPr>
            <w:tcW w:w="1276" w:type="dxa"/>
            <w:gridSpan w:val="2"/>
          </w:tcPr>
          <w:p w:rsidR="002068F3" w:rsidRPr="009064CE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064CE">
              <w:rPr>
                <w:rFonts w:ascii="Times New Roman" w:hAnsi="Times New Roman" w:cs="Times New Roman"/>
                <w:sz w:val="21"/>
                <w:szCs w:val="21"/>
              </w:rPr>
              <w:t>Масса тела.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Масса — мера инертности тела. Связь массы </w:t>
            </w:r>
            <w:proofErr w:type="gramStart"/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взаи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модействующих</w:t>
            </w:r>
            <w:proofErr w:type="gramEnd"/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 с приобретен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ными скоростями. Основная единица массы в СИ. </w:t>
            </w:r>
            <w:proofErr w:type="gramStart"/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Эта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лон</w:t>
            </w:r>
            <w:proofErr w:type="gramEnd"/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массы. Устройство весов и правила </w:t>
            </w:r>
            <w:proofErr w:type="gramStart"/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взвеши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</w:t>
            </w:r>
            <w:proofErr w:type="gramEnd"/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</w:t>
            </w:r>
            <w:proofErr w:type="gramStart"/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Опреде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ление</w:t>
            </w:r>
            <w:proofErr w:type="gramEnd"/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массы тел взвешиванием</w:t>
            </w:r>
          </w:p>
        </w:tc>
        <w:tc>
          <w:tcPr>
            <w:tcW w:w="2694" w:type="dxa"/>
          </w:tcPr>
          <w:p w:rsidR="002068F3" w:rsidRPr="00644A7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 и творческих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сти в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-обретении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ний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се тела как мере инерт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тела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овладе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практически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 умениями;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ния, обосно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вывать и оце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тие инициативы,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внимательно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-го отношения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обучения.</w:t>
            </w:r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познаватель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</w:t>
            </w:r>
            <w:proofErr w:type="gramEnd"/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версальными учебными действиями при выпол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нении тесто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вых заданий, 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регулятивны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учебными действиями на примерах 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потез о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чинах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нения скорос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 движения тележек и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тальной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верки выдви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гаемых гипо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тез на опыте «Изменение скорости движения тележек в зависимости от массы», при взвеши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-вании воды и льда 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(экспери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ментальное домашнее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дание).</w:t>
            </w:r>
          </w:p>
        </w:tc>
        <w:tc>
          <w:tcPr>
            <w:tcW w:w="2551" w:type="dxa"/>
          </w:tcPr>
          <w:p w:rsidR="002068F3" w:rsidRPr="00576A9F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Умение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зоваться</w:t>
            </w:r>
            <w:proofErr w:type="gramEnd"/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дами научного познания при проведении опыта с тележ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ками разной массы (наблю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дение, срав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нение,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рение), обнару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живать зави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симость массы тела от 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-рости, 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прово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 по взвеши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ванию воды в жидком и твер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дом состоянии, анализировать его и делать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воды.</w:t>
            </w:r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онимать и объяснять свойство </w:t>
            </w:r>
            <w:proofErr w:type="gramStart"/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инерт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</w:t>
            </w:r>
            <w:proofErr w:type="gramEnd"/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тел,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рять массу тела с помощью учеб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ных весов, владеть экспе-ри</w:t>
            </w:r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ментальными методами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 при изучении зави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симости 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рости тела от его массы,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о зависи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мости скорости </w:t>
            </w:r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тела от массы в повседневной жизни,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рять массу тела с помощью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76A9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сов в быту.</w:t>
            </w:r>
          </w:p>
          <w:p w:rsidR="002068F3" w:rsidRPr="009064CE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17/7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Л.Р. </w:t>
            </w:r>
            <w:r w:rsidRPr="002E07EF">
              <w:rPr>
                <w:rFonts w:ascii="Times New Roman" w:hAnsi="Times New Roman" w:cs="Times New Roman"/>
                <w:sz w:val="21"/>
                <w:szCs w:val="21"/>
              </w:rPr>
              <w:t>№3 «</w:t>
            </w:r>
            <w:proofErr w:type="gramStart"/>
            <w:r w:rsidRPr="002E07EF">
              <w:rPr>
                <w:rFonts w:ascii="Times New Roman" w:hAnsi="Times New Roman" w:cs="Times New Roman"/>
                <w:sz w:val="21"/>
                <w:szCs w:val="21"/>
              </w:rPr>
              <w:t>Измере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2E07EF">
              <w:rPr>
                <w:rFonts w:ascii="Times New Roman" w:hAnsi="Times New Roman" w:cs="Times New Roman"/>
                <w:sz w:val="21"/>
                <w:szCs w:val="21"/>
              </w:rPr>
              <w:t>ние</w:t>
            </w:r>
            <w:proofErr w:type="gramEnd"/>
            <w:r w:rsidRPr="002E07EF">
              <w:rPr>
                <w:rFonts w:ascii="Times New Roman" w:hAnsi="Times New Roman" w:cs="Times New Roman"/>
                <w:sz w:val="21"/>
                <w:szCs w:val="21"/>
              </w:rPr>
              <w:t xml:space="preserve"> массы тела на рычажных весах»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2E07EF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Определение </w:t>
            </w:r>
            <w:proofErr w:type="gramStart"/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сы</w:t>
            </w:r>
            <w:proofErr w:type="gramEnd"/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тела путем взвешивания на учебных весах. </w:t>
            </w:r>
          </w:p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Pr="00644A7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 и творческих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сти в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-обретении знаний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 практических умений по измерению массы на рычажных весах,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принимать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ния, 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новывать и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тие инициативы,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внимательно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-го отношения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обучения.</w:t>
            </w:r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Овладение 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стоятельного приобретения новых знаний, постановки целей, плани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рования, са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моконтроля и результатов своей деятельности при измере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массы 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ла на</w:t>
            </w:r>
            <w:r w:rsidRPr="002E07E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рычаж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ных весах;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видеть воз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можные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зультаты; овладе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регулятивны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учебными действиями при взвеши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вании трех разных тел (лабораторная работа) и определении массы холод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 воды и льда (экспери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ментальное домашнее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ние)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орми-рование уме-ний 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работать в группе</w:t>
            </w:r>
          </w:p>
        </w:tc>
        <w:tc>
          <w:tcPr>
            <w:tcW w:w="2551" w:type="dxa"/>
          </w:tcPr>
          <w:p w:rsidR="002068F3" w:rsidRPr="00183D3B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спользова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эмпи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рического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 (наблюдение, сравнение, счет, измерение), пла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нирование и выполнение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эксперимент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ов, обработка 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-рения массы тела, 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представ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ение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измере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ний с помощью таблиц,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умение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объяснять полу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ченные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таты и делать выводы, оцени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границы погрешностей при взвешива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тел, приме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нять знания о массе тела при взвешивании </w:t>
            </w:r>
            <w:proofErr w:type="gramStart"/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proofErr w:type="gramEnd"/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рычажных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сах.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змерять массу тела; </w:t>
            </w:r>
            <w:proofErr w:type="gramStart"/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</w:t>
            </w:r>
            <w:proofErr w:type="gramEnd"/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принцип действия ры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чажных весов; сравнивать мас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сы тел из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личных веществ одного объема, из одного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щества разного объема; 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 знания и навыки взвеши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в быту; приводить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меры тел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личной массы.</w:t>
            </w:r>
          </w:p>
          <w:p w:rsidR="002068F3" w:rsidRPr="009A10B4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18/8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Л.Р. № 4 </w:t>
            </w:r>
            <w:r w:rsidRPr="002E07EF"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proofErr w:type="gramStart"/>
            <w:r w:rsidRPr="002E07EF">
              <w:rPr>
                <w:rFonts w:ascii="Times New Roman" w:hAnsi="Times New Roman" w:cs="Times New Roman"/>
                <w:sz w:val="21"/>
                <w:szCs w:val="21"/>
              </w:rPr>
              <w:t>Измере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-ние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объема </w:t>
            </w:r>
            <w:r w:rsidRPr="002E07EF">
              <w:rPr>
                <w:rFonts w:ascii="Times New Roman" w:hAnsi="Times New Roman" w:cs="Times New Roman"/>
                <w:sz w:val="21"/>
                <w:szCs w:val="21"/>
              </w:rPr>
              <w:t>тела»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2E07EF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Pr="00644A7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 и творческих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сти в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-обретении знаний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 практических умений по измерению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объема тела при помощи измерительного цили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ндра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-ния, 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вывать и оце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тие инициативы,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внимательно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-го отношения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обучения.</w:t>
            </w:r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Овладение 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стоятельного приобретения новых знаний, постановки целей, плани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рования, са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моконтроля и результатов своей дея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тельности при измерении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объема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 помощи измеритель-ного цилинд-ра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предвидеть воз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можные ре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зультаты; овладе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регулятивны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учебными действиями при взвеши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вании трех разных тел (лабораторная работа) и определении массы холод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 воды и льда (экспери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ментальное домашнее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ние)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орми-рование уме-ний </w:t>
            </w:r>
            <w:r w:rsidRPr="002E07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работать в группе</w:t>
            </w:r>
          </w:p>
        </w:tc>
        <w:tc>
          <w:tcPr>
            <w:tcW w:w="2551" w:type="dxa"/>
          </w:tcPr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спользова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эмпи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рического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 (наблюдение, сравнение, счет, измерение), пла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нирование и выполнение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эксперимент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ов, обработка 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-рения объма тела, 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представ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ение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измере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ний с помощью таблиц,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умение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объяснять полу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ченные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таты и делать выводы, оцени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вать границы погрешностей при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определе-нии объема 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тел,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змерять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объем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ела; 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сравни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вать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объемы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 из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личных веществ одина-ковой массы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из одного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-щества разного массы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</w:t>
            </w:r>
            <w:proofErr w:type="gramEnd"/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</w:t>
            </w:r>
            <w:proofErr w:type="gramEnd"/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знания и навыки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опреде-ления объема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веществ 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 быту; приводить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меры тел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-личного объема.</w:t>
            </w: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19/9</w:t>
            </w:r>
          </w:p>
        </w:tc>
        <w:tc>
          <w:tcPr>
            <w:tcW w:w="1276" w:type="dxa"/>
            <w:gridSpan w:val="2"/>
          </w:tcPr>
          <w:p w:rsidR="002068F3" w:rsidRPr="009A10B4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10B4">
              <w:rPr>
                <w:rFonts w:ascii="Times New Roman" w:hAnsi="Times New Roman" w:cs="Times New Roman"/>
                <w:sz w:val="21"/>
                <w:szCs w:val="21"/>
              </w:rPr>
              <w:t>Плотность вещества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Плотность. </w:t>
            </w:r>
            <w:proofErr w:type="gramStart"/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ческий</w:t>
            </w:r>
            <w:proofErr w:type="gramEnd"/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смысл плотности вещест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ва. Единицы </w:t>
            </w:r>
            <w:proofErr w:type="gramStart"/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</w:t>
            </w:r>
            <w:proofErr w:type="gramEnd"/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Изменение плотности </w:t>
            </w:r>
            <w:proofErr w:type="gramStart"/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вещест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</w:t>
            </w:r>
            <w:proofErr w:type="gramEnd"/>
            <w:r w:rsidRPr="009A10B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зависимости от его агрегатного состояния.</w:t>
            </w:r>
          </w:p>
        </w:tc>
        <w:tc>
          <w:tcPr>
            <w:tcW w:w="2694" w:type="dxa"/>
          </w:tcPr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 и творческих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ей, практических умений по определению плотности тел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самостоя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сти в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обретении знаний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 плотности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щества,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ния, 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обосновывать и оценивать результаты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тие инициативы,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внимательно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-го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отношения</w:t>
            </w:r>
            <w:r w:rsidRPr="00644A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</w:t>
            </w: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Умение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тать</w:t>
            </w:r>
            <w:proofErr w:type="gramEnd"/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 поня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-тиями 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«объем», «плотность»; овладеть познаватель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ными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учебными действиями при решении проблемного вопроса о взвешивании тел огромных размеров (бетонной плиты, залежей нефти и т. д.), регулятивными универсаль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учеб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виями при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 задач и упражнений; выполнение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домашнего 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-тального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83D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дания.</w:t>
            </w:r>
          </w:p>
        </w:tc>
        <w:tc>
          <w:tcPr>
            <w:tcW w:w="2551" w:type="dxa"/>
          </w:tcPr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И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спользова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науч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</w:t>
            </w:r>
            <w:proofErr w:type="gramEnd"/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познания (наблюдение, сравнение, счет, измерение) при определении плотности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личных тел с использованием упражнений и заданий учеб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ника; обнару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живать зависи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мость плотнос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 вещества от ег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 агрегатного состояния, 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лать 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выводы; объяснять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экспе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риментального домашнего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дания, анали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зировать табли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чные данные.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змерять объем, </w:t>
            </w:r>
            <w:proofErr w:type="gramStart"/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ность</w:t>
            </w:r>
            <w:proofErr w:type="gramEnd"/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владеть расчетными способами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хождения 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ности, массы, объема; пони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физиче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ский смысл плотности, 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менение 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одного и того же вещест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 в зависимос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 от его агре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гатного состоя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ния, физиче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ский смысл — 1 кг/м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vertAlign w:val="superscript"/>
                <w:lang w:eastAsia="ru-RU"/>
              </w:rPr>
              <w:t>3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называть единицы 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ности; </w:t>
            </w:r>
            <w:proofErr w:type="gramStart"/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рассчи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тывать 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ность через массу и объем, сравнивать плотности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личных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ществ, одного вещества в различных агре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гатных состоя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ниях, пользо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ваться табли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цами плотнос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тей, переводить значение 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из кг/м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vertAlign w:val="superscript"/>
                <w:lang w:eastAsia="ru-RU"/>
              </w:rPr>
              <w:t>3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г/см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; 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нять знания из курса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окружа-ющего мира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биологии, мате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матики при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хождении 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разли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64F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чных веществ.</w:t>
            </w:r>
            <w:proofErr w:type="gramEnd"/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20/10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Л.Р. № 5 </w:t>
            </w:r>
            <w:r w:rsidRPr="002E07EF"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Определение плотности твердого </w:t>
            </w:r>
            <w:r w:rsidRPr="002E07EF">
              <w:rPr>
                <w:rFonts w:ascii="Times New Roman" w:hAnsi="Times New Roman" w:cs="Times New Roman"/>
                <w:sz w:val="21"/>
                <w:szCs w:val="21"/>
              </w:rPr>
              <w:t>тела»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D27BE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D27BE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Определение </w:t>
            </w:r>
            <w:proofErr w:type="gramStart"/>
            <w:r w:rsidRPr="00D27BE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27BE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</w:t>
            </w:r>
            <w:proofErr w:type="gramEnd"/>
            <w:r w:rsidRPr="00D27BE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тела с использованием весов и измери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27BE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тельного цилиндра.</w:t>
            </w:r>
          </w:p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Pr="00953CBC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Формирова-ние 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собам определения 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плотности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щества; разви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-ских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х уме-ний, 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тении знаний о способах измерения  плотности вещества, 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 отношения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-тального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при определении  плотности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тела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 принимать решения, об-ос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новывать и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-зультаты своих дейст-вий, 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прояв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лять инициа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тиву, мотива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цию обуче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ния, мышле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 и практи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ческие навы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ки.</w:t>
            </w:r>
            <w:proofErr w:type="gramEnd"/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953CBC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навыками постановки цели, плани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рования хода экспери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мента, самоконтроля и оценки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зультатов при определении</w:t>
            </w:r>
            <w:proofErr w:type="gramStart"/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плотности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-щества, фор-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мирование умений рабо-тать в паре</w:t>
            </w:r>
            <w:r w:rsidRPr="00953CB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3A1799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роводить </w:t>
            </w:r>
            <w:proofErr w:type="gramStart"/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людение</w:t>
            </w:r>
            <w:proofErr w:type="gramEnd"/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пла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нировать и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полнять экспе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римент, обраба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тывать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таты измерений объема воды с помощью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рительного и отливного сосу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дов, массы тела с помощью ры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чажных весов, представлять результаты в виде таблиц, объяснять полу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ченные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таты и делать выводы, оцени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границы погрешностей результатов измерений.</w:t>
            </w:r>
          </w:p>
          <w:p w:rsidR="002068F3" w:rsidRPr="006E624E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змерять объем тела и </w:t>
            </w:r>
            <w:proofErr w:type="gramStart"/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ность</w:t>
            </w:r>
            <w:proofErr w:type="gramEnd"/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вещества; использовать знания и навыки по определению массы тела и плотности в быту.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21/11</w:t>
            </w:r>
          </w:p>
        </w:tc>
        <w:tc>
          <w:tcPr>
            <w:tcW w:w="1276" w:type="dxa"/>
            <w:gridSpan w:val="2"/>
          </w:tcPr>
          <w:p w:rsidR="002068F3" w:rsidRPr="003A1799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A1799">
              <w:rPr>
                <w:rFonts w:ascii="Times New Roman" w:hAnsi="Times New Roman" w:cs="Times New Roman"/>
                <w:sz w:val="21"/>
                <w:szCs w:val="21"/>
              </w:rPr>
              <w:t>Расчет массы и объема тела по его плотности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Определение </w:t>
            </w:r>
            <w:proofErr w:type="gramStart"/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сы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(объема)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тела по плотности и объему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(массе)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2694" w:type="dxa"/>
          </w:tcPr>
          <w:p w:rsidR="002068F3" w:rsidRPr="003A1799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proofErr w:type="gramEnd"/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твор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 умений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приобрете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знаний</w:t>
            </w:r>
          </w:p>
          <w:p w:rsidR="002068F3" w:rsidRPr="003A1799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 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расчете мас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сы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 объема 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тела по его плотности, 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 отношения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обучения;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экспериментальн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исследования при расчете массы тела и его объема по плотности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щества;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разви-тие 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самостоя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сти принятия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уме-ний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вывать и оце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зультаты </w:t>
            </w:r>
            <w:proofErr w:type="gramStart"/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своих</w:t>
            </w:r>
            <w:proofErr w:type="gramEnd"/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прояв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лять инициа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A179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тиву.</w:t>
            </w:r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6E624E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Ф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умения воспринимать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предъ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являть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 в сло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весной, образ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ной, символи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ческой форме (записывать формулы для определения массы тела через 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ность и объем, объем тела через массу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тела и его 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ность), овла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регуля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тивными уни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версальными учебными действиями при выполне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ментального домашнего задания по определению плотности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да, объема бруска.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797972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рименять </w:t>
            </w:r>
            <w:proofErr w:type="gramStart"/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плотности вещества при решении задач, обнаруживать зависимость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между 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ью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вещес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 и его объема, объяснять полу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ченные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E62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таты и делать выводы.</w:t>
            </w:r>
            <w:r w:rsidRPr="007979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рять</w:t>
            </w:r>
            <w:proofErr w:type="gramEnd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плотность, объем, массу тела, владеть расчетным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собом для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хождения объе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ма, плотности, массы тела; записывать формулы для нахождения массы тела, его объема и 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ности вещества; анализировать формулу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1"/>
                  <w:szCs w:val="21"/>
                  <w:lang w:eastAsia="ru-RU"/>
                </w:rPr>
                <m:t xml:space="preserve">ρ=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000000"/>
                      <w:sz w:val="21"/>
                      <w:szCs w:val="21"/>
                      <w:lang w:eastAsia="ru-RU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21"/>
                      <w:szCs w:val="21"/>
                      <w:lang w:val="en-US" w:eastAsia="ru-RU"/>
                    </w:rPr>
                    <m:t>m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21"/>
                      <w:szCs w:val="21"/>
                      <w:lang w:eastAsia="ru-RU"/>
                    </w:rPr>
                    <m:t>V</m:t>
                  </m:r>
                </m:den>
              </m:f>
            </m:oMath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выражать результаты 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расчетов в единицах СИ.</w:t>
            </w:r>
          </w:p>
          <w:p w:rsidR="002068F3" w:rsidRPr="006E624E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22/12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797972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Обобща-ющий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урок </w:t>
            </w:r>
            <w:r w:rsidRPr="00797972">
              <w:rPr>
                <w:rFonts w:ascii="Times New Roman" w:hAnsi="Times New Roman" w:cs="Times New Roman"/>
                <w:sz w:val="21"/>
                <w:szCs w:val="21"/>
              </w:rPr>
              <w:t>по темам «Механическое движение», «Масса», «Плотность вещества»</w:t>
            </w:r>
          </w:p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Механическое </w:t>
            </w:r>
            <w:proofErr w:type="gramStart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дви-жение</w:t>
            </w:r>
            <w:proofErr w:type="gramEnd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Траектория движения тела, путь. Равномерное и неравномерное движение. </w:t>
            </w:r>
            <w:proofErr w:type="gramStart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Относи-тельность</w:t>
            </w:r>
            <w:proofErr w:type="gramEnd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движе-ния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Скорость </w:t>
            </w:r>
            <w:proofErr w:type="gramStart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номерного</w:t>
            </w:r>
            <w:proofErr w:type="gramEnd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нерав-номерного дви-жения.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Графики зависимости пути и модуля скорости от времени </w:t>
            </w:r>
            <w:proofErr w:type="gramStart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дви-жения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Явление инерции. Закон инерции.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45062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Измене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62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proofErr w:type="gramEnd"/>
            <w:r w:rsidRPr="0045062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скорости тел при взаимодейст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-вии. Масса - 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мера инертности тела.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Плотность.</w:t>
            </w:r>
          </w:p>
        </w:tc>
        <w:tc>
          <w:tcPr>
            <w:tcW w:w="2694" w:type="dxa"/>
          </w:tcPr>
          <w:p w:rsidR="002068F3" w:rsidRPr="00846979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proofErr w:type="gramEnd"/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меха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ническому движению и его относи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тельности, творчески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практиче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-ских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й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обретении знаний о мас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се тела, 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вещест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-ва; воспита-ние 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отноше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-ния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телю,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зультатам обу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чения; умений 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и обосно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вывать их,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 оценивать ре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прояв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лять инициа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4697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тиву.</w:t>
            </w:r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9F191C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оспринимать и </w:t>
            </w:r>
            <w:proofErr w:type="gramStart"/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</w:t>
            </w:r>
            <w:proofErr w:type="gramEnd"/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информа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цию в симво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лической фор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ме, выражать свои мысли и выслушивать собеседника, понимать его точку зрения, уметь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тать в группе, отстаивать свои взгляды.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рименять </w:t>
            </w:r>
            <w:proofErr w:type="gramStart"/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механи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ческом движе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нии, массе и плотности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щества при решении задач, анализировать результаты, 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лать выводы, докладывать о результатах, кратко и четко отвечать на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поставленные вопросы.</w:t>
            </w: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23/13</w:t>
            </w:r>
          </w:p>
        </w:tc>
        <w:tc>
          <w:tcPr>
            <w:tcW w:w="1276" w:type="dxa"/>
            <w:gridSpan w:val="2"/>
          </w:tcPr>
          <w:p w:rsidR="002068F3" w:rsidRPr="00C651A5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9F191C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651A5">
              <w:rPr>
                <w:rFonts w:ascii="Times New Roman" w:hAnsi="Times New Roman" w:cs="Times New Roman"/>
                <w:b/>
                <w:sz w:val="21"/>
                <w:szCs w:val="21"/>
              </w:rPr>
              <w:t>КР № 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F191C">
              <w:rPr>
                <w:rFonts w:ascii="Times New Roman" w:hAnsi="Times New Roman" w:cs="Times New Roman"/>
                <w:sz w:val="21"/>
                <w:szCs w:val="21"/>
              </w:rPr>
              <w:t>по темам «Механическое движение», «Масса», «Плотность вещества»</w:t>
            </w:r>
          </w:p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797972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Механическое </w:t>
            </w:r>
            <w:proofErr w:type="gramStart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дви-жение</w:t>
            </w:r>
            <w:proofErr w:type="gramEnd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Траектория движения тела, путь. Равномерное и неравномерное движение. </w:t>
            </w:r>
            <w:proofErr w:type="gramStart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Относи-тельность</w:t>
            </w:r>
            <w:proofErr w:type="gramEnd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движе-ния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Скорость </w:t>
            </w:r>
            <w:proofErr w:type="gramStart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номерного</w:t>
            </w:r>
            <w:proofErr w:type="gramEnd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нерав-номерного дви-жения.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Графики зависимости пути и модуля скорости от времени </w:t>
            </w:r>
            <w:proofErr w:type="gramStart"/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дви-жения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</w:t>
            </w:r>
            <w:r w:rsidRPr="007979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Явление инерции. Закон инерции.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45062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Измене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5062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proofErr w:type="gramEnd"/>
            <w:r w:rsidRPr="0045062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скорости тел при взаимодейст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-вии. Масса - </w:t>
            </w:r>
            <w:r w:rsidRPr="009064C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мера инертности тела.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Плотность.</w:t>
            </w:r>
          </w:p>
        </w:tc>
        <w:tc>
          <w:tcPr>
            <w:tcW w:w="2694" w:type="dxa"/>
          </w:tcPr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интел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-лектуальных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способностей учащихся;</w:t>
            </w:r>
          </w:p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отношение к физике как элементу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общечело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веческой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культуры;</w:t>
            </w:r>
          </w:p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мотивация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образователь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деятель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школь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ников на основе лич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ностно ориен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тированного подхода;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мирование ценностных отношений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результатам обучения.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-ние умений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предъ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являть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-мацию в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образной, символиче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ской формах, анализировать и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ную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 в соот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ветствии с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ставленными зада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чами,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витие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ия выражать свои мысли.</w:t>
            </w:r>
          </w:p>
        </w:tc>
        <w:tc>
          <w:tcPr>
            <w:tcW w:w="2551" w:type="dxa"/>
          </w:tcPr>
          <w:p w:rsidR="002068F3" w:rsidRPr="00FE375A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мения </w:t>
            </w:r>
            <w:proofErr w:type="gramStart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зоваться</w:t>
            </w:r>
            <w:proofErr w:type="gramEnd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дами научного исследования явлений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роды,  оцени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границы погрешностей результатов измерений;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умения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менять теоре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тические знания по физике на практике,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шать физиче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ские задачи на применение полученных знаний;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умения и навыки 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менять полу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ченные знания для решения практич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еских задач повсе-дневной жиз-ни,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развитие творческого мышления на основе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форми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рования умений устанавливать факты, разли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причины и следствия, стро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ить модели и выдвигать гипо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тезы, отыски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формули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ровать док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аза-тельства выдви-нутых гипотез</w:t>
            </w:r>
            <w:proofErr w:type="gramEnd"/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24/14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Анализ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контроль-ной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работы. </w:t>
            </w:r>
            <w:r w:rsidRPr="009F191C">
              <w:rPr>
                <w:rFonts w:ascii="Times New Roman" w:hAnsi="Times New Roman" w:cs="Times New Roman"/>
                <w:sz w:val="21"/>
                <w:szCs w:val="21"/>
              </w:rPr>
              <w:t>Сила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 Сила тяжести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797972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Изменение </w:t>
            </w:r>
            <w:proofErr w:type="gramStart"/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скорос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</w:t>
            </w:r>
            <w:proofErr w:type="gramEnd"/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тела при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 на него других тел. Сила – 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 изменения 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-рости движения. Сила - 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мера </w:t>
            </w:r>
            <w:proofErr w:type="gramStart"/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взаи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модействия</w:t>
            </w:r>
            <w:proofErr w:type="gramEnd"/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Сила - 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векторная физическая вели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чина. Графическое изображение силы.</w:t>
            </w:r>
            <w:r w:rsidRPr="00C651A5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Pr="00C651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Сила тяжести. </w:t>
            </w:r>
            <w:proofErr w:type="gramStart"/>
            <w:r w:rsidRPr="00C651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На-личие</w:t>
            </w:r>
            <w:proofErr w:type="gramEnd"/>
            <w:r w:rsidRPr="00C651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тяготения между всеми тела-ми. Зависимость силы тяжести от массы тела. </w:t>
            </w:r>
            <w:proofErr w:type="gramStart"/>
            <w:r w:rsidRPr="00C651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На-правление</w:t>
            </w:r>
            <w:proofErr w:type="gramEnd"/>
            <w:r w:rsidRPr="00C651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 тяжести. </w:t>
            </w:r>
            <w:proofErr w:type="gramStart"/>
            <w:r w:rsidRPr="00C651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Свобод-ное</w:t>
            </w:r>
            <w:proofErr w:type="gramEnd"/>
            <w:r w:rsidRPr="00C651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падение тел.</w:t>
            </w:r>
          </w:p>
        </w:tc>
        <w:tc>
          <w:tcPr>
            <w:tcW w:w="2694" w:type="dxa"/>
          </w:tcPr>
          <w:p w:rsidR="002068F3" w:rsidRPr="00C60907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proofErr w:type="gramEnd"/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лам в приро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силе тя-жести и явле-нию всемир-ного тяготе-ния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 и прак-тических уме-ний,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сти в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приобрет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е-нии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знани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й о силе, 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ции, силе тяжести и яв-лении всемир-ного тяготе-ния, воспита-ние 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отноше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обучения; использова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тального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иссле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дования при изучении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лы, деформа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ции,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умение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но принимать решения, обосновывать и оценивать результаты </w:t>
            </w:r>
            <w:proofErr w:type="gramStart"/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своих</w:t>
            </w:r>
            <w:proofErr w:type="gramEnd"/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 творческой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инициатив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ы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C60907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 универсаль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учебны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 действия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 на приме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рах гипотез о причинах изменения скорости тел (сжатой пружины, скрепки при поднесении к ней магнита, мячика)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формирова-ние 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ний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выполнять их </w:t>
            </w:r>
            <w:proofErr w:type="gramStart"/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экспериментальную</w:t>
            </w:r>
            <w:proofErr w:type="gramEnd"/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верку, приме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эвристи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ческие мето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ды при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шении вопро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 о причинах изменения скорости тела.</w:t>
            </w:r>
          </w:p>
          <w:p w:rsidR="002068F3" w:rsidRPr="00C651A5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C651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Овладение </w:t>
            </w:r>
            <w:proofErr w:type="gramStart"/>
            <w:r w:rsidRPr="00C651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ре-гулятивными</w:t>
            </w:r>
            <w:proofErr w:type="gramEnd"/>
            <w:r w:rsidRPr="00C651A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универсальными учебными действиями на примерах ги-потез о при-чинах падения тел и умение выполнять их эксперимен-тальную про-верку, приме-нение эврис-тических ме-тодов при ре-шении вопро-са о причинах падения тел.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роводить наб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людение, обна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руживать зави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симость измен</w:t>
            </w:r>
            <w:proofErr w:type="gramStart"/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                     </w:t>
            </w:r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скорости тела от прило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женной силы,  делать выводы; составлять сравнительную таблицу; анали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зировать опыты по столкнове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нию шаров, сжатию пружи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ны,</w:t>
            </w:r>
            <w:r w:rsidRPr="0071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приводить примеры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 силы, изоб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ражать силу и точку ее прило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жения графи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-чески. Знать приро</w:t>
            </w:r>
            <w:r w:rsidRPr="007C690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ду </w:t>
            </w:r>
            <w:proofErr w:type="gramStart"/>
            <w:r w:rsidRPr="007C690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C690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7C690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тяготения и понимать смысл закона всемир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C690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тяготения; уметь пользо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C690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ваться методом эмпи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рического ис</w:t>
            </w:r>
            <w:r w:rsidRPr="007C690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 яв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ления тяготе-ния, </w:t>
            </w:r>
            <w:r w:rsidRPr="007C690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понимать и объяснять явле-ние тяготения, смысл закона всемирного тя-готения, приво-дить примеры действия силы тяготения, изоб-ражать силу тяжести и точку ее приложения,  графически, учитывать зна-ния о всемир-ном </w:t>
            </w:r>
            <w:r w:rsidRPr="007C690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тяготении в повседневной жизни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25/15</w:t>
            </w:r>
          </w:p>
        </w:tc>
        <w:tc>
          <w:tcPr>
            <w:tcW w:w="1276" w:type="dxa"/>
            <w:gridSpan w:val="2"/>
          </w:tcPr>
          <w:p w:rsidR="002068F3" w:rsidRPr="00716BDD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16BDD">
              <w:rPr>
                <w:rFonts w:ascii="Times New Roman" w:hAnsi="Times New Roman" w:cs="Times New Roman"/>
                <w:sz w:val="21"/>
                <w:szCs w:val="21"/>
              </w:rPr>
              <w:t>Сила упругости. Закон Гука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716BDD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Возникновение </w:t>
            </w:r>
            <w:proofErr w:type="gramStart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</w:t>
            </w:r>
            <w:proofErr w:type="gramEnd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упругости. </w:t>
            </w:r>
            <w:proofErr w:type="gramStart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яснение</w:t>
            </w:r>
            <w:proofErr w:type="gramEnd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природы силы упругости. Опытные </w:t>
            </w:r>
            <w:proofErr w:type="gramStart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подтвер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ждения</w:t>
            </w:r>
            <w:proofErr w:type="gramEnd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сущест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вования силы упругости. </w:t>
            </w:r>
            <w:proofErr w:type="gramStart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лировка</w:t>
            </w:r>
            <w:proofErr w:type="gramEnd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закона Гука. Точка </w:t>
            </w:r>
            <w:proofErr w:type="gramStart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ложения</w:t>
            </w:r>
            <w:proofErr w:type="gramEnd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 упругости и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правление ее действия.</w:t>
            </w:r>
          </w:p>
          <w:p w:rsidR="002068F3" w:rsidRPr="00797972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Pr="00716BDD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твор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витие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й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ретении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ний о силе упругости,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коне Гука,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воспитание 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го отношения 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друг к другу, к учителю, к результатам обучения;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формирова-ние умений 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использова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-ния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ого метода 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иссле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дования при изучении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 упругости и закон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Гука;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 принимать решения, 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основывать и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-вий, развитие творческой 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инициатив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ы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716BDD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Развитие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на-выков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логической и диалогиче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ской речи;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умений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выра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жать свои мысли при ответе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проблемные вопросы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двигать гипо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тезы и экспе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риментально их проверять с помощью опытов выде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лять основное содержание прочитанного текста, нахо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в нем ответы на вопросы (п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ри закреплении 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материала).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2F7EF8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онимать смысл закона Гука, </w:t>
            </w:r>
            <w:proofErr w:type="gramStart"/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ваться</w:t>
            </w:r>
            <w:proofErr w:type="gramEnd"/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 научного познания (на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блюдение, срав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нение,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рение), обнару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живать зависи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мость между удлинением тела и силой упругости,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яснять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результаты и делать выво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-ды.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онимать и объяснять </w:t>
            </w:r>
            <w:proofErr w:type="gramStart"/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proofErr w:type="gramEnd"/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деформа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ции тела,</w:t>
            </w: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рять силу упру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гости, изобра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жать графиче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ски, показывать точку приложе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и направ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ление действия силы упругости.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26/16</w:t>
            </w:r>
          </w:p>
        </w:tc>
        <w:tc>
          <w:tcPr>
            <w:tcW w:w="1276" w:type="dxa"/>
            <w:gridSpan w:val="2"/>
          </w:tcPr>
          <w:p w:rsidR="002068F3" w:rsidRPr="002F7EF8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F7EF8">
              <w:rPr>
                <w:rFonts w:ascii="Times New Roman" w:hAnsi="Times New Roman" w:cs="Times New Roman"/>
                <w:sz w:val="21"/>
                <w:szCs w:val="21"/>
              </w:rPr>
              <w:t>Вес тела. Единицы силы.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797972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Вес тела. Отличие веса тела от силы тяжести. Точка приложения веса тела и направление ее действия. </w:t>
            </w:r>
            <w:proofErr w:type="gramStart"/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Еди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ница</w:t>
            </w:r>
            <w:proofErr w:type="gramEnd"/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силы. </w:t>
            </w:r>
            <w:proofErr w:type="gramStart"/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мула</w:t>
            </w:r>
            <w:proofErr w:type="gramEnd"/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для опре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деления силы тя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жести и веса тела.</w:t>
            </w:r>
          </w:p>
        </w:tc>
        <w:tc>
          <w:tcPr>
            <w:tcW w:w="2694" w:type="dxa"/>
          </w:tcPr>
          <w:p w:rsidR="002068F3" w:rsidRPr="002F7EF8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явлению веса тела в приро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де;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 творческих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практиче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й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приобретении знаний о весе тела и связи между силой тяжести и массой тела,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воспитание 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ценностн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ого отношения 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друг к другу, к учителю, к результатам обучения;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умения 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принимать решения, 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основывать и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вий,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 творческой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инициатив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ы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856C3B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Умение вы-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вигать </w:t>
            </w:r>
            <w:proofErr w:type="gramStart"/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гипо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тезы</w:t>
            </w:r>
            <w:proofErr w:type="gramEnd"/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причи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нах возник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новения 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формации 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ла и опоры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проверять их на примере опытов, 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выражать свои мысли и высказывать предположе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856C3B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рименять </w:t>
            </w:r>
            <w:proofErr w:type="gramStart"/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весе тела для объяснения явления невесо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мости, состав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лять сравни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тельную таб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лицу сил, ана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лизировать ее и делать выводы, кратко и четко отвечать на воп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росы по за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креплению 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териала.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27/17</w:t>
            </w:r>
          </w:p>
        </w:tc>
        <w:tc>
          <w:tcPr>
            <w:tcW w:w="1276" w:type="dxa"/>
            <w:gridSpan w:val="2"/>
          </w:tcPr>
          <w:p w:rsidR="002068F3" w:rsidRPr="00856C3B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56C3B">
              <w:rPr>
                <w:rFonts w:ascii="Times New Roman" w:hAnsi="Times New Roman" w:cs="Times New Roman"/>
                <w:sz w:val="21"/>
                <w:szCs w:val="21"/>
              </w:rPr>
              <w:t>Сида тяжести на других планетах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56C3B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Наличие тяготения между всеми </w:t>
            </w:r>
            <w:proofErr w:type="gramStart"/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</w:t>
            </w:r>
            <w:proofErr w:type="gramEnd"/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Зависимость силы тяжести от массы. Сила </w:t>
            </w:r>
            <w:proofErr w:type="gramStart"/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тяжес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</w:t>
            </w:r>
            <w:proofErr w:type="gramEnd"/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 других пла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нетах. Физические характеристики планет.</w:t>
            </w:r>
          </w:p>
          <w:p w:rsidR="002068F3" w:rsidRPr="00797972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proofErr w:type="gramEnd"/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пла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нетам Солнеч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 системы; разв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ческих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практиче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-ских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й, приобретение новых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знани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й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воспитание 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 отношения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результатам обучения; умение 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и обосно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вывать их,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 оценивать результаты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тие 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творческ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ой 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инициатив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ы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3118" w:type="dxa"/>
          </w:tcPr>
          <w:p w:rsidR="002068F3" w:rsidRPr="00253C25" w:rsidRDefault="002068F3" w:rsidP="00CA70EA">
            <w:pPr>
              <w:tabs>
                <w:tab w:val="left" w:pos="17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Умение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</w:t>
            </w:r>
            <w:proofErr w:type="gramEnd"/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приобретать знания о пла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нетах Солнеч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ной системы, ставить цели, планировать свои действия, предвидеть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зультаты; 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рерабатывать и представ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лять сведения о Солнечной системе в образной 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ме, самостоя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тельно нахо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и отби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рать информа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цию о силе тяжести на других плане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тах, их физи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ческих харак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теристиках с помощью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тернета, спра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вочной лите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ратуры,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четко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ражать свои мысли.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роводить наблюдения за </w:t>
            </w:r>
            <w:proofErr w:type="gramStart"/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звездным</w:t>
            </w:r>
            <w:proofErr w:type="gramEnd"/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бом, пользо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аться астроно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мическим 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лендарем для нахождения планет на звезд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ном небе, нахо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на небе Юпитер, приме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знания о силе тяжести для ее расчета на планетах, понимать зако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номерную связь и познаваемость явлений приро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ды, уметь 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кладывать о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зультатах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следования,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справочную литературу и интернет-ресур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сы.</w:t>
            </w:r>
            <w:r w:rsidRPr="00917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онимать смысл закона всемирного </w:t>
            </w:r>
            <w:proofErr w:type="gramStart"/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готения</w:t>
            </w:r>
            <w:proofErr w:type="gramEnd"/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яснять явление притяжения тел, использовать знания о взаим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ном притяже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тел в повсе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17FD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дневной жизни</w:t>
            </w: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28/18</w:t>
            </w:r>
          </w:p>
        </w:tc>
        <w:tc>
          <w:tcPr>
            <w:tcW w:w="1276" w:type="dxa"/>
            <w:gridSpan w:val="2"/>
          </w:tcPr>
          <w:p w:rsidR="002068F3" w:rsidRPr="00253C25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253C25">
              <w:rPr>
                <w:rFonts w:ascii="Times New Roman" w:hAnsi="Times New Roman" w:cs="Times New Roman"/>
                <w:sz w:val="21"/>
                <w:szCs w:val="21"/>
              </w:rPr>
              <w:t>Динамо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-метр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</w:p>
          <w:p w:rsidR="002068F3" w:rsidRPr="00253C25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Л.Р. № </w:t>
            </w:r>
            <w:r w:rsidRPr="00253C25">
              <w:rPr>
                <w:rFonts w:ascii="Times New Roman" w:hAnsi="Times New Roman" w:cs="Times New Roman"/>
                <w:sz w:val="21"/>
                <w:szCs w:val="21"/>
              </w:rPr>
              <w:t xml:space="preserve"> 6 «Градуиро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253C25">
              <w:rPr>
                <w:rFonts w:ascii="Times New Roman" w:hAnsi="Times New Roman" w:cs="Times New Roman"/>
                <w:sz w:val="21"/>
                <w:szCs w:val="21"/>
              </w:rPr>
              <w:t xml:space="preserve">вание пружины и измерение сил </w:t>
            </w:r>
            <w:proofErr w:type="gramStart"/>
            <w:r w:rsidRPr="00253C25">
              <w:rPr>
                <w:rFonts w:ascii="Times New Roman" w:hAnsi="Times New Roman" w:cs="Times New Roman"/>
                <w:sz w:val="21"/>
                <w:szCs w:val="21"/>
              </w:rPr>
              <w:t>динамо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253C25">
              <w:rPr>
                <w:rFonts w:ascii="Times New Roman" w:hAnsi="Times New Roman" w:cs="Times New Roman"/>
                <w:sz w:val="21"/>
                <w:szCs w:val="21"/>
              </w:rPr>
              <w:t>метром</w:t>
            </w:r>
            <w:proofErr w:type="gramEnd"/>
            <w:r w:rsidRPr="00253C25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:rsidR="002068F3" w:rsidRPr="00856C3B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56C3B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стройств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 и принцип действия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динамометра. Гра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дуирование </w:t>
            </w:r>
            <w:proofErr w:type="gramStart"/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пружи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</w:t>
            </w:r>
            <w:proofErr w:type="gramEnd"/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динамометра и измерение силы с его помощью</w:t>
            </w:r>
          </w:p>
        </w:tc>
        <w:tc>
          <w:tcPr>
            <w:tcW w:w="2694" w:type="dxa"/>
          </w:tcPr>
          <w:p w:rsidR="002068F3" w:rsidRPr="00253C25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собам измере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сил; раз-витие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 уме-ний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ретении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ний о способе градуирова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ния пружины динамометра,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воспитание 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го отношения 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друг к другу, к учителю, к результатам обучения;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умение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пользовать 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тальный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тод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при изучении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соба градуи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рования пру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жины динамо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метра,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принимать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шения, обос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новывать и оценивать результаты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ие творческой 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инициатив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ы</w:t>
            </w:r>
            <w:r w:rsidRPr="00253C2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836574" w:rsidRDefault="002068F3" w:rsidP="00CA70EA">
            <w:pPr>
              <w:tabs>
                <w:tab w:val="left" w:pos="17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Умение </w:t>
            </w:r>
            <w:proofErr w:type="gramStart"/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</w:t>
            </w:r>
            <w:proofErr w:type="gramEnd"/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ставить цели, планировать ход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мента, оцени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таты градуи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рования дина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-мометра; уме-ние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работать в группе, выде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лять основное соде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ржание текста, 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нахо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в нем ответы на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ставленные вопросы и 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лагать их.</w:t>
            </w:r>
          </w:p>
          <w:p w:rsidR="002068F3" w:rsidRDefault="002068F3" w:rsidP="00CA70EA">
            <w:pPr>
              <w:tabs>
                <w:tab w:val="left" w:pos="17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836574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роводить наблюдения, планировать и проводить экс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перимент, обра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батывать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рений,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ставлять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рения массы и веса тела в виде таблицы,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результаты и делать выво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ды, применять знания о зави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симости удли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нения пружины от 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приложенной силы на практи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ке, применять знания о зави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симости удли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нения пружины от приложенной силы для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яснения прин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ципа действия динамометра, докладывать о результатах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следования, отвечать на вопросы по закреплению материала.</w:t>
            </w:r>
            <w:proofErr w:type="gramEnd"/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39/19</w:t>
            </w:r>
          </w:p>
        </w:tc>
        <w:tc>
          <w:tcPr>
            <w:tcW w:w="1276" w:type="dxa"/>
            <w:gridSpan w:val="2"/>
          </w:tcPr>
          <w:p w:rsidR="002068F3" w:rsidRPr="00836574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856C3B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36574">
              <w:rPr>
                <w:rFonts w:ascii="Times New Roman" w:hAnsi="Times New Roman" w:cs="Times New Roman"/>
                <w:sz w:val="21"/>
                <w:szCs w:val="21"/>
              </w:rPr>
              <w:t xml:space="preserve">Сложение двух сил, </w:t>
            </w:r>
            <w:proofErr w:type="gramStart"/>
            <w:r w:rsidRPr="00836574">
              <w:rPr>
                <w:rFonts w:ascii="Times New Roman" w:hAnsi="Times New Roman" w:cs="Times New Roman"/>
                <w:sz w:val="21"/>
                <w:szCs w:val="21"/>
              </w:rPr>
              <w:t>направлен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836574">
              <w:rPr>
                <w:rFonts w:ascii="Times New Roman" w:hAnsi="Times New Roman" w:cs="Times New Roman"/>
                <w:sz w:val="21"/>
                <w:szCs w:val="21"/>
              </w:rPr>
              <w:t>ных</w:t>
            </w:r>
            <w:proofErr w:type="gramEnd"/>
            <w:r w:rsidRPr="00836574">
              <w:rPr>
                <w:rFonts w:ascii="Times New Roman" w:hAnsi="Times New Roman" w:cs="Times New Roman"/>
                <w:sz w:val="21"/>
                <w:szCs w:val="21"/>
              </w:rPr>
              <w:t xml:space="preserve"> по одной прямой. Равнодействующая двух сил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56C3B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Равнодействующая сил. Сложение двух сил, направ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ленных по одной прямой в одном направлении и </w:t>
            </w:r>
            <w:proofErr w:type="gramStart"/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противоположных. </w:t>
            </w:r>
            <w:proofErr w:type="gramStart"/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Графическое</w:t>
            </w:r>
            <w:proofErr w:type="gramEnd"/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изоб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ражение равно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действующей двух сил</w:t>
            </w:r>
          </w:p>
        </w:tc>
        <w:tc>
          <w:tcPr>
            <w:tcW w:w="2694" w:type="dxa"/>
          </w:tcPr>
          <w:p w:rsidR="002068F3" w:rsidRPr="001C28B1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proofErr w:type="gramEnd"/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ви-тие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приобрете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знаний о равнодействующей двух сил,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воспита-ние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ценност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отноше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-ния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телю,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зультатам обучения,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тальный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тод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при изучении равнодействующей двух сил, самостоя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тельно прини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решения, обосновывать и оценивать результаты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-вий, разви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ие творческой 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инициатив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ы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1C28B1" w:rsidRDefault="002068F3" w:rsidP="00CA70EA">
            <w:pPr>
              <w:tabs>
                <w:tab w:val="left" w:pos="17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Умение </w:t>
            </w:r>
            <w:proofErr w:type="gramStart"/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</w:t>
            </w:r>
            <w:proofErr w:type="gramEnd"/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различие между теоре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тическими 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делями и реаль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объектами; овладение способами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хождения равнодейст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вующей двух сил,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работать в группе.</w:t>
            </w:r>
          </w:p>
          <w:p w:rsidR="002068F3" w:rsidRDefault="002068F3" w:rsidP="00CA70EA">
            <w:pPr>
              <w:tabs>
                <w:tab w:val="left" w:pos="17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1C28B1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рименять </w:t>
            </w:r>
            <w:proofErr w:type="gramStart"/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равно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действу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ющей двух сил при решении задач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изображать равнодейст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вующую силу графически; овладеть ком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муникативными универсальны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 учебными действиями при ответах на вопросы по закреплению материала;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шать задачи на применение знаний о равно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действующей двух сил,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водить наблю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дения, анализи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ровать их, 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лать выводы.</w:t>
            </w:r>
            <w:r w:rsidRPr="001C2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змерять и </w:t>
            </w:r>
            <w:proofErr w:type="gramStart"/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считывать</w:t>
            </w:r>
            <w:proofErr w:type="gramEnd"/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 формуле равно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действующую двух сил, овла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деть расчетным способом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C28B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хождения равнодействующей двух сил.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30/20</w:t>
            </w:r>
          </w:p>
        </w:tc>
        <w:tc>
          <w:tcPr>
            <w:tcW w:w="1276" w:type="dxa"/>
            <w:gridSpan w:val="2"/>
          </w:tcPr>
          <w:p w:rsidR="002068F3" w:rsidRPr="001C28B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1C28B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C28B1">
              <w:rPr>
                <w:rFonts w:ascii="Times New Roman" w:hAnsi="Times New Roman" w:cs="Times New Roman"/>
                <w:sz w:val="21"/>
                <w:szCs w:val="21"/>
              </w:rPr>
              <w:t xml:space="preserve">Сила трения. </w:t>
            </w:r>
          </w:p>
          <w:p w:rsidR="002068F3" w:rsidRPr="00856C3B" w:rsidRDefault="002068F3" w:rsidP="00CA70EA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125702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Сила трения. </w:t>
            </w:r>
            <w:proofErr w:type="gramStart"/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мерение</w:t>
            </w:r>
            <w:proofErr w:type="gramEnd"/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 тре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ния скольжения. Сравнение силы трения 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скольжения с силой трения качения. </w:t>
            </w:r>
            <w:proofErr w:type="gramStart"/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Сравне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proofErr w:type="gramEnd"/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 трения с весом тела. Трение покоя. </w:t>
            </w:r>
          </w:p>
          <w:p w:rsidR="002068F3" w:rsidRPr="00856C3B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Ф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-дам трения в природе; раз-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витие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-ских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 уме-ний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приобрете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нии знаний о силе трения и видах трения,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воспитание 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го отношения 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друг к другу, к учителю, к результатам обучения;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умений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льный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тод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при изучении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 трения, са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мостоятельно принимать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шения, обос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новывать и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 инициативы.</w:t>
            </w:r>
            <w:proofErr w:type="gramEnd"/>
          </w:p>
        </w:tc>
        <w:tc>
          <w:tcPr>
            <w:tcW w:w="3118" w:type="dxa"/>
          </w:tcPr>
          <w:p w:rsidR="002068F3" w:rsidRPr="00204A83" w:rsidRDefault="002068F3" w:rsidP="00CA70EA">
            <w:pPr>
              <w:tabs>
                <w:tab w:val="left" w:pos="17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Умение </w:t>
            </w:r>
            <w:proofErr w:type="gramStart"/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принимать</w:t>
            </w:r>
            <w:proofErr w:type="gramEnd"/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информа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цию, анализи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ровать и выде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лять 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основное в прочитанном тексте, нахо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в нем ответы на поставленные вопросы и излагать их,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 находить, анализировать отбирать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формацию,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для этого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тернет.</w:t>
            </w:r>
          </w:p>
          <w:p w:rsidR="002068F3" w:rsidRDefault="002068F3" w:rsidP="00CA70EA">
            <w:pPr>
              <w:tabs>
                <w:tab w:val="left" w:pos="17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204A8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Использовать 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методами науч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познания при исследова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силы тре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ния, проводить наблюдения, обнаруживать зависимость силы трения от шероховатости поверхности, силы нормаль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давления, анализировать и делать выводы; применять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о силе тре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для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практиче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ских задач в повседневной жизни, при обеспечении безопасности жизни; овладеть коммуникатив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учеб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действия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 при ответах на вопросы по закреплению материала.</w:t>
            </w:r>
            <w:proofErr w:type="gramEnd"/>
            <w:r w:rsidRPr="00204A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яснять</w:t>
            </w:r>
            <w:proofErr w:type="gramEnd"/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явления, происходящие из-за наличия силы трения, использовать полученные знания о силе трения и видах трения в повсе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дневной жизни, измерять силу трения сколь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жения, приво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примеры практического применения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 трения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04A8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коя.</w:t>
            </w:r>
          </w:p>
          <w:p w:rsidR="002068F3" w:rsidRPr="00204A8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31/21</w:t>
            </w:r>
          </w:p>
        </w:tc>
        <w:tc>
          <w:tcPr>
            <w:tcW w:w="1276" w:type="dxa"/>
            <w:gridSpan w:val="2"/>
          </w:tcPr>
          <w:p w:rsidR="002068F3" w:rsidRPr="00204A8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04A83">
              <w:rPr>
                <w:rFonts w:ascii="Times New Roman" w:hAnsi="Times New Roman" w:cs="Times New Roman"/>
                <w:sz w:val="21"/>
                <w:szCs w:val="21"/>
              </w:rPr>
              <w:t>Трение в природ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е и технике. </w:t>
            </w:r>
          </w:p>
          <w:p w:rsidR="002068F3" w:rsidRPr="00856C3B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Л. Р. </w:t>
            </w:r>
            <w:r w:rsidRPr="00204A83">
              <w:rPr>
                <w:rFonts w:ascii="Times New Roman" w:hAnsi="Times New Roman" w:cs="Times New Roman"/>
                <w:sz w:val="21"/>
                <w:szCs w:val="21"/>
              </w:rPr>
              <w:t xml:space="preserve"> №7 «</w:t>
            </w:r>
            <w:proofErr w:type="gramStart"/>
            <w:r w:rsidRPr="00204A83">
              <w:rPr>
                <w:rFonts w:ascii="Times New Roman" w:hAnsi="Times New Roman" w:cs="Times New Roman"/>
                <w:sz w:val="21"/>
                <w:szCs w:val="21"/>
              </w:rPr>
              <w:t>Измере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204A83">
              <w:rPr>
                <w:rFonts w:ascii="Times New Roman" w:hAnsi="Times New Roman" w:cs="Times New Roman"/>
                <w:sz w:val="21"/>
                <w:szCs w:val="21"/>
              </w:rPr>
              <w:t>ние</w:t>
            </w:r>
            <w:proofErr w:type="gramEnd"/>
            <w:r w:rsidRPr="00204A83">
              <w:rPr>
                <w:rFonts w:ascii="Times New Roman" w:hAnsi="Times New Roman" w:cs="Times New Roman"/>
                <w:sz w:val="21"/>
                <w:szCs w:val="21"/>
              </w:rPr>
              <w:t xml:space="preserve"> силы трения с помощью </w:t>
            </w:r>
            <w:r w:rsidRPr="00204A83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динамо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204A83">
              <w:rPr>
                <w:rFonts w:ascii="Times New Roman" w:hAnsi="Times New Roman" w:cs="Times New Roman"/>
                <w:sz w:val="21"/>
                <w:szCs w:val="21"/>
              </w:rPr>
              <w:t>метра»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836" w:type="dxa"/>
          </w:tcPr>
          <w:p w:rsidR="002068F3" w:rsidRPr="00431E60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Роль трения в </w:t>
            </w:r>
            <w:proofErr w:type="gramStart"/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тех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нике</w:t>
            </w:r>
            <w:proofErr w:type="gramEnd"/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Способы </w:t>
            </w:r>
            <w:proofErr w:type="gramStart"/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личения</w:t>
            </w:r>
            <w:proofErr w:type="gramEnd"/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умень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 трения.</w:t>
            </w:r>
          </w:p>
          <w:p w:rsidR="002068F3" w:rsidRPr="00856C3B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proofErr w:type="gramEnd"/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твор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ских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 умений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приобрете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знаний о существова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нии трения в природе и технике,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вос-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питание 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ношение друг к другу, к учителю, к результатам обучения,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тальный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тод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сил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ы трения покоя, скольжения; умение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принимать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шения, обос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новывать и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-вий, разви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 инициативы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3118" w:type="dxa"/>
          </w:tcPr>
          <w:p w:rsidR="002068F3" w:rsidRPr="00431E60" w:rsidRDefault="002068F3" w:rsidP="00CA70EA">
            <w:pPr>
              <w:tabs>
                <w:tab w:val="left" w:pos="17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</w:t>
            </w:r>
            <w:proofErr w:type="gramEnd"/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стоятельной постановки цели, планиро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ния хода эксперимента, самоконтроля и оценки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зультатов 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мерения силы трения дина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мометром,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умений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видеть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вий, 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регулятив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учебными действиями при выдвиже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гипотез о причинах возникнове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трения, навыками 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боты в группе.</w:t>
            </w:r>
          </w:p>
          <w:p w:rsidR="002068F3" w:rsidRDefault="002068F3" w:rsidP="00CA70EA">
            <w:pPr>
              <w:tabs>
                <w:tab w:val="left" w:pos="17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2A3CFC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бнаруживать зависимость </w:t>
            </w:r>
            <w:proofErr w:type="gramStart"/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</w:t>
            </w:r>
            <w:proofErr w:type="gramEnd"/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трения от площади опоры, силы нормаль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давления, объяснять полу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ченные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таты, анализи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ровать и делать выводы, уста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навливать фак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ты и различать причины воз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новения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 трения, 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кладывать о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зультатах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1D8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висимости силы трения.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2A3CF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A3CF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рять</w:t>
            </w:r>
            <w:proofErr w:type="gramEnd"/>
            <w:r w:rsidRPr="002A3CF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вес тела, силу трения с помощью дина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-мометра.</w:t>
            </w:r>
            <w:r w:rsidRPr="002A3CF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2A3CF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A3CF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зоваться</w:t>
            </w:r>
            <w:proofErr w:type="gramEnd"/>
            <w:r w:rsidRPr="002A3CF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A3CF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ченными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A3CF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ниями о силе трения и видах трения в повсе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A3CF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дневной жизни. </w:t>
            </w:r>
          </w:p>
          <w:p w:rsidR="002068F3" w:rsidRPr="005F1D85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32/22</w:t>
            </w:r>
          </w:p>
        </w:tc>
        <w:tc>
          <w:tcPr>
            <w:tcW w:w="1276" w:type="dxa"/>
            <w:gridSpan w:val="2"/>
          </w:tcPr>
          <w:p w:rsidR="002068F3" w:rsidRPr="002A3CFC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856C3B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2A3CFC">
              <w:rPr>
                <w:rFonts w:ascii="Times New Roman" w:hAnsi="Times New Roman" w:cs="Times New Roman"/>
                <w:sz w:val="21"/>
                <w:szCs w:val="21"/>
              </w:rPr>
              <w:t>Обобща-ющий</w:t>
            </w:r>
            <w:proofErr w:type="gramEnd"/>
            <w:r w:rsidRPr="002A3CFC">
              <w:rPr>
                <w:rFonts w:ascii="Times New Roman" w:hAnsi="Times New Roman" w:cs="Times New Roman"/>
                <w:sz w:val="21"/>
                <w:szCs w:val="21"/>
              </w:rPr>
              <w:t xml:space="preserve"> урок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 теме «Силы в природе»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716BDD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Изменение </w:t>
            </w:r>
            <w:proofErr w:type="gramStart"/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скорос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</w:t>
            </w:r>
            <w:proofErr w:type="gramEnd"/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тела при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 на него других тел. Сила – 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 изменения 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-рости движения. Сила - 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мера </w:t>
            </w:r>
            <w:proofErr w:type="gramStart"/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взаи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модействия</w:t>
            </w:r>
            <w:proofErr w:type="gramEnd"/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Сила - 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векторная физическая вели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60907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чина. Графическое изображение силы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Сила тяжести. </w:t>
            </w:r>
            <w:proofErr w:type="gramStart"/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личие</w:t>
            </w:r>
            <w:proofErr w:type="gramEnd"/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тяготения между всеми тела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ми. Зависимость силы тяжести от массы тела. </w:t>
            </w:r>
            <w:proofErr w:type="gramStart"/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правление</w:t>
            </w:r>
            <w:proofErr w:type="gramEnd"/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 тяжести. </w:t>
            </w:r>
            <w:proofErr w:type="gramStart"/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Свобод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ное</w:t>
            </w:r>
            <w:proofErr w:type="gramEnd"/>
            <w:r w:rsidRPr="008016F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падение тел. 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Возникновение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лы упругости. </w:t>
            </w:r>
            <w:proofErr w:type="gramStart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яснение</w:t>
            </w:r>
            <w:proofErr w:type="gramEnd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природы силы упругости. Опытные </w:t>
            </w:r>
            <w:proofErr w:type="gramStart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подтвер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ждения</w:t>
            </w:r>
            <w:proofErr w:type="gramEnd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сущест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вования силы упругости. </w:t>
            </w:r>
            <w:proofErr w:type="gramStart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лировка</w:t>
            </w:r>
            <w:proofErr w:type="gramEnd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закона Гука. Точка </w:t>
            </w:r>
            <w:proofErr w:type="gramStart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ложения</w:t>
            </w:r>
            <w:proofErr w:type="gramEnd"/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 упругости и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6BD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правление ее действия.</w:t>
            </w:r>
          </w:p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Вес тела. Отличие веса тела от силы тяжести. Точка 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приложения веса тела и направление ее действия. </w:t>
            </w:r>
            <w:proofErr w:type="gramStart"/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Еди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ница</w:t>
            </w:r>
            <w:proofErr w:type="gramEnd"/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силы. </w:t>
            </w:r>
            <w:proofErr w:type="gramStart"/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мула</w:t>
            </w:r>
            <w:proofErr w:type="gramEnd"/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для опре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деления силы тя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жести и веса тела.</w:t>
            </w:r>
          </w:p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Наличие тяготения между всеми </w:t>
            </w:r>
            <w:proofErr w:type="gramStart"/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</w:t>
            </w:r>
            <w:proofErr w:type="gramEnd"/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Зависимость силы тяжести от массы. Сила </w:t>
            </w:r>
            <w:proofErr w:type="gramStart"/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тяжес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</w:t>
            </w:r>
            <w:proofErr w:type="gramEnd"/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 других пла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-нетах.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Физические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ха</w:t>
            </w:r>
            <w:r w:rsidRPr="00856C3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ктеристики планет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Равнодействующая сил. Сложение двух сил, направ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ленных по одной прямой в одном направлении и </w:t>
            </w:r>
            <w:proofErr w:type="gramStart"/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противоположных. </w:t>
            </w:r>
            <w:proofErr w:type="gramStart"/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Графическое</w:t>
            </w:r>
            <w:proofErr w:type="gramEnd"/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изоб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ражение равно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365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действующей двух сил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Pr="00125702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Сила трения. </w:t>
            </w:r>
            <w:proofErr w:type="gramStart"/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мерение</w:t>
            </w:r>
            <w:proofErr w:type="gramEnd"/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 тре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ния скольжения. Сравнение силы трения скольжения с силой трения качения. </w:t>
            </w:r>
            <w:proofErr w:type="gramStart"/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Сравне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proofErr w:type="gramEnd"/>
            <w:r w:rsidRPr="0012570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 трения с весом тела. Трение покоя. </w:t>
            </w:r>
          </w:p>
          <w:p w:rsidR="002068F3" w:rsidRPr="00856C3B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Роль трения в </w:t>
            </w:r>
            <w:proofErr w:type="gramStart"/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тех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нике</w:t>
            </w:r>
            <w:proofErr w:type="gramEnd"/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Способы </w:t>
            </w:r>
            <w:proofErr w:type="gramStart"/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личения</w:t>
            </w:r>
            <w:proofErr w:type="gramEnd"/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умень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31E6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 трения.</w:t>
            </w:r>
          </w:p>
        </w:tc>
        <w:tc>
          <w:tcPr>
            <w:tcW w:w="2694" w:type="dxa"/>
          </w:tcPr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Ф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proofErr w:type="gramEnd"/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твор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 умений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приобрете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новых знаний, цен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ношение друг к другу, к учителю,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зультатам обучения;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формирова-ние умений 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принимать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 и обос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новывать их,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 оценивать результаты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-вий, разви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ие </w:t>
            </w:r>
            <w:r w:rsidRPr="0014746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инициатив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ы</w:t>
            </w:r>
          </w:p>
        </w:tc>
        <w:tc>
          <w:tcPr>
            <w:tcW w:w="3118" w:type="dxa"/>
          </w:tcPr>
          <w:p w:rsidR="002068F3" w:rsidRPr="00F3164E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универсальными учебными действиями при решении качественных и количест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венных задач.</w:t>
            </w:r>
          </w:p>
          <w:p w:rsidR="002068F3" w:rsidRPr="009F191C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9F191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F3164E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рименять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весе тела, силе, равно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действующей сил при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задач, гра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фически изоб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ражать силы, находить их равнодействующую, анализи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ровать, сравни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-вать и делать выводы, 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явление тяготения, овла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деть вычисли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тельным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собом для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хождения веса тела, равно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действующей сил, силы тя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жести, перево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единицы измерения.</w:t>
            </w:r>
          </w:p>
          <w:p w:rsidR="002068F3" w:rsidRPr="00F3164E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33 /23</w:t>
            </w:r>
          </w:p>
        </w:tc>
        <w:tc>
          <w:tcPr>
            <w:tcW w:w="1276" w:type="dxa"/>
            <w:gridSpan w:val="2"/>
          </w:tcPr>
          <w:p w:rsidR="002068F3" w:rsidRPr="007C6908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9F191C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C6908">
              <w:rPr>
                <w:rFonts w:ascii="Times New Roman" w:hAnsi="Times New Roman" w:cs="Times New Roman"/>
                <w:b/>
                <w:sz w:val="21"/>
                <w:szCs w:val="21"/>
              </w:rPr>
              <w:t>КР № 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 теме</w:t>
            </w:r>
            <w:r w:rsidRPr="009F191C">
              <w:rPr>
                <w:rFonts w:ascii="Times New Roman" w:hAnsi="Times New Roman" w:cs="Times New Roman"/>
                <w:sz w:val="21"/>
                <w:szCs w:val="21"/>
              </w:rPr>
              <w:t xml:space="preserve"> «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Силы в природе</w:t>
            </w:r>
            <w:r w:rsidRPr="009F191C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F3164E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Изменение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скорос-ти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тела при дейст-вии на него других тел. Сила – причи-на изменения ско-рости движения. Сила - мера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взаи-модействия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тел. Сила - векторная физическая вели-чина. Графическое изображение силы. Сила тяжести.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На-личие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тяготения между всеми тела-ми. Зависимость силы тяжести от массы тела.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На-правление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силы тяжести.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Свобод-ное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падение тел. Возникновение си-лы упругости.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Вы-яснение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природы силы упругости. Опытные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подтвер-ждения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сущест-вования силы упругости.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Форму-лировка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закона Гука. Точка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при-ложения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 упругости и на-правление ее действия.</w:t>
            </w:r>
          </w:p>
          <w:p w:rsidR="002068F3" w:rsidRPr="00F3164E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Вес тела. Отличие веса тела от силы тяжести. Точка приложения веса тела и направление ее действия.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Еди-ница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силы.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Фор-мула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для опре-деления силы тя-жести и веса тела.</w:t>
            </w:r>
          </w:p>
          <w:p w:rsidR="002068F3" w:rsidRPr="00F3164E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Наличие тяготения между всеми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тела-ми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Зависимость силы тяжести от массы. Сила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тяжес-ти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 других пла-нетах.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Физические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хактеристики планет.</w:t>
            </w:r>
          </w:p>
          <w:p w:rsidR="002068F3" w:rsidRPr="00F3164E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Равнодействующая сил. Сложение двух сил, направ-ленных по одной прямой в одном направлении и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противоположных.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Графическое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изоб-ражение равно-действующей двух сил.</w:t>
            </w:r>
          </w:p>
          <w:p w:rsidR="002068F3" w:rsidRPr="00F3164E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Сила трения.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Из-мерение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 тре-ния скольжения. Сравнение силы трения скольжения с силой трения качения.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Сравне-ние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 трения с весом тела. Трение покоя. </w:t>
            </w:r>
          </w:p>
          <w:p w:rsidR="002068F3" w:rsidRPr="00F3164E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Роль трения в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тех-нике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Способы </w:t>
            </w:r>
            <w:proofErr w:type="gramStart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уве-личения</w:t>
            </w:r>
            <w:proofErr w:type="gramEnd"/>
            <w:r w:rsidRPr="00F3164E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умень-шения трения.</w:t>
            </w:r>
          </w:p>
          <w:p w:rsidR="002068F3" w:rsidRPr="00797972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.</w:t>
            </w:r>
          </w:p>
        </w:tc>
        <w:tc>
          <w:tcPr>
            <w:tcW w:w="2694" w:type="dxa"/>
          </w:tcPr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Ф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интел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-лектуальных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способностей учащихся;</w:t>
            </w:r>
          </w:p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отношение к физике как элементу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общечело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веческой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культуры;</w:t>
            </w:r>
          </w:p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мотивация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образователь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деятель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школь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ников на основе лич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ностно ориен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тированного подхода;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мирование ценностных отношений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результатам обучения.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Ф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-ние умений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предъ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являть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-мацию в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образной, символиче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ской формах, анализировать и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ную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 в соот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ветствии с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ставленными зада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чами,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витие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ия выражать свои мысли.</w:t>
            </w:r>
          </w:p>
        </w:tc>
        <w:tc>
          <w:tcPr>
            <w:tcW w:w="2551" w:type="dxa"/>
          </w:tcPr>
          <w:p w:rsidR="002068F3" w:rsidRPr="00FE375A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мения </w:t>
            </w:r>
            <w:proofErr w:type="gramStart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зоваться</w:t>
            </w:r>
            <w:proofErr w:type="gramEnd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дами научного исследования явлений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роды,  оцени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границы погрешностей результатов измерений;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умения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менять теоре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тические знания по физике на практике,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шать физиче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ские задачи на применение полученных знаний;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умения и навыки 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менять полу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ченные знания для решения практич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еских задач повсе-дневной жиз-ни,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развитие творческого мышления на основе форми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рования умений устанавливать факты, разли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причины и следствия, стро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ить модели и выдвигать гипо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тезы, отыски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формули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ровать док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аза-тельства выдви-нутых гипотез</w:t>
            </w:r>
            <w:proofErr w:type="gramEnd"/>
          </w:p>
        </w:tc>
      </w:tr>
      <w:tr w:rsidR="002068F3" w:rsidRPr="008A54A5" w:rsidTr="00524CD9">
        <w:trPr>
          <w:gridAfter w:val="7"/>
          <w:wAfter w:w="13608" w:type="dxa"/>
        </w:trPr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34/1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Давление твердых тел, жидкостей и газов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Анализ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контроль-ной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работы. </w:t>
            </w:r>
            <w:r w:rsidRPr="00F91614">
              <w:rPr>
                <w:rFonts w:ascii="Times New Roman" w:hAnsi="Times New Roman" w:cs="Times New Roman"/>
                <w:sz w:val="21"/>
                <w:szCs w:val="21"/>
              </w:rPr>
              <w:t>Давление.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F3164E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Давление – </w:t>
            </w:r>
            <w:proofErr w:type="gramStart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ческая</w:t>
            </w:r>
            <w:proofErr w:type="gramEnd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величина. Способы </w:t>
            </w:r>
            <w:proofErr w:type="gramStart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нахож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дения</w:t>
            </w:r>
            <w:proofErr w:type="gramEnd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давления. Единицы давления. Зависимость </w:t>
            </w:r>
            <w:proofErr w:type="gramStart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ду</w:t>
            </w:r>
            <w:proofErr w:type="gramEnd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силой давления, давлением и пло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щадью опоры. </w:t>
            </w:r>
            <w:proofErr w:type="gramStart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ление</w:t>
            </w:r>
            <w:proofErr w:type="gramEnd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природе и технике.</w:t>
            </w:r>
            <w:r w:rsidRPr="00B017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A4C0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Выясне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A4C0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proofErr w:type="gramEnd"/>
            <w:r w:rsidRPr="001A4C0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способов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A4C0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нения давления в быту и технике</w:t>
            </w:r>
          </w:p>
        </w:tc>
        <w:tc>
          <w:tcPr>
            <w:tcW w:w="2694" w:type="dxa"/>
          </w:tcPr>
          <w:p w:rsidR="002068F3" w:rsidRPr="00B01774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твор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х 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 умений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приобрете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-нии знаний о давлении и способах его изменения; воспитание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 отношения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обучения;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при изучении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умения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 принимать решения, 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основывать и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 инициативы</w:t>
            </w:r>
            <w:r w:rsidRPr="00B0177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086E3A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</w:t>
            </w:r>
            <w:proofErr w:type="gramEnd"/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универсальными учебными действиями при выдвиже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гипотез о причинах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личного действия силы и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тальной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верке выдви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гаемых гипо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тез, выполне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ментального домашнего задания 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шении задач.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086E3A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роводить </w:t>
            </w:r>
            <w:proofErr w:type="gramStart"/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людения</w:t>
            </w:r>
            <w:proofErr w:type="gramEnd"/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обна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руживать зави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симость давле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от площади опоры,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результаты во время прове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дения опыт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ов, 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сравнивать, ана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лизировать, 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лать выводы.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змерять </w:t>
            </w:r>
            <w:proofErr w:type="gramStart"/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proofErr w:type="gramEnd"/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владеть расчетным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собом нахож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дения давления, переводить 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новные едини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цы давления в кПа и гПа, приводить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меры, показы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вающие зависи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мость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вующей силы от площади опоры, 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 знания о давлении в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86E3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вседневной жизни.</w:t>
            </w:r>
          </w:p>
          <w:p w:rsidR="002068F3" w:rsidRPr="00086E3A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35/2</w:t>
            </w:r>
          </w:p>
        </w:tc>
        <w:tc>
          <w:tcPr>
            <w:tcW w:w="1276" w:type="dxa"/>
            <w:gridSpan w:val="2"/>
          </w:tcPr>
          <w:p w:rsidR="002068F3" w:rsidRPr="00AA79F4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A79F4">
              <w:rPr>
                <w:rFonts w:ascii="Times New Roman" w:hAnsi="Times New Roman" w:cs="Times New Roman"/>
                <w:sz w:val="21"/>
                <w:szCs w:val="21"/>
              </w:rPr>
              <w:t>Давление газа.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Причины </w:t>
            </w:r>
            <w:proofErr w:type="gramStart"/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возник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новения</w:t>
            </w:r>
            <w:proofErr w:type="gramEnd"/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давления газа.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Зависимость давления газа </w:t>
            </w:r>
            <w:proofErr w:type="gramStart"/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</w:t>
            </w:r>
            <w:proofErr w:type="gramEnd"/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массы от объе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 и температуры</w:t>
            </w:r>
          </w:p>
        </w:tc>
        <w:tc>
          <w:tcPr>
            <w:tcW w:w="2694" w:type="dxa"/>
          </w:tcPr>
          <w:p w:rsidR="002068F3" w:rsidRPr="00AA79F4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proofErr w:type="gramEnd"/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лению газа;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х 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способност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практиче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й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обретении знаний о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лении газа,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воспитание 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 отношения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обучения;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при изучении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ления газа,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умение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принимать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шения, обос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новывать и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 инициативы.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</w:t>
            </w:r>
            <w:proofErr w:type="gramEnd"/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универсальными учебными действиями при выдвиже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гипотез о причинах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 газа и их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ментальной, при выполне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ментального домашнего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дания;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умение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выражать свои мысли при решении качественных задач</w:t>
            </w:r>
          </w:p>
        </w:tc>
        <w:tc>
          <w:tcPr>
            <w:tcW w:w="2551" w:type="dxa"/>
          </w:tcPr>
          <w:p w:rsidR="002068F3" w:rsidRPr="00DE1C40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бъяснять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висимость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 газа от температуры, делать выводы, кратко и четко отвечать на воп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росы по закреп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лению мате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риала, устанав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ливать факты об одинако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сти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давлении газа по всем направлениям на основе опы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та, систематизи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ровать знания с помощью таб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-лиц, </w:t>
            </w:r>
            <w:r w:rsidRPr="00DE1C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понимать и объяснять уменьшение (увеличение) объема 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газа, увеличение (уменьшение) его давления на основе молеку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лярно-кинети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ческой теории строения 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щества, 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знания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повседневной жизни и тех-нике</w:t>
            </w:r>
            <w:proofErr w:type="gramEnd"/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36/3</w:t>
            </w:r>
          </w:p>
        </w:tc>
        <w:tc>
          <w:tcPr>
            <w:tcW w:w="1276" w:type="dxa"/>
            <w:gridSpan w:val="2"/>
          </w:tcPr>
          <w:p w:rsidR="002068F3" w:rsidRPr="00DE1C40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E1C40">
              <w:rPr>
                <w:rFonts w:ascii="Times New Roman" w:hAnsi="Times New Roman" w:cs="Times New Roman"/>
                <w:sz w:val="21"/>
                <w:szCs w:val="21"/>
              </w:rPr>
              <w:t xml:space="preserve">Передача давления </w:t>
            </w:r>
            <w:proofErr w:type="gramStart"/>
            <w:r w:rsidRPr="00DE1C40">
              <w:rPr>
                <w:rFonts w:ascii="Times New Roman" w:hAnsi="Times New Roman" w:cs="Times New Roman"/>
                <w:sz w:val="21"/>
                <w:szCs w:val="21"/>
              </w:rPr>
              <w:t>жидкостя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DE1C40">
              <w:rPr>
                <w:rFonts w:ascii="Times New Roman" w:hAnsi="Times New Roman" w:cs="Times New Roman"/>
                <w:sz w:val="21"/>
                <w:szCs w:val="21"/>
              </w:rPr>
              <w:t>ми</w:t>
            </w:r>
            <w:proofErr w:type="gramEnd"/>
            <w:r w:rsidRPr="00DE1C40">
              <w:rPr>
                <w:rFonts w:ascii="Times New Roman" w:hAnsi="Times New Roman" w:cs="Times New Roman"/>
                <w:sz w:val="21"/>
                <w:szCs w:val="21"/>
              </w:rPr>
              <w:t xml:space="preserve"> и газами.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Различия между твердыми телами, жидкостями и </w:t>
            </w:r>
            <w:proofErr w:type="gramStart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газа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</w:t>
            </w:r>
            <w:proofErr w:type="gramEnd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Передача </w:t>
            </w:r>
            <w:proofErr w:type="gramStart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</w:t>
            </w:r>
            <w:proofErr w:type="gramEnd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жидкостью и газом. Закон </w:t>
            </w:r>
            <w:proofErr w:type="gramStart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каля</w:t>
            </w:r>
            <w:proofErr w:type="gramEnd"/>
          </w:p>
        </w:tc>
        <w:tc>
          <w:tcPr>
            <w:tcW w:w="2694" w:type="dxa"/>
          </w:tcPr>
          <w:p w:rsidR="002068F3" w:rsidRPr="00DE1C40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зако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ну Паскаля;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практиче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-ских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й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обретении знаний о 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редаче давле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жидкос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тями и газами и законе Пас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каля,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воспи-тание 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ношени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зультатам обучения;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при изучении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кона Паскаля;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принимать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шения, обос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новывать и оценивать результаты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 инициативы</w:t>
            </w:r>
            <w:proofErr w:type="gramEnd"/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4B561B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</w:t>
            </w:r>
            <w:proofErr w:type="gramEnd"/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универсальными учебными действиями при выдвиже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гипотез о передаче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 жидкос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тями и газами, при объясне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причин возникнове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ряби на воде,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ментальной проверке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двигаемых 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потез, при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шении качест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венных задач и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тального 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машнего зада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ния; приоб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рести опыт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поиска и анализа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формации с использова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нием Интер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нета и допол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нительной литературы.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роводить </w:t>
            </w:r>
            <w:proofErr w:type="gramStart"/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-людение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опы-тов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анализиро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-вать их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делать выводы, кратко и четко отве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на вопросы по закреплению материала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, 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смысл закона Паскаля, принципы действия пнев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матического молотка;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причину передачи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костью или га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зом одинаково во все стороны; пользоваться полученными знаниями в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B561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вседневной жизни.</w:t>
            </w: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37/4</w:t>
            </w:r>
          </w:p>
        </w:tc>
        <w:tc>
          <w:tcPr>
            <w:tcW w:w="1276" w:type="dxa"/>
            <w:gridSpan w:val="2"/>
          </w:tcPr>
          <w:p w:rsidR="002068F3" w:rsidRPr="007A187D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DE1C40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A187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Давление в жидкости и газе. 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DE1C40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Наличие давления внутри жидкости. Увеличение </w:t>
            </w:r>
            <w:proofErr w:type="gramStart"/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 глубиной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гружения.</w:t>
            </w:r>
          </w:p>
        </w:tc>
        <w:tc>
          <w:tcPr>
            <w:tcW w:w="2694" w:type="dxa"/>
          </w:tcPr>
          <w:p w:rsidR="002068F3" w:rsidRPr="007A187D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лению в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кости и газе; разви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тие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практиче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й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обретении знаний о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лении в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кости и газе,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воспитание 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го отношения 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друг к дру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гу, к учителю, к результатам обучения;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зование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иссле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дования при изучении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 в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-кости и газе; умение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принимать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шения, обос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новывать и оценивать результаты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 инициативы</w:t>
            </w:r>
            <w:proofErr w:type="gramEnd"/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494B8F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Овладение 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 универсальными учебными действиями при выдвиже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гипотез о причинах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гибания плен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 (опыты из учебника) и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тальной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верке сущест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вования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ления внутри 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жидкости, при решении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дач на расчет давления,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полнении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тального 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машнего зада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ния;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умение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 искать, анализировать и отбирать информацию при подготов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ке презен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тации «Пнев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матические машины и инструменты» с помощью Интернета и дополнитель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 литерату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ры;</w:t>
            </w:r>
            <w:proofErr w:type="gramEnd"/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работать в группе.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494B8F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рименять </w:t>
            </w:r>
            <w:proofErr w:type="gramStart"/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давлении в жидкостях и газах при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задач;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яснять принцип действия отбой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ного молотка, пескоструйных инструментов, 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пневматических тормозов; гра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мотно докла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дывать о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зультатах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следования, кратко и четко отвечать на вопросы по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креплению 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териала, анали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зировать срав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нительную таб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94B8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лицу давления газа, жидкости, твердого тела.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38/5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DE1C40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Расчет давления твердых тел, жидкостей и газов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Давление – </w:t>
            </w:r>
            <w:proofErr w:type="gramStart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ческая</w:t>
            </w:r>
            <w:proofErr w:type="gramEnd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величина. Способы </w:t>
            </w:r>
            <w:proofErr w:type="gramStart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нахож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дения</w:t>
            </w:r>
            <w:proofErr w:type="gramEnd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давления. Единицы давления. Зависимость </w:t>
            </w:r>
            <w:proofErr w:type="gramStart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ду</w:t>
            </w:r>
            <w:proofErr w:type="gramEnd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силой давления, давлением и пло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щадью опоры. </w:t>
            </w:r>
            <w:proofErr w:type="gramStart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ление</w:t>
            </w:r>
            <w:proofErr w:type="gramEnd"/>
            <w:r w:rsidRPr="00F9161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природе и технике.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Причины возникновения давления газа.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висимость</w:t>
            </w:r>
            <w:proofErr w:type="gramEnd"/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газа данной массы от объема и температуры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личия</w:t>
            </w:r>
            <w:proofErr w:type="gramEnd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между твер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дыми телами,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костями и газами. Передача давления жидкостью и </w:t>
            </w:r>
            <w:proofErr w:type="gramStart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зом</w:t>
            </w:r>
            <w:proofErr w:type="gramEnd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Закон </w:t>
            </w:r>
            <w:proofErr w:type="gramStart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Паска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 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Наличие </w:t>
            </w:r>
            <w:proofErr w:type="gramStart"/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внутри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кости. Увеличение давления с </w:t>
            </w:r>
            <w:proofErr w:type="gramStart"/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глуби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</w:t>
            </w:r>
            <w:proofErr w:type="gramEnd"/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погружения.</w:t>
            </w:r>
          </w:p>
          <w:p w:rsidR="002068F3" w:rsidRPr="00DE1C40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Pr="00FC009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явлению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 в окру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жающей сре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де; разви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тие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практиче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й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самостоя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шл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обретении знаний о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лении в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кости и газе,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воспитание 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отношени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результатам обучения;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 ние</w:t>
            </w:r>
            <w:proofErr w:type="gramEnd"/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решения и обосновы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их,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 инициативы</w:t>
            </w:r>
            <w:r w:rsidRPr="00FC00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4070CD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Овладение </w:t>
            </w:r>
            <w:proofErr w:type="gramStart"/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</w:t>
            </w:r>
            <w:proofErr w:type="gramEnd"/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универсальными учебными действиями при решении качественных и количест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венных задач для нахожде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ния давления жидкости на дно и стенки сосуда;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уме-ние 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самостоя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тельно нахо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дить, анализи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ровать и отби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 с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пользованием интернет-ре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сурсов и 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полнительной литературы при подго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товке презен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тации «Гидро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статический парадокс».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4070CD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бнаруживать зависимость между </w:t>
            </w:r>
            <w:proofErr w:type="gramStart"/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нием</w:t>
            </w:r>
            <w:proofErr w:type="gramEnd"/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плот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ностью и высо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той столба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кости, 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 знания о давлении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кости и газа при решении задач; докладывать о результатах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 по теме «Гидроста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тический пара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докс».</w:t>
            </w:r>
            <w:r w:rsidRPr="004070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змерять давление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кости на дно и стенки сосуда, использовать </w:t>
            </w:r>
            <w:proofErr w:type="gramStart"/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расчетный</w:t>
            </w:r>
            <w:proofErr w:type="gramEnd"/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 для нахож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дения давления жидкости и газа на дно и стенки сосуда, 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знания о давлении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костей и газов в повсе</w:t>
            </w:r>
            <w:r w:rsidRPr="004070C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дневной жизни.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39/6</w:t>
            </w:r>
          </w:p>
        </w:tc>
        <w:tc>
          <w:tcPr>
            <w:tcW w:w="1276" w:type="dxa"/>
            <w:gridSpan w:val="2"/>
          </w:tcPr>
          <w:p w:rsidR="002068F3" w:rsidRPr="008A73B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DE1C40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8A73B2">
              <w:rPr>
                <w:rFonts w:ascii="Times New Roman" w:hAnsi="Times New Roman" w:cs="Times New Roman"/>
                <w:sz w:val="21"/>
                <w:szCs w:val="21"/>
              </w:rPr>
              <w:t>Сообща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8A73B2">
              <w:rPr>
                <w:rFonts w:ascii="Times New Roman" w:hAnsi="Times New Roman" w:cs="Times New Roman"/>
                <w:sz w:val="21"/>
                <w:szCs w:val="21"/>
              </w:rPr>
              <w:t>ющиеся</w:t>
            </w:r>
            <w:proofErr w:type="gramEnd"/>
            <w:r w:rsidRPr="008A73B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8A73B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сосуды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836" w:type="dxa"/>
          </w:tcPr>
          <w:p w:rsidR="002068F3" w:rsidRPr="00DE1C40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Обоснование </w:t>
            </w:r>
            <w:proofErr w:type="gramStart"/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положения</w:t>
            </w:r>
            <w:proofErr w:type="gramEnd"/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поверх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ности однородной 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жидкости в сооб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щающихся сосудах на одном уровне, а жидкостей с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 плотностью — на разных уровнях. Устрой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ство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при-нцип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действие шлюза.</w:t>
            </w:r>
          </w:p>
        </w:tc>
        <w:tc>
          <w:tcPr>
            <w:tcW w:w="2694" w:type="dxa"/>
          </w:tcPr>
          <w:p w:rsidR="002068F3" w:rsidRPr="008A73B2" w:rsidRDefault="002068F3" w:rsidP="00CA70EA">
            <w:pP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Ф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сооб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щающимся 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судам; разви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 уме-ний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самостоя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приобретении новых знаний,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воспитание 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 отношения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зультатам обу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чения; 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при изу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чении распо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ложения уров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 жидкости в сообщающих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ся сосудах;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умения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ре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шения и обосновыв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ать их,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A73B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 инициативы</w:t>
            </w:r>
            <w:proofErr w:type="gramEnd"/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327B2D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Овладение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</w:t>
            </w:r>
            <w:proofErr w:type="gramEnd"/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стоятельного приобретения 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знаний о 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общающихся сосудах (уметь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тать с текстом учебника), вос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принимать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вать, предъяв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лять информа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цию в словес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образной форме, выде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лять основное содержание прочитанного текста, нахо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в нем 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веты на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проб-лемные 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сы, 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регуля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тивными уни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версальными учебными действиями при решении качественных задач и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полнении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-тальных 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ний;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умение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proofErr w:type="gramEnd"/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находить, анализировать и отбирать информацию с использо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ванием интер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нет-ресурсов и дополни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тельной лите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ратуры при подготовке презентации «Давление на дне морей и океанов».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рименять </w:t>
            </w:r>
            <w:proofErr w:type="gramStart"/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сообща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ющихся сосу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дах 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для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нения принципа действия техни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ческих устройств и приборов (паро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вой котел, шлю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зы и др.)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, 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зоваться эмпи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рическим мето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дом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вания при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наб-людении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опыта «Установление уровня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кости в сообща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ющихся сосу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дах», анализи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ровать его и делать выводы; докладывать о результатах </w:t>
            </w:r>
            <w:proofErr w:type="gramStart"/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</w:t>
            </w:r>
            <w:proofErr w:type="gramEnd"/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 на дне морей и океа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нов, кратко и четко отвечать на вопросы по закреплению материала, 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наруживать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висимость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соты столба жидкости от ее плотности при равенстве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27B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, 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 знания о сообщающихся сосудах в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вседневной жизни, приво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примеры сообщающихся сосудов в быту</w:t>
            </w: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40/7</w:t>
            </w:r>
          </w:p>
        </w:tc>
        <w:tc>
          <w:tcPr>
            <w:tcW w:w="1276" w:type="dxa"/>
            <w:gridSpan w:val="2"/>
          </w:tcPr>
          <w:p w:rsidR="002068F3" w:rsidRPr="0086760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DE1C40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67603">
              <w:rPr>
                <w:rFonts w:ascii="Times New Roman" w:hAnsi="Times New Roman" w:cs="Times New Roman"/>
                <w:sz w:val="21"/>
                <w:szCs w:val="21"/>
              </w:rPr>
              <w:t xml:space="preserve">Вес воздуха. </w:t>
            </w:r>
            <w:proofErr w:type="gramStart"/>
            <w:r w:rsidRPr="00867603">
              <w:rPr>
                <w:rFonts w:ascii="Times New Roman" w:hAnsi="Times New Roman" w:cs="Times New Roman"/>
                <w:sz w:val="21"/>
                <w:szCs w:val="21"/>
              </w:rPr>
              <w:t>Атмосфер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867603">
              <w:rPr>
                <w:rFonts w:ascii="Times New Roman" w:hAnsi="Times New Roman" w:cs="Times New Roman"/>
                <w:sz w:val="21"/>
                <w:szCs w:val="21"/>
              </w:rPr>
              <w:t>ное</w:t>
            </w:r>
            <w:proofErr w:type="gramEnd"/>
            <w:r w:rsidRPr="00867603">
              <w:rPr>
                <w:rFonts w:ascii="Times New Roman" w:hAnsi="Times New Roman" w:cs="Times New Roman"/>
                <w:sz w:val="21"/>
                <w:szCs w:val="21"/>
              </w:rPr>
              <w:t xml:space="preserve"> давление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DE1C40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Вес воздуха. </w:t>
            </w:r>
            <w:proofErr w:type="gramStart"/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Атмо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сферное</w:t>
            </w:r>
            <w:proofErr w:type="gramEnd"/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давление. Влияние </w:t>
            </w:r>
            <w:proofErr w:type="gramStart"/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атмо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сферного</w:t>
            </w:r>
            <w:proofErr w:type="gramEnd"/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давления на живые организ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мы. Явления, </w:t>
            </w:r>
            <w:proofErr w:type="gramStart"/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тверждающие</w:t>
            </w:r>
            <w:proofErr w:type="gramEnd"/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ществование атмо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сферного давления</w:t>
            </w:r>
          </w:p>
        </w:tc>
        <w:tc>
          <w:tcPr>
            <w:tcW w:w="2694" w:type="dxa"/>
          </w:tcPr>
          <w:p w:rsidR="002068F3" w:rsidRPr="0086760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твор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 умений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приобрете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знаний о весе воздуха и атмосферном давлении</w:t>
            </w:r>
            <w:proofErr w:type="gramStart"/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ос-питание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цен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ношени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зультатам обучения; принимать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 и обос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новывать их,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 оценивать результаты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 инициативы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C3617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</w:t>
            </w:r>
            <w:proofErr w:type="gramEnd"/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стоятельного приобретения знаний о весе воздуха при выполнении опыта по определению силы давле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воздуха; научиться оценивать результаты своей деятель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ности,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видеть воз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можные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вий; </w:t>
            </w:r>
            <w:proofErr w:type="gramStart"/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proofErr w:type="gramEnd"/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регуля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тивными уни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версальными учебными 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действиями на приме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рах 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потез о су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ществовании атмосферного давления для объяснения известных фактов и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тальной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верки гипотез, приобрести опыт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стоятельного поиска, анали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за и отбора информации при подготов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ке презента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ции «Шлюзо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вание» с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пользованием Интернета и дополнитель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 литерату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ры,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монологиче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-ской и диало-гической речи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C3617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И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спользовать эмпирический метод познания при </w:t>
            </w:r>
            <w:proofErr w:type="gramStart"/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рассмот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рении</w:t>
            </w:r>
            <w:proofErr w:type="gramEnd"/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опытов «Подъем воды вслед за порш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нем», «Поступ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ление воды внутрь сосуда», объяснять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и 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лать выводы; применять </w:t>
            </w:r>
            <w:proofErr w:type="gramStart"/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лученные</w:t>
            </w:r>
            <w:proofErr w:type="gramEnd"/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о существо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вании атмо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сферного давле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для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нения принципа действия все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возможных поилок, ливера и т. д., доклады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о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татах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принципа действия шлю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зов, кратко и четко отвечать на 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опросы по закреплению материала, 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яснять влияние атмосферного давления на живые организ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мы, использо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знания об атмосферном давлении в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C3617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вседневной жизни.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41/8</w:t>
            </w:r>
          </w:p>
        </w:tc>
        <w:tc>
          <w:tcPr>
            <w:tcW w:w="1276" w:type="dxa"/>
            <w:gridSpan w:val="2"/>
          </w:tcPr>
          <w:p w:rsidR="002068F3" w:rsidRPr="00B61C2D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86760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C2D">
              <w:rPr>
                <w:rFonts w:ascii="Times New Roman" w:hAnsi="Times New Roman" w:cs="Times New Roman"/>
                <w:sz w:val="21"/>
                <w:szCs w:val="21"/>
              </w:rPr>
              <w:t xml:space="preserve">Измерение </w:t>
            </w:r>
            <w:proofErr w:type="gramStart"/>
            <w:r w:rsidRPr="00B61C2D">
              <w:rPr>
                <w:rFonts w:ascii="Times New Roman" w:hAnsi="Times New Roman" w:cs="Times New Roman"/>
                <w:sz w:val="21"/>
                <w:szCs w:val="21"/>
              </w:rPr>
              <w:t>атмосфер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B61C2D">
              <w:rPr>
                <w:rFonts w:ascii="Times New Roman" w:hAnsi="Times New Roman" w:cs="Times New Roman"/>
                <w:sz w:val="21"/>
                <w:szCs w:val="21"/>
              </w:rPr>
              <w:t>ного</w:t>
            </w:r>
            <w:proofErr w:type="gramEnd"/>
            <w:r w:rsidRPr="00B61C2D">
              <w:rPr>
                <w:rFonts w:ascii="Times New Roman" w:hAnsi="Times New Roman" w:cs="Times New Roman"/>
                <w:sz w:val="21"/>
                <w:szCs w:val="21"/>
              </w:rPr>
              <w:t xml:space="preserve"> давления. Опыт </w:t>
            </w:r>
            <w:proofErr w:type="gramStart"/>
            <w:r w:rsidRPr="00B61C2D">
              <w:rPr>
                <w:rFonts w:ascii="Times New Roman" w:hAnsi="Times New Roman" w:cs="Times New Roman"/>
                <w:sz w:val="21"/>
                <w:szCs w:val="21"/>
              </w:rPr>
              <w:t>Торричел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B61C2D">
              <w:rPr>
                <w:rFonts w:ascii="Times New Roman" w:hAnsi="Times New Roman" w:cs="Times New Roman"/>
                <w:sz w:val="21"/>
                <w:szCs w:val="21"/>
              </w:rPr>
              <w:t>ли</w:t>
            </w:r>
            <w:proofErr w:type="gramEnd"/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Определение </w:t>
            </w:r>
            <w:proofErr w:type="gramStart"/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атмо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сферного</w:t>
            </w:r>
            <w:proofErr w:type="gramEnd"/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ния. Опыт </w:t>
            </w:r>
            <w:proofErr w:type="gramStart"/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Торри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челли</w:t>
            </w:r>
            <w:proofErr w:type="gramEnd"/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 Расчет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лы, с </w:t>
            </w:r>
            <w:proofErr w:type="gramStart"/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которой</w:t>
            </w:r>
            <w:proofErr w:type="gramEnd"/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атмосфера давит на окружающие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меты</w:t>
            </w:r>
          </w:p>
        </w:tc>
        <w:tc>
          <w:tcPr>
            <w:tcW w:w="2694" w:type="dxa"/>
          </w:tcPr>
          <w:p w:rsidR="002068F3" w:rsidRPr="00B61C2D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рению атмо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сферного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 и опыту Торричелли;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творческие способност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ей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практиче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ские умени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й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обретении 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вых знаний,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воспитание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отношени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обучения;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тальный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тод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при изучении атмосферного давления, принимать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 и обос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новывать их,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 оценивать результаты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вий, развит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ие инициативы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B61C2D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</w:t>
            </w:r>
            <w:proofErr w:type="gramEnd"/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универсальными учебными действиями на примерах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движения 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потез при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полнении опыта с маг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дебургскими полушариями для объясне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существо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атмо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сферного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ления, при выполнении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тального 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машнего зада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ния, решении качественных задач;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умение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владеть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моно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логической и диалогиче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ской реч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ью</w:t>
            </w:r>
            <w:r w:rsidRPr="00B61C2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A25712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роводить наб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людения, обна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руживать зави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симость между атмосферным давлением и столбом ртути в трубке,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результаты опыта, делать выводы, разви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теоретиче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ское мышление на основе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ний устанавли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факты су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ществования атмосферного давления, 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кладывать о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зультатах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следования, кратко и четко отвечать на вопросы по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креплению 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-териала, 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рять атмосфер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ное давление, выражать еди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ницы измерения атмосферного давления, нахо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давление с помощью рас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четов;</w:t>
            </w:r>
            <w:proofErr w:type="gramEnd"/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</w:t>
            </w:r>
            <w:proofErr w:type="gramEnd"/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приобре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2571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тенные знания в повседневной жизни.</w:t>
            </w:r>
          </w:p>
          <w:p w:rsidR="002068F3" w:rsidRPr="00A25712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42/9</w:t>
            </w:r>
          </w:p>
        </w:tc>
        <w:tc>
          <w:tcPr>
            <w:tcW w:w="1276" w:type="dxa"/>
            <w:gridSpan w:val="2"/>
          </w:tcPr>
          <w:p w:rsidR="002068F3" w:rsidRPr="00A2571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A2571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25712">
              <w:rPr>
                <w:rFonts w:ascii="Times New Roman" w:hAnsi="Times New Roman" w:cs="Times New Roman"/>
                <w:sz w:val="21"/>
                <w:szCs w:val="21"/>
              </w:rPr>
              <w:t xml:space="preserve">Барометр-анероид. </w:t>
            </w:r>
            <w:proofErr w:type="gramStart"/>
            <w:r w:rsidRPr="00A25712">
              <w:rPr>
                <w:rFonts w:ascii="Times New Roman" w:hAnsi="Times New Roman" w:cs="Times New Roman"/>
                <w:sz w:val="21"/>
                <w:szCs w:val="21"/>
              </w:rPr>
              <w:t>Атмосфер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A25712">
              <w:rPr>
                <w:rFonts w:ascii="Times New Roman" w:hAnsi="Times New Roman" w:cs="Times New Roman"/>
                <w:sz w:val="21"/>
                <w:szCs w:val="21"/>
              </w:rPr>
              <w:t>ное</w:t>
            </w:r>
            <w:proofErr w:type="gramEnd"/>
            <w:r w:rsidRPr="00A25712">
              <w:rPr>
                <w:rFonts w:ascii="Times New Roman" w:hAnsi="Times New Roman" w:cs="Times New Roman"/>
                <w:sz w:val="21"/>
                <w:szCs w:val="21"/>
              </w:rPr>
              <w:t xml:space="preserve"> давление на различных высотах</w:t>
            </w:r>
          </w:p>
          <w:p w:rsidR="002068F3" w:rsidRPr="0086760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Устройство и принцип действия </w:t>
            </w:r>
            <w:r w:rsidRPr="00B1112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барометра-анерои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1112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да. Использование его при </w:t>
            </w:r>
            <w:proofErr w:type="gramStart"/>
            <w:r w:rsidRPr="00B1112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метеороло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1112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гических</w:t>
            </w:r>
            <w:proofErr w:type="gramEnd"/>
            <w:r w:rsidRPr="00B1112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наблюде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1112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ниях. Атмосферное давление на </w:t>
            </w:r>
            <w:proofErr w:type="gramStart"/>
            <w:r w:rsidRPr="00B1112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1112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личных</w:t>
            </w:r>
            <w:proofErr w:type="gramEnd"/>
            <w:r w:rsidRPr="00B1112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высотах.</w:t>
            </w:r>
          </w:p>
        </w:tc>
        <w:tc>
          <w:tcPr>
            <w:tcW w:w="2694" w:type="dxa"/>
          </w:tcPr>
          <w:p w:rsidR="002068F3" w:rsidRPr="00716990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1699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 познава-тельного ин-тереса к изме-рению атм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о-ферного дав-ления при по-мощи баро-метра-анерои-да и  причи-нам измене-ния атмосфер-ного давления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1699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</w:t>
            </w:r>
            <w:proofErr w:type="gramEnd"/>
            <w:r w:rsidRPr="0071699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развитие творческие способностей и практиче-ские умений, самостоятель-ности в при-обретении но-вых знаний, воспитание ценностного отношения друг к другу, к учителю, к результатам обучения; ис-пользовать эксперимен-тальный ме-тод исследо-вания при изучении атмосферного давления, принимать ре-шения и обос-новывать их, самостоятель-но оценивать результаты своих дейст-вий, развитие инициативы.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A023F9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Умение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приобретать знания, ста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вить цели, пред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 xml:space="preserve">видеть возможные результаты </w:t>
            </w:r>
            <w:proofErr w:type="gramStart"/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своих</w:t>
            </w:r>
            <w:proofErr w:type="gramEnd"/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 при изу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чении баро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метра-анерои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да; </w:t>
            </w:r>
            <w:proofErr w:type="gramStart"/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восприни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</w:t>
            </w:r>
            <w:proofErr w:type="gramEnd"/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перера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батывать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формацию в словесной и образной 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мах, выделять основное 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держание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читанного текста об атмосферном давлении на различных высотах,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ходить в нем ответы на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ставленные вопросы, са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мостоятельно находить, ана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лизировать и отбирать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формацию с использова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нием интер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нет-ресурсов и дополни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тельной лите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ратуры при подготовке презентации «История 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крытия атмо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сферного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ления»; овла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деть регуля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тивными уни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версальными учебными действиями при решении количествен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ных задач и выполнении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тального 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машнего зада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A023F9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роводить исследователь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ский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 по изуче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нию изменения атмосферного давления с высотой и по его результатам делать выводы, применять тео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ретические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по физике на практике при измерении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 с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мощью баро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метра, для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яснения прин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ципа действия барометра-ане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роида, решать практические задачи в повсе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дневной жизни; уметь докла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дывать об исто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рии открытия атмосферного давления, крат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 и четко отве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чать на вопросы по закреплению </w:t>
            </w:r>
            <w:proofErr w:type="gramEnd"/>
          </w:p>
          <w:p w:rsidR="002068F3" w:rsidRPr="00D51CAB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023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материала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</w:t>
            </w:r>
            <w:r w:rsidRPr="00D51C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мерять</w:t>
            </w:r>
            <w:proofErr w:type="gramEnd"/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 с помощью барометра-ане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роида, пони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принцип действия баро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метра-анероида, использовать полученные знания о баро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метре-анероиде в повседневной жизни.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43/10</w:t>
            </w:r>
          </w:p>
        </w:tc>
        <w:tc>
          <w:tcPr>
            <w:tcW w:w="1276" w:type="dxa"/>
            <w:gridSpan w:val="2"/>
          </w:tcPr>
          <w:p w:rsidR="002068F3" w:rsidRPr="00A2571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86760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A25712">
              <w:rPr>
                <w:rFonts w:ascii="Times New Roman" w:hAnsi="Times New Roman" w:cs="Times New Roman"/>
                <w:sz w:val="21"/>
                <w:szCs w:val="21"/>
              </w:rPr>
              <w:t>Маномет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A25712">
              <w:rPr>
                <w:rFonts w:ascii="Times New Roman" w:hAnsi="Times New Roman" w:cs="Times New Roman"/>
                <w:sz w:val="21"/>
                <w:szCs w:val="21"/>
              </w:rPr>
              <w:t>ры</w:t>
            </w:r>
            <w:proofErr w:type="gramEnd"/>
            <w:r w:rsidRPr="00A25712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D51CAB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Устройство и принцип действия открытого </w:t>
            </w:r>
            <w:proofErr w:type="gramStart"/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костного</w:t>
            </w:r>
            <w:proofErr w:type="gramEnd"/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метал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лического мано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метров.</w:t>
            </w:r>
          </w:p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Pr="00D51CAB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Формирова-ние</w:t>
            </w:r>
            <w:proofErr w:type="gramEnd"/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познава-тельного ин-тереса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витие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-ских 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ностей и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-тических 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ний,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-стоятельности в при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обрете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-нии но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вых знаний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ма-нометрах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воспитание ценностного отношения друг к другу, к учителю, к результатам обучения; ис-пользовать эксперимен-тальный ме-тод исследо-вания при изучении атмосферного давления, принимать ре-шения и обос-новывать их, самостоятель-но оценивать результаты своих дейст-вий, развитие инициативы.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Овладение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регулятивны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</w:t>
            </w:r>
            <w:proofErr w:type="gramEnd"/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учебными действиями при решении количествен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ных и качест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венных задач; умение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-тать в группе, развитие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логической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диалоги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-ческой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551" w:type="dxa"/>
          </w:tcPr>
          <w:p w:rsidR="002068F3" w:rsidRPr="00EB1C89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рименять </w:t>
            </w:r>
            <w:proofErr w:type="gramStart"/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законе Паскаля для объяснения принципа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ты жидкостного </w:t>
            </w:r>
            <w:r w:rsidRPr="00D51CA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манометра, уметь кратко и четко отвечать на вопросы по закреплению материала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, 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мерять давле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 жидкост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ным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маномет-ром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использо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знания в повседневной жизни; приво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примеры измерения 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 мано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метром в быту и технике.</w:t>
            </w:r>
          </w:p>
          <w:p w:rsidR="002068F3" w:rsidRPr="00D51CAB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44/11</w:t>
            </w:r>
          </w:p>
        </w:tc>
        <w:tc>
          <w:tcPr>
            <w:tcW w:w="1276" w:type="dxa"/>
            <w:gridSpan w:val="2"/>
          </w:tcPr>
          <w:p w:rsidR="002068F3" w:rsidRPr="00A2571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86760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25712">
              <w:rPr>
                <w:rFonts w:ascii="Times New Roman" w:hAnsi="Times New Roman" w:cs="Times New Roman"/>
                <w:sz w:val="21"/>
                <w:szCs w:val="21"/>
              </w:rPr>
              <w:t xml:space="preserve">Поршневой </w:t>
            </w:r>
            <w:proofErr w:type="gramStart"/>
            <w:r w:rsidRPr="00A25712">
              <w:rPr>
                <w:rFonts w:ascii="Times New Roman" w:hAnsi="Times New Roman" w:cs="Times New Roman"/>
                <w:sz w:val="21"/>
                <w:szCs w:val="21"/>
              </w:rPr>
              <w:t>жидкост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A25712">
              <w:rPr>
                <w:rFonts w:ascii="Times New Roman" w:hAnsi="Times New Roman" w:cs="Times New Roman"/>
                <w:sz w:val="21"/>
                <w:szCs w:val="21"/>
              </w:rPr>
              <w:t>ный</w:t>
            </w:r>
            <w:proofErr w:type="gramEnd"/>
            <w:r w:rsidRPr="00A25712">
              <w:rPr>
                <w:rFonts w:ascii="Times New Roman" w:hAnsi="Times New Roman" w:cs="Times New Roman"/>
                <w:sz w:val="21"/>
                <w:szCs w:val="21"/>
              </w:rPr>
              <w:t xml:space="preserve"> насос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A25712">
              <w:rPr>
                <w:rFonts w:ascii="Times New Roman" w:hAnsi="Times New Roman" w:cs="Times New Roman"/>
                <w:sz w:val="21"/>
                <w:szCs w:val="21"/>
              </w:rPr>
              <w:t xml:space="preserve"> Гидравлический пресс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Принцип действия поршневого </w:t>
            </w:r>
            <w:proofErr w:type="gramStart"/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костного</w:t>
            </w:r>
            <w:proofErr w:type="gramEnd"/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насоса и гидравлического пресса. </w:t>
            </w:r>
            <w:proofErr w:type="gramStart"/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Физиче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ские</w:t>
            </w:r>
            <w:proofErr w:type="gramEnd"/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основы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ты гидравличе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ского пресса</w:t>
            </w:r>
          </w:p>
        </w:tc>
        <w:tc>
          <w:tcPr>
            <w:tcW w:w="2694" w:type="dxa"/>
          </w:tcPr>
          <w:p w:rsidR="002068F3" w:rsidRPr="00EB1C89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познава-тельного ин-тереса, раз-витие творче-ских способ-ностей и прак-тических уме-ний,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стоятельности в приобрете-нии 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прин-ципе действия поршневого жидкостного насоса и гид-равлического пресса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воспи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тание цен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ностного 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ношения друг к другу, к учителю, к результатам обучения;, принимать ре-шения и обос-новывать их, самостоятель-но оценивать результаты своих дейст-вий, развитие инициативы.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Овладение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</w:t>
            </w:r>
            <w:proofErr w:type="gramEnd"/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универсальными учебными действиями при решении количествен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ных и качест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-венных задач; развитие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логической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диалоги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-ческой речи; умение 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находить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формацию, выделять 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новное содер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жание прочи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танного текс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</w:t>
            </w:r>
          </w:p>
        </w:tc>
        <w:tc>
          <w:tcPr>
            <w:tcW w:w="2551" w:type="dxa"/>
          </w:tcPr>
          <w:p w:rsidR="002068F3" w:rsidRPr="00EB1C89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ользоваться методами </w:t>
            </w:r>
            <w:proofErr w:type="gramStart"/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науч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ого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познания при изучении п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ринцип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 гидрав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лической маши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-ны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обнаружи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зависи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мость между приложенными силами и пло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щадью поршней в цилиндрах гидравлического пресса,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яснять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результаты и делать выво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ды; применять знания о законе Паскаля для объяснения принципа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ты гидравли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ческого пресса, кратко и четко отвечать на воп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росы по закреп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лению материа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а,</w:t>
            </w:r>
            <w:r w:rsidRPr="00EB1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овладение </w:t>
            </w:r>
            <w:proofErr w:type="gramStart"/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расчетным</w:t>
            </w:r>
            <w:proofErr w:type="gramEnd"/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собом опреде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ления площади поршней и действующих сил в 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цилинд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рах гидравли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ческого пресса; использовать полученные знания в повседневной жизни, приво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ть примеры использования гидрав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лическо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B1C8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 пресса в быту и технике.</w:t>
            </w:r>
          </w:p>
          <w:p w:rsidR="002068F3" w:rsidRPr="00EB1C89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45/12</w:t>
            </w:r>
          </w:p>
        </w:tc>
        <w:tc>
          <w:tcPr>
            <w:tcW w:w="1276" w:type="dxa"/>
            <w:gridSpan w:val="2"/>
          </w:tcPr>
          <w:p w:rsidR="002068F3" w:rsidRPr="00A2571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A2571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25712">
              <w:rPr>
                <w:rFonts w:ascii="Times New Roman" w:hAnsi="Times New Roman" w:cs="Times New Roman"/>
                <w:sz w:val="21"/>
                <w:szCs w:val="21"/>
              </w:rPr>
              <w:t xml:space="preserve">Действие жидкости и газа на </w:t>
            </w:r>
            <w:proofErr w:type="gramStart"/>
            <w:r w:rsidRPr="00A25712">
              <w:rPr>
                <w:rFonts w:ascii="Times New Roman" w:hAnsi="Times New Roman" w:cs="Times New Roman"/>
                <w:sz w:val="21"/>
                <w:szCs w:val="21"/>
              </w:rPr>
              <w:t>погружен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A25712">
              <w:rPr>
                <w:rFonts w:ascii="Times New Roman" w:hAnsi="Times New Roman" w:cs="Times New Roman"/>
                <w:sz w:val="21"/>
                <w:szCs w:val="21"/>
              </w:rPr>
              <w:t>ное</w:t>
            </w:r>
            <w:proofErr w:type="gramEnd"/>
            <w:r w:rsidRPr="00A25712">
              <w:rPr>
                <w:rFonts w:ascii="Times New Roman" w:hAnsi="Times New Roman" w:cs="Times New Roman"/>
                <w:sz w:val="21"/>
                <w:szCs w:val="21"/>
              </w:rPr>
              <w:t xml:space="preserve"> в них тело</w:t>
            </w:r>
          </w:p>
          <w:p w:rsidR="002068F3" w:rsidRPr="0086760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040E36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Причины </w:t>
            </w:r>
            <w:proofErr w:type="gramStart"/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возник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новения</w:t>
            </w:r>
            <w:proofErr w:type="gramEnd"/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выталки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вающей силы. Природа </w:t>
            </w:r>
            <w:proofErr w:type="gramStart"/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выталки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вающей</w:t>
            </w:r>
            <w:proofErr w:type="gramEnd"/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силы.</w:t>
            </w:r>
          </w:p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Формирова-ние познава-тельного ин-тереса, раз-витие творче-ских способ-ностей и прак-тических уме-ний, само-стоятельности в приобрете-нии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знаний 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действи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кости и газа на погружен-ное в них 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ло, воспита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 ценност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отноше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друг к другу, к учи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телю,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зультатам обучения; ис-пользовать эксперимен-тальный ме-тод исследо-вания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дейст-вия 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жидкости и газа на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груженное в них тело,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-нимать ре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и обосно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-вывать их, са-мостоятель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дейст-вий, развитие инициативы</w:t>
            </w:r>
            <w:proofErr w:type="gramEnd"/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Овладение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</w:t>
            </w:r>
            <w:proofErr w:type="gramEnd"/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универсальными учебными действиями на примере гипо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тез о причи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нах уменьше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веса тела в воде, а так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ментальной проверки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двигаемых 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-потез; разви-тие 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монологи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-ческой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диа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гической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551" w:type="dxa"/>
          </w:tcPr>
          <w:p w:rsidR="002068F3" w:rsidRPr="00BB11F9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ользоваться методами </w:t>
            </w:r>
            <w:proofErr w:type="gramStart"/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науч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</w:t>
            </w:r>
            <w:proofErr w:type="gramEnd"/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познания, планировать и проводить наб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людения опыта «Обнаружение силы, выталки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вающей тело из жидкости», 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наруживать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висимость меж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ду выталкива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ющей силой и силой тяжести и делать вывод о направлении выталкивающей силы; развивать теоретическое мышление на основе форми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рования умений устанавливать факты возник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новения вытал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кивающей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лы; отвечать на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проблемный 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вопрос: «Поче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му в жидкости легче удержи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-вать тело, чем в воздухе?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», крат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 и четко отве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на вопросы по закреплению материала</w:t>
            </w:r>
            <w:proofErr w:type="gramStart"/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BB11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смысл закона Паскаля и применять его на практике,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лученные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ния о 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выталки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вающей силе в повседневной жизни, приво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примеры, подтвержда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ющие сущест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вование вытал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кивающей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B11F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лы.</w:t>
            </w:r>
          </w:p>
          <w:p w:rsidR="002068F3" w:rsidRPr="00BB11F9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46/13</w:t>
            </w:r>
          </w:p>
        </w:tc>
        <w:tc>
          <w:tcPr>
            <w:tcW w:w="1276" w:type="dxa"/>
            <w:gridSpan w:val="2"/>
          </w:tcPr>
          <w:p w:rsidR="002068F3" w:rsidRPr="00A2571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86760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25712">
              <w:rPr>
                <w:rFonts w:ascii="Times New Roman" w:hAnsi="Times New Roman" w:cs="Times New Roman"/>
                <w:sz w:val="21"/>
                <w:szCs w:val="21"/>
              </w:rPr>
              <w:t>Закон Архимеда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Содержание </w:t>
            </w:r>
            <w:proofErr w:type="gramStart"/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зако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proofErr w:type="gramEnd"/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Архимеда. </w:t>
            </w:r>
            <w:proofErr w:type="gramStart"/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вод</w:t>
            </w:r>
            <w:proofErr w:type="gramEnd"/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правила для вычисления архи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медовой силы</w:t>
            </w:r>
          </w:p>
        </w:tc>
        <w:tc>
          <w:tcPr>
            <w:tcW w:w="2694" w:type="dxa"/>
          </w:tcPr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познава-тельного ин-тереса, раз-витие творче-ских способ-ностей и прак-тических уме-ний, само-стоятельности в приобрете-нии знаний о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законе Архимеда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воспитаие ценност-ного отношения друг к другу, к учителю, к результатам обучения; ис-пользовать эксперимен-тальный ме-тод исследо-вания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закона Архимеда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принимать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 и обос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вывать их, са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 оценивать результаты своих дейст-вий, развитие инициативы</w:t>
            </w:r>
          </w:p>
        </w:tc>
        <w:tc>
          <w:tcPr>
            <w:tcW w:w="3118" w:type="dxa"/>
          </w:tcPr>
          <w:p w:rsidR="002068F3" w:rsidRPr="00296A72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Овладение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 универсаль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учеб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виями на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мерах гипотез о зависимости выталкива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ющей силы от массы погру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женного тела для объясне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ментальной проверки опыта с ведер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ком Архиме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да, при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качест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венных и 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чественных задач; умение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воспринимать и перераба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тывать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 в сло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весной и 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разной форме, выделять 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новное содер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жание прочи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танного текс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 о выводе формулы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 Архимеда, находить в нем ответы и излагать их.</w:t>
            </w:r>
            <w:proofErr w:type="gramEnd"/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D27D9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D27D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спользовать метод научного познания, </w:t>
            </w:r>
            <w:proofErr w:type="gramStart"/>
            <w:r w:rsidRPr="00D27D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27D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водить</w:t>
            </w:r>
            <w:proofErr w:type="gramEnd"/>
            <w:r w:rsidRPr="00D27D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наблю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27D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дение опыта с ведерком Архи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27D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меда, обнару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27D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живать зависи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27D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мость между весом тела,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27D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груженного в жидкость (газ), и весом вытес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27D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ненной им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27D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кости (газа), объяснять полу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27D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ченные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27D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таты, делать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27D9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воды, кратко и четко отвечать на вопросы по закреплению материала.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47/14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A2571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Л.Р. №</w:t>
            </w: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 xml:space="preserve"> 8 «Определение выталкивающей силы, </w:t>
            </w:r>
            <w:proofErr w:type="gramStart"/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действу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ющей</w:t>
            </w:r>
            <w:proofErr w:type="gramEnd"/>
            <w:r w:rsidRPr="00974ED1">
              <w:rPr>
                <w:rFonts w:ascii="Times New Roman" w:hAnsi="Times New Roman" w:cs="Times New Roman"/>
                <w:sz w:val="21"/>
                <w:szCs w:val="21"/>
              </w:rPr>
              <w:t xml:space="preserve"> на погружен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ное в жидкость тело»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6728EF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Определение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талкивающей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лы, </w:t>
            </w:r>
            <w:proofErr w:type="gramStart"/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действующей</w:t>
            </w:r>
            <w:proofErr w:type="gramEnd"/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 погруженное в жидкость тело.</w:t>
            </w:r>
          </w:p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познава-тельного ин-тереса, раз-витие творче-ских способ-ностей и прак-тических уме-ний, само-стоятельности в приобрете-нии знаний о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выталкива-ющей силе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воспитаие ценностного отношения друг к другу, к учителю, к результатам обучения; ис-пользовать эксперимен-тальный ме-тод исследо-вания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вытал-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кивающей си-лы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прини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решения и обосно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вы-вать их, са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оценивать результаты своих дейст-вий, развитие инициативы</w:t>
            </w:r>
          </w:p>
        </w:tc>
        <w:tc>
          <w:tcPr>
            <w:tcW w:w="3118" w:type="dxa"/>
          </w:tcPr>
          <w:p w:rsidR="002068F3" w:rsidRPr="006728EF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Овладение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навыками </w:t>
            </w:r>
            <w:proofErr w:type="gramStart"/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</w:t>
            </w:r>
            <w:proofErr w:type="gramEnd"/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поста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-новки цели, планирования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хода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 по определению выталкива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ющей силы, действующей на погружен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ное в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кость тело, самоконтроля и оценки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зультатов 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мерений: веса тела в возду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хе, веса тела в жидкости, выталкиваю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щей силы;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умение 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-тать в группе; овладение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гулятивными универсальными 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учебными действиями при выпол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нении лабора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торной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ты.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4F7126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ользоваться методами </w:t>
            </w:r>
            <w:proofErr w:type="gramStart"/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науч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</w:t>
            </w:r>
            <w:proofErr w:type="gramEnd"/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познания, планировать и выполнять экс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перимент, обра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батывать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мерений,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ставлять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в виде таблицы,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яснять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таты и дел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ть выводы, от каких физи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ческих величин зависит вытал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кивающая сила.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змерять </w:t>
            </w:r>
            <w:proofErr w:type="gramStart"/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талкивающую</w:t>
            </w:r>
            <w:proofErr w:type="gramEnd"/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силу, 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владеть экспериментальным методом исследования в процессе изуче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выталки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вающей силы.</w:t>
            </w: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48/15</w:t>
            </w:r>
          </w:p>
        </w:tc>
        <w:tc>
          <w:tcPr>
            <w:tcW w:w="1276" w:type="dxa"/>
            <w:gridSpan w:val="2"/>
          </w:tcPr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A2571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Плавание тел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4F7126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Условия плавания тел. Зависимость глубины </w:t>
            </w:r>
            <w:proofErr w:type="gramStart"/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погру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жения</w:t>
            </w:r>
            <w:proofErr w:type="gramEnd"/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тела в жидкость от его плотности.</w:t>
            </w:r>
          </w:p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познава-тельного ин-тереса, раз-витие творче-ских способ-ностей и прак-тических уме-ний, само-стоятельности в приобрете-нии знаний 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условиях пла-вания тел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воспитаие ценностного отношения друг к другу, к учителю, к результатам обучения; ис-пользовать эксперимен-тальный ме-тод исследо-вания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условий плавания тел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принимать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 и обос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вывать их, са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 оценивать результаты своих дейст-вий, развитие инициативы</w:t>
            </w:r>
          </w:p>
        </w:tc>
        <w:tc>
          <w:tcPr>
            <w:tcW w:w="3118" w:type="dxa"/>
          </w:tcPr>
          <w:p w:rsidR="002068F3" w:rsidRPr="005F02EC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Развитие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нологическ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ой</w:t>
            </w:r>
            <w:proofErr w:type="gramEnd"/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диалогиче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-ской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и; умение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явления плавания тел, ставить цел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 и оценивать результаты опытов, 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пред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ставлять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опы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тов в виде таблицы.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5F02EC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ользоваться методами науч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познания при наблюде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опытов по вытеснению воды различны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 телами, обнаруживать зависимость глубины погру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жения тела в жидкость от его плотности,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яснять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результаты и делать выво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ды, отвечать на вопросы о зависимости 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отношения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 тяжести и выталкивающей силы; решать качественные и количественные задачи, выпол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ментальное домашнее зада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ние, система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тизировать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5F02E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с помощью таблицы.</w:t>
            </w:r>
            <w:proofErr w:type="gramEnd"/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49/16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A2571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Л.Р. №</w:t>
            </w: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 xml:space="preserve"> 9 «</w:t>
            </w:r>
            <w:proofErr w:type="gramStart"/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Выясне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ние</w:t>
            </w:r>
            <w:proofErr w:type="gramEnd"/>
            <w:r w:rsidRPr="00974ED1">
              <w:rPr>
                <w:rFonts w:ascii="Times New Roman" w:hAnsi="Times New Roman" w:cs="Times New Roman"/>
                <w:sz w:val="21"/>
                <w:szCs w:val="21"/>
              </w:rPr>
              <w:t xml:space="preserve"> условий плавания тела в жидкости»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Условия плавания тел.</w:t>
            </w:r>
          </w:p>
        </w:tc>
        <w:tc>
          <w:tcPr>
            <w:tcW w:w="2694" w:type="dxa"/>
          </w:tcPr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а; разви-тие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-ских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-ностей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-тических 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-ний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тельности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тении знаний об условиях плавания тела в жидкости, 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 отношения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результатам обучения;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умение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тальный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тод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при изучении условий пла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тела в жидкости, принимать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 и обос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новывать их,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3678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-вий, развитие инициативы</w:t>
            </w:r>
            <w:proofErr w:type="gramEnd"/>
          </w:p>
        </w:tc>
        <w:tc>
          <w:tcPr>
            <w:tcW w:w="3118" w:type="dxa"/>
          </w:tcPr>
          <w:p w:rsidR="002068F3" w:rsidRPr="0016784C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Овладение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</w:t>
            </w:r>
            <w:proofErr w:type="gramEnd"/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стоятельной постановки цели, плани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рования хода эксперимента, самоконтроля и оценки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зультатов при выяснении условий пла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-вания тела; умение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тать в группе.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C15617" w:rsidRDefault="002068F3" w:rsidP="00CA70EA">
            <w:pPr>
              <w:ind w:firstLine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методы 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науч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познания, проводить наб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людение, пла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нировать и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полнять экспе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рименты по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яснению усло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 плавания тела, обрабаты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результаты измерений,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яснять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результаты и делать выво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ды, 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представ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-лять результаты в виде таблицы; </w:t>
            </w:r>
            <w:r w:rsidRPr="00C15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измерять вытал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C15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кивающую силу, вес пробки; ис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C15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пользовать экс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C15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периментальный метод при уста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C15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новлении зави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C15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симости глубины погружения тела от его плотности, полученные зн</w:t>
            </w:r>
            <w:proofErr w:type="gramStart"/>
            <w:r w:rsidRPr="00C15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C15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 в повседнев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C15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жизни.</w:t>
            </w:r>
          </w:p>
          <w:p w:rsidR="002068F3" w:rsidRPr="0016784C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50/17</w:t>
            </w:r>
          </w:p>
        </w:tc>
        <w:tc>
          <w:tcPr>
            <w:tcW w:w="1276" w:type="dxa"/>
            <w:gridSpan w:val="2"/>
          </w:tcPr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A2571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 xml:space="preserve">Плавание судов. </w:t>
            </w:r>
            <w:proofErr w:type="gramStart"/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Воздухо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плавание</w:t>
            </w:r>
            <w:proofErr w:type="gramEnd"/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Физические </w:t>
            </w:r>
            <w:proofErr w:type="gramStart"/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</w:t>
            </w:r>
            <w:proofErr w:type="gramEnd"/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плавания судов и воздухоплавания. Водный и </w:t>
            </w:r>
            <w:proofErr w:type="gramStart"/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воздуш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ный</w:t>
            </w:r>
            <w:proofErr w:type="gramEnd"/>
            <w:r w:rsidRPr="0016784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транспорт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694" w:type="dxa"/>
          </w:tcPr>
          <w:p w:rsidR="002068F3" w:rsidRPr="00DE4934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разви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-тие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-ностей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-ний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тении знаний о плавании судов и возду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хоплавании, 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отношени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и обосно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вывать их,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 оценивать результаты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-вий, развитие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инициатив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ы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DE4934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принимать</w:t>
            </w:r>
            <w:proofErr w:type="gramEnd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мацию, выде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лять основные положения текста, нахо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в нем ответы на поставленные вопросы и излагать их; овладеть 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нологической и диалоги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ческой речью, регулятивны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 универ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сальными учебными действиями при решении качественных и количест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венных задач, при выполне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дома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ш-него 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ментального задания.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DE4934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рименять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об условии плавания тел, о принципах пла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 судов и воздухоплава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при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задач; крат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 и четко отве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на 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опросы по закреплению материала; 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и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явление плавания тел; измерять вытал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кивающую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лу, объем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тесненной те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лом воды, вес тела в воде и воздухе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по весу тела в воде и воздухе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рассчи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тывать его плотность, приводить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меры плавания и воздухоплава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ния;</w:t>
            </w:r>
            <w:proofErr w:type="gramEnd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объяснять изменение </w:t>
            </w:r>
            <w:proofErr w:type="gramStart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осад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</w:t>
            </w:r>
            <w:proofErr w:type="gramEnd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судна.</w:t>
            </w:r>
          </w:p>
          <w:p w:rsidR="002068F3" w:rsidRPr="00DE4934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51/18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A2571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Обобща-ющий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урок по теме «Давление твердых тел,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жидкостей и газов»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836" w:type="dxa"/>
          </w:tcPr>
          <w:p w:rsidR="002068F3" w:rsidRPr="00040E36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Давление – </w:t>
            </w:r>
            <w:proofErr w:type="gramStart"/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физи-ческая</w:t>
            </w:r>
            <w:proofErr w:type="gramEnd"/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величина. Способы </w:t>
            </w:r>
            <w:proofErr w:type="gramStart"/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нахож-дения</w:t>
            </w:r>
            <w:proofErr w:type="gramEnd"/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давления.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Способы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измене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давления в быту и технике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Причины </w:t>
            </w:r>
            <w:proofErr w:type="gramStart"/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возник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новения</w:t>
            </w:r>
            <w:proofErr w:type="gramEnd"/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давления газа.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Зависимость давления газа </w:t>
            </w:r>
            <w:proofErr w:type="gramStart"/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</w:t>
            </w:r>
            <w:proofErr w:type="gramEnd"/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массы от объе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A79F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 и температуры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Различия между твердыми телами, жидкостями и </w:t>
            </w:r>
            <w:proofErr w:type="gramStart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газа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ми</w:t>
            </w:r>
            <w:proofErr w:type="gramEnd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Передача </w:t>
            </w:r>
            <w:proofErr w:type="gramStart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</w:t>
            </w:r>
            <w:proofErr w:type="gramEnd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жидкостью и газом. Закон </w:t>
            </w:r>
            <w:proofErr w:type="gramStart"/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1C40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каля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Наличие </w:t>
            </w:r>
            <w:proofErr w:type="gramStart"/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ления</w:t>
            </w:r>
            <w:proofErr w:type="gramEnd"/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внутри жид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кости. Увеличение давления с </w:t>
            </w:r>
            <w:proofErr w:type="gramStart"/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глуби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</w:t>
            </w:r>
            <w:proofErr w:type="gramEnd"/>
            <w:r w:rsidRPr="007A187D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погружения.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Сообщающиеся сосуды. </w:t>
            </w:r>
            <w:proofErr w:type="gramStart"/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Атмосфер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ное</w:t>
            </w:r>
            <w:proofErr w:type="gramEnd"/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давление. Влияние </w:t>
            </w:r>
            <w:proofErr w:type="gramStart"/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атмосфер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</w:t>
            </w:r>
            <w:proofErr w:type="gramEnd"/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давления на живые организмы. Явления, </w:t>
            </w:r>
            <w:proofErr w:type="gramStart"/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тверждающие</w:t>
            </w:r>
            <w:proofErr w:type="gramEnd"/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ществование атмо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сферного давле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6760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Измерение 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атмосферного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дав-ления. </w:t>
            </w:r>
            <w:r w:rsidRPr="00B1112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Атмосфер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1112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ное давление на </w:t>
            </w:r>
            <w:proofErr w:type="gramStart"/>
            <w:r w:rsidRPr="00B1112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различных</w:t>
            </w:r>
            <w:proofErr w:type="gramEnd"/>
            <w:r w:rsidRPr="00B1112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высо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B1112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тах.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Причины </w:t>
            </w:r>
            <w:proofErr w:type="gramStart"/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никновения</w:t>
            </w:r>
            <w:proofErr w:type="gramEnd"/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вытал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кивающей силы. Природа </w:t>
            </w:r>
            <w:proofErr w:type="gramStart"/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выталки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вающей</w:t>
            </w:r>
            <w:proofErr w:type="gramEnd"/>
            <w:r w:rsidRPr="00040E3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Закон Архимеда. Условия плавания тел.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Воздухопла-вание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плавание судов.</w:t>
            </w:r>
          </w:p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Pr="00DE4934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Формирова-ние</w:t>
            </w:r>
            <w:proofErr w:type="gramEnd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-тельного 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-мету; разви-тие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ких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-ностей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-тических уме-ний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ценност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-ного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отноше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-ния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друг к другу, к учи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телю,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зультатам 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-учения; уме-ние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решения и обосновы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их,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-вий; развитие инициативы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Овладение </w:t>
            </w:r>
            <w:proofErr w:type="gramStart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</w:t>
            </w:r>
            <w:proofErr w:type="gramEnd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учеб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виями при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шении коли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чественных и качественных задач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рас-чет давления твердых тел,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жидкостей и газов, на 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определение силы Архи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меда, условия плавания тел, плавания су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дов, воздухо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плавания</w:t>
            </w:r>
          </w:p>
        </w:tc>
        <w:tc>
          <w:tcPr>
            <w:tcW w:w="2551" w:type="dxa"/>
          </w:tcPr>
          <w:p w:rsidR="002068F3" w:rsidRPr="00175306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рименять при решении задач знания 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дав-лении, 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силе Архимеда и условии плава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тел; уметь кратко и четко отвечать на 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опросы по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за-креплению ма-териала, 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и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давление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</w:t>
            </w:r>
            <w:proofErr w:type="gramEnd"/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словия плава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тел, изме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рять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давление, 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силу Архимеда, владеть расчет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ным способом для нахождения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давления, 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кивающей силы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задач.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52/19</w:t>
            </w:r>
          </w:p>
        </w:tc>
        <w:tc>
          <w:tcPr>
            <w:tcW w:w="1276" w:type="dxa"/>
            <w:gridSpan w:val="2"/>
          </w:tcPr>
          <w:p w:rsidR="002068F3" w:rsidRPr="001C3D01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A25712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C3D01">
              <w:rPr>
                <w:rFonts w:ascii="Times New Roman" w:hAnsi="Times New Roman" w:cs="Times New Roman"/>
                <w:b/>
                <w:sz w:val="21"/>
                <w:szCs w:val="21"/>
              </w:rPr>
              <w:t>К.Р. № 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по теме «Давление твердых тел, жидкостей и газов»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1C3D0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Давление твердых тел, жидкостей и газов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Закон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Паска-ля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Сообщающиеся сосуды.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Атмосфер-ное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давление.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Вы-талкивающая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сила. Закон Архимеда. Условия плавания тел.</w:t>
            </w:r>
          </w:p>
        </w:tc>
        <w:tc>
          <w:tcPr>
            <w:tcW w:w="2694" w:type="dxa"/>
          </w:tcPr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интел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-лектуальных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способностей учащихся;</w:t>
            </w:r>
          </w:p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отношение к физике как элементу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общечело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веческой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культуры;</w:t>
            </w:r>
          </w:p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мотивация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образователь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деятель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школь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ников на основе лич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ностно ориен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тированного подхода;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мирование ценностных отношений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результатам обучения.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Ф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-ние умений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предъ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являть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-мацию в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образной, символиче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ской формах, анализировать и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ную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 в соот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ветствии с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ставленными зада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чами,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витие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ия выражать свои мысли.</w:t>
            </w:r>
          </w:p>
        </w:tc>
        <w:tc>
          <w:tcPr>
            <w:tcW w:w="2551" w:type="dxa"/>
          </w:tcPr>
          <w:p w:rsidR="002068F3" w:rsidRPr="00FE375A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мения </w:t>
            </w:r>
            <w:proofErr w:type="gramStart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зоваться</w:t>
            </w:r>
            <w:proofErr w:type="gramEnd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дами научного исследования явлений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роды,  оцени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границы погрешностей результатов измерений;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умения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менять теоре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тические знания по физике на практике,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шать физиче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ские задачи на применение полученных знаний;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умения и навыки 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менять полу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ченные знания для решения практич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еских задач повсе-дневной жиз-ни,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развитие творческого мышления на основе форми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рования умений устанавливать факты, разли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причины и следствия, стро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ить модели и выдвигать гипо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тезы, отыски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формули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ровать док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аза-тельства выдви-нутых гипотез</w:t>
            </w:r>
            <w:proofErr w:type="gramEnd"/>
          </w:p>
        </w:tc>
      </w:tr>
      <w:tr w:rsidR="002068F3" w:rsidRPr="008A54A5" w:rsidTr="00524CD9">
        <w:trPr>
          <w:gridAfter w:val="7"/>
          <w:wAfter w:w="13608" w:type="dxa"/>
        </w:trPr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53/1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 xml:space="preserve">Работа. Мощность. Энергия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Анализ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контроль-ной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работы. </w:t>
            </w:r>
            <w:proofErr w:type="gramStart"/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Механиче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ская</w:t>
            </w:r>
            <w:proofErr w:type="gramEnd"/>
            <w:r w:rsidRPr="00974ED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работа.</w:t>
            </w:r>
          </w:p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Механическая</w:t>
            </w:r>
            <w:proofErr w:type="gramEnd"/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бота, ее физиче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ский смысл. </w:t>
            </w:r>
            <w:proofErr w:type="gramStart"/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Еди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ницы</w:t>
            </w:r>
            <w:proofErr w:type="gramEnd"/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работы.</w:t>
            </w:r>
          </w:p>
        </w:tc>
        <w:tc>
          <w:tcPr>
            <w:tcW w:w="2694" w:type="dxa"/>
          </w:tcPr>
          <w:p w:rsidR="002068F3" w:rsidRPr="00A8706C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proofErr w:type="gramEnd"/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а, разви-тие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-ских 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-ностей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 уме-ний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тении знаний о механиче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ской работе,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воспитание 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 отношения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умение 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и обосно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вывать их, са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мостоятельно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-вий; развитие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инициативу.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A8706C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</w:t>
            </w:r>
            <w:proofErr w:type="gramEnd"/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учеб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виями при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шении коли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чественных и качественных задач, при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-полнении 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тального 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машнего зада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по опре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делению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нической работы; уме-ние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работать в группе.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D5403F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рименять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о механи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ческой работе при решении задач, развивать теоретическое мышление, на основе умений устанавливать факт совер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шения механи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ческой работы, различать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чины и следст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вия, доклады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о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татах исследо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вания, приво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примеры механической работы, кратко и четко отве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на 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опросы по закреплению материала, изме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рять меха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ническую 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боту; владеть расчетным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собом нахож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дения механи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ческой работы; использовать знания о меха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нической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 в повседнев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 жизни.</w:t>
            </w:r>
            <w:proofErr w:type="gramEnd"/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54/2</w:t>
            </w:r>
          </w:p>
        </w:tc>
        <w:tc>
          <w:tcPr>
            <w:tcW w:w="1276" w:type="dxa"/>
            <w:gridSpan w:val="2"/>
          </w:tcPr>
          <w:p w:rsidR="002068F3" w:rsidRPr="00974ED1" w:rsidRDefault="002068F3" w:rsidP="00CA70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74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Мощность. Единицы мощности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Мощность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– </w:t>
            </w:r>
            <w:proofErr w:type="gramStart"/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харак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теристика</w:t>
            </w:r>
            <w:proofErr w:type="gramEnd"/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скорости выполнения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ты. Единицы </w:t>
            </w:r>
            <w:proofErr w:type="gramStart"/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мощ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</w:t>
            </w:r>
            <w:proofErr w:type="gramEnd"/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694" w:type="dxa"/>
          </w:tcPr>
          <w:p w:rsidR="002068F3" w:rsidRPr="00A8706C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-ние</w:t>
            </w:r>
            <w:proofErr w:type="gramEnd"/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-тельного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а, разви-тие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-ских 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-ностей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 уме-ний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 приобре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-тении знаний о мощности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воспитание 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ценностно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 отношения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учителю, к результатам обучения;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умение 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и обосно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вывать их, са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мостоятельно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-вий; развитие</w:t>
            </w:r>
            <w:r w:rsidRPr="00A8706C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инициативу.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D5403F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Овладение </w:t>
            </w:r>
            <w:proofErr w:type="gramStart"/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</w:t>
            </w:r>
            <w:proofErr w:type="gramEnd"/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учеб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виями при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шении коли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чественных и качественных задач,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при выполнении 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-тального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-машн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зада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-ния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D5403F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бнаруживать зависимость между мощ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ностью,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той и временем, проводить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 по определению мощности 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личных быто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вых приборов, применять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о мощности при решении задач, кратко и четко отвечать на вопросы по закреплению материала, ана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лизировать таб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лицы мощнос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тей.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измерять мощность 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шин и меха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низмов, овла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деть расчетным способом при нахождении мощности, 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ражать мощ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ность в кВт, мВт, МВт, л. с., использовать полученные знания в повсе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5403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дневной жизни.</w:t>
            </w:r>
            <w:proofErr w:type="gramEnd"/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55/3</w:t>
            </w:r>
          </w:p>
        </w:tc>
        <w:tc>
          <w:tcPr>
            <w:tcW w:w="1276" w:type="dxa"/>
            <w:gridSpan w:val="2"/>
          </w:tcPr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 xml:space="preserve">Простые механизмы. Рычаг. 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Простые </w:t>
            </w:r>
            <w:proofErr w:type="gramStart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механиз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мы</w:t>
            </w:r>
            <w:proofErr w:type="gramEnd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Рычаг. </w:t>
            </w:r>
            <w:proofErr w:type="gramStart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Усло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</w:t>
            </w:r>
            <w:proofErr w:type="gramEnd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равновесия ры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чага.</w:t>
            </w:r>
          </w:p>
        </w:tc>
        <w:tc>
          <w:tcPr>
            <w:tcW w:w="2694" w:type="dxa"/>
          </w:tcPr>
          <w:p w:rsidR="002068F3" w:rsidRPr="00A87339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познава-тельного ин-тереса, разви-тие творче-ских способ-ностей и прак-тических уме-ний, само-стоятельности в приобре-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тении знаний о простых ме-ханизмах, ры-чаге, условиях равновесия рычага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 вос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питание цен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ностного отношения друг к другу, к учителю, к результатам обучения; умение при-нимать реше-ния и обосно-вывать их, са-мостоятельно оценивать ре-зультаты 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своих дейст-вий; развитие инициативу.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A87339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Овладение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стоятельного приобретения знаний о прос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>тых меха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низмах, ста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вить цели и задачи, оцени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свою дея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-тельность при проведении опытов, уме-ние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предви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деть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таты своих действий, овладеть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 универсальными учебными действиями при решении количествен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ных и качест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венных задач, умение вос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принимать,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ставлять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формацию, выделять 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-новное со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жание прочи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танного текс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та, находить в нем ответы 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поставленные вопросы, раз-витие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моно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-логической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ди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алогиче-ской речи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42390B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И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спользовать эмпирический метод познания при изучении опыта «</w:t>
            </w:r>
            <w:proofErr w:type="gramStart"/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Равно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весие</w:t>
            </w:r>
            <w:proofErr w:type="gramEnd"/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рычага», проводить наблюдение, планировать и выполнять опыт, обнару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живать зависи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мость между силой и плечом, объяснять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лученные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и 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лать выводы, представлять графическое изображение рычага; приме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ные знания для объяснения 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принципа действия клина, ворота, решать практические задачи в повсе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дневной жизни; уметь доклады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о результа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тах исследова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условий равновесия ры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чага, кратко и четко отвечать на вопросы по закреплению материала</w:t>
            </w:r>
            <w:proofErr w:type="gramStart"/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4239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proofErr w:type="gramEnd"/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мерять плечо силы,</w:t>
            </w:r>
            <w:r w:rsidRPr="0042390B">
              <w:rPr>
                <w:rFonts w:ascii="Times New Roman" w:eastAsia="Times New Roman" w:hAnsi="Times New Roman" w:cs="Times New Roman"/>
                <w:bCs/>
                <w:i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силу, действующую на рычаг, вла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-деть расчетным способом 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-хождения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плеча силы и силы, действующей на плечо</w:t>
            </w:r>
            <w:r w:rsidRPr="0042390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</w:t>
            </w:r>
            <w:r w:rsidRPr="0042390B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56/4</w:t>
            </w:r>
          </w:p>
        </w:tc>
        <w:tc>
          <w:tcPr>
            <w:tcW w:w="1276" w:type="dxa"/>
            <w:gridSpan w:val="2"/>
          </w:tcPr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3" w:name="bookmark154"/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Момент силы</w:t>
            </w:r>
            <w:bookmarkEnd w:id="3"/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Момент силы — </w:t>
            </w:r>
            <w:proofErr w:type="gramStart"/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физическая</w:t>
            </w:r>
            <w:proofErr w:type="gramEnd"/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вели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чина, характери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зующая действие силы. Правило </w:t>
            </w:r>
            <w:proofErr w:type="gramStart"/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ментов</w:t>
            </w:r>
            <w:proofErr w:type="gramEnd"/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 Единица момента силы.</w:t>
            </w:r>
          </w:p>
        </w:tc>
        <w:tc>
          <w:tcPr>
            <w:tcW w:w="2694" w:type="dxa"/>
          </w:tcPr>
          <w:p w:rsidR="002068F3" w:rsidRPr="00A87339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познава-тельного ин-тереса, разви-тие творче-ских способ-ностей и прак-тических уме-ний, само-стоятельности 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приобре-тении знаний о моменте си-лы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 воспита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 ценност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отноше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друг к другу, к учителю, к результатам обучения; умение при-нимать реше-ния и обосно-вывать их, са-мостоятельно оценивать ре-зультаты своих дейст-вий; развитие инициативу.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8E574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Овладение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</w:t>
            </w:r>
            <w:proofErr w:type="gramEnd"/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универсальными учебными действиями при решении количествен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ных и качест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-венных задач, развитие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логической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диалоги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-ческой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умение 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лять основное содержание прочитанного текста.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8E574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рименять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о правиле моментов при решении задач и на практике, объяснять принцип работы устройств (нож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ниц, гаечного ключа), кратко и четко отве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на 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опросы по закреплению материала, 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мерять момент силы, владеть расчетным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-собом 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нахож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дения момента силы, плеча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лы, силы,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вующей на пле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чо; приводить примеры, ил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люстрирующие, как момент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 характери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E5743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зует действие силы.</w:t>
            </w:r>
            <w:proofErr w:type="gramEnd"/>
          </w:p>
          <w:p w:rsidR="002068F3" w:rsidRPr="008E574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57/5</w:t>
            </w:r>
          </w:p>
        </w:tc>
        <w:tc>
          <w:tcPr>
            <w:tcW w:w="1276" w:type="dxa"/>
            <w:gridSpan w:val="2"/>
          </w:tcPr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 xml:space="preserve">Рычаги в технике, быту и </w:t>
            </w:r>
            <w:r w:rsidRPr="00974ED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природе. </w:t>
            </w:r>
            <w:proofErr w:type="gramStart"/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Лаборатор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ная</w:t>
            </w:r>
            <w:proofErr w:type="gramEnd"/>
            <w:r w:rsidRPr="00974ED1">
              <w:rPr>
                <w:rFonts w:ascii="Times New Roman" w:hAnsi="Times New Roman" w:cs="Times New Roman"/>
                <w:sz w:val="21"/>
                <w:szCs w:val="21"/>
              </w:rPr>
              <w:t xml:space="preserve"> работа 10 «Выясне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ние условия равновесия рычага»</w:t>
            </w:r>
          </w:p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DC63E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Выяснение </w:t>
            </w:r>
            <w:proofErr w:type="gramStart"/>
            <w:r w:rsidRPr="00DC63E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усло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C63E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вий</w:t>
            </w:r>
            <w:proofErr w:type="gramEnd"/>
            <w:r w:rsidRPr="00DC63E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равновесия рычага. </w:t>
            </w:r>
            <w:proofErr w:type="gramStart"/>
            <w:r w:rsidRPr="00DC63E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Опреде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C63E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ление</w:t>
            </w:r>
            <w:proofErr w:type="gramEnd"/>
            <w:r w:rsidRPr="00DC63E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выигрыша в силе при </w:t>
            </w:r>
            <w:r w:rsidRPr="00DC63E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работе бытовых приборов. Устройство и принцип действия рычага.</w:t>
            </w:r>
          </w:p>
        </w:tc>
        <w:tc>
          <w:tcPr>
            <w:tcW w:w="2694" w:type="dxa"/>
          </w:tcPr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Формирова-ние</w:t>
            </w:r>
            <w:proofErr w:type="gramEnd"/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познава-тельного ин-тереса, раз-витие творче-ских способ-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ностей и прак-тических уме-ний, само-стоятельности в приобрете-нии знаний 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условии рав-новесия ры-чага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воспи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таие ценност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отноше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друг к другу, к учи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телю,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зультатам обучения; ис-пользовать эксперимен-тальный ме-тод исследо-вания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условия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равновесия рычага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и обосно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-вывать их, са-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мостоятельно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дейст-вий, развитие инициативы</w:t>
            </w:r>
          </w:p>
        </w:tc>
        <w:tc>
          <w:tcPr>
            <w:tcW w:w="3118" w:type="dxa"/>
          </w:tcPr>
          <w:p w:rsidR="002068F3" w:rsidRPr="000522EF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Овладение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навыками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 поста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-новки цели, планирования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хода 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мента по определению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условия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рав-новесия ры-чага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контроля и оценки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зультатов 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-мерений, уме-ние 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тать в группе; овла-дение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регуля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тивными уни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версальными учебными действиями при выпол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нении лабора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торной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-ты, 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коли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чественных и качественных задач, при выполнении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тального 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машнего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дания;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обрести опыт 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 поиска информации при подго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товке презен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тации «Рыча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ги в природе, быту и техни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-ке»;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умение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использовать интернет-ре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сурсы, </w:t>
            </w:r>
            <w:proofErr w:type="gramStart"/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деть</w:t>
            </w:r>
            <w:proofErr w:type="gramEnd"/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моноло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гической и диалогиче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-ской речью; умение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тать в группе.</w:t>
            </w:r>
          </w:p>
          <w:p w:rsidR="002068F3" w:rsidRPr="006728EF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Pr="004F7126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ользоваться методами </w:t>
            </w:r>
            <w:proofErr w:type="gramStart"/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науч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ного</w:t>
            </w:r>
            <w:proofErr w:type="gramEnd"/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познания, планировать и выполнять 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экс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перимент, обра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батывать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мерений,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ставлять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в виде таблицы,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яснять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таты и дел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ть выводы, от каких физи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ческих величин зависит вытал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F712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киваю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щая сила,</w:t>
            </w:r>
          </w:p>
          <w:p w:rsidR="002068F3" w:rsidRPr="000522EF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измерять плечо силы, силу, действующую на плечо, </w:t>
            </w:r>
            <w:proofErr w:type="gramStart"/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</w:t>
            </w:r>
            <w:proofErr w:type="gramEnd"/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силы, вла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деть 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ментальными методами при установлении зависимости силы,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вующей на пле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чо, и плеча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лы, использо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знания в повседневной жизни.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58/6</w:t>
            </w:r>
          </w:p>
        </w:tc>
        <w:tc>
          <w:tcPr>
            <w:tcW w:w="1276" w:type="dxa"/>
            <w:gridSpan w:val="2"/>
          </w:tcPr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 xml:space="preserve">Блоки. 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Подвижный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не-подвижный блоки</w:t>
            </w:r>
            <w:r w:rsidRPr="00DC63E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2694" w:type="dxa"/>
          </w:tcPr>
          <w:p w:rsidR="002068F3" w:rsidRPr="00A87339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познава-тельного ин-тереса, разви-тие творче-ских способ-ностей и прак-тических уме-ний, само-стоятельности в приобре-тении знаний 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подвижном и неподвиж-ном блоке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 воспитание ценностного отношения друг к другу, к учителю, к результатам обучения; умение при-нимать реше-ния и обосно-вывать их, са-мостоятельно оценивать ре-зультаты своих дейст-вий; развитие инициативу.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Овладение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</w:t>
            </w:r>
            <w:proofErr w:type="gramEnd"/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стоятельного приобретения знаний о бло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ках, организа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ции учебной деятельности, постановки целей и оцен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 результа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тов во время изучения и проведения опытов, регу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лятивными универсальными учебными действиями при изучении опытов,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коли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чественных и качественных задач, выпол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нении экспе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риментально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-го домашнего задания;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уме-ние</w:t>
            </w:r>
            <w:proofErr w:type="gramEnd"/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восприни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мацию, пере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рабатывать ее в словесной форме, выде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лять основные 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положения в прочитанном тексте и изла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гать их, нахо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ответы на поставлен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-ные вопросы, развитие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логической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диалогиче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-ской речи</w:t>
            </w:r>
          </w:p>
        </w:tc>
        <w:tc>
          <w:tcPr>
            <w:tcW w:w="2551" w:type="dxa"/>
          </w:tcPr>
          <w:p w:rsidR="002068F3" w:rsidRPr="00472FF2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бнаруживать зависимость между путем и силой при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зовании 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блока, приме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знания об условии равно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весия рычага и правила момен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тов при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задач,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нимать принцип действия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бло-ков, 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применя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емых в повсе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дневной жизни, и безопасность их использо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вания, кратко и четко отвечать на вопрос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ы по закреплению материала, 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мерять 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плечо силы, путь,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-лу, 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действу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ющую на плечо, момент сил, понимать смысл правила 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ментов владеть расчетным 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-собом 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нахож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дения</w:t>
            </w:r>
            <w:proofErr w:type="gramEnd"/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пути, силы, плеча и момента силы, при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 xml:space="preserve">водить </w:t>
            </w:r>
            <w:proofErr w:type="gramStart"/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меры</w:t>
            </w:r>
            <w:proofErr w:type="gramEnd"/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примене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подвижного и неподвижного блоков на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тике.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59/7</w:t>
            </w:r>
          </w:p>
        </w:tc>
        <w:tc>
          <w:tcPr>
            <w:tcW w:w="1276" w:type="dxa"/>
            <w:gridSpan w:val="2"/>
          </w:tcPr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«Золотое правило» механики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Равенство работ при использовании простых </w:t>
            </w:r>
            <w:proofErr w:type="gramStart"/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меха-низмов</w:t>
            </w:r>
            <w:proofErr w:type="gramEnd"/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 Суть «</w:t>
            </w:r>
            <w:proofErr w:type="gramStart"/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зо-лотого</w:t>
            </w:r>
            <w:proofErr w:type="gramEnd"/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правила» механики.</w:t>
            </w:r>
          </w:p>
        </w:tc>
        <w:tc>
          <w:tcPr>
            <w:tcW w:w="2694" w:type="dxa"/>
          </w:tcPr>
          <w:p w:rsidR="002068F3" w:rsidRPr="00A87339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познава-тельного ин-тереса, разви-тие творче-ских способ-ностей и прак-тических уме-ний, само-стоятельности в приобре-тении знаний 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«золотом правиле</w:t>
            </w:r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» механики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 воспитание ценностного отношения друг к другу, к учителю, к результатам обучения; умение при-нимать реше-ния и обосно-вывать их, са-мостоятельно оценивать ре-зультаты своих дейст-вий; развитие инициативу</w:t>
            </w: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Овладение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стоятельного приобретения знаний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«золо-том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правиле</w:t>
            </w:r>
            <w:proofErr w:type="gramEnd"/>
            <w:r w:rsidRPr="00974ED1">
              <w:rPr>
                <w:rFonts w:ascii="Times New Roman" w:hAnsi="Times New Roman" w:cs="Times New Roman"/>
                <w:sz w:val="21"/>
                <w:szCs w:val="21"/>
              </w:rPr>
              <w:t>» механики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организации учебной деятельности, постановки целей и оцен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 резуль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татов во вре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мя изучения и проведения опытов, регу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лятивными универсальными учебными действиями при изучении опытов,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количест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венных и 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чественных задач, выпол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нении экспе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риментально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-го домашнего задания;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уме-ние</w:t>
            </w:r>
            <w:proofErr w:type="gramEnd"/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воспри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формацию,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ее в сло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весной форме, выделять 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новные поло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жения в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читанном тексте и изла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гать их, нахо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ответы на поставлен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-ные вопросы, развитие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логической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диалоги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-ческой речи</w:t>
            </w:r>
          </w:p>
        </w:tc>
        <w:tc>
          <w:tcPr>
            <w:tcW w:w="2551" w:type="dxa"/>
          </w:tcPr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бнаруживать зависимость между путем и силой при использовании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простых меха-низмов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приме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знания об условии равно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весия рычага и правила момен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тов при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-нии задач и на практике, 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крат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 и четко отве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на вопрос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ы по закреплению материала, и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мерять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путь, 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лу,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работу, 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смысл правила моментов и «зо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лотого правила» механики, вла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472FF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деть расчетным спос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обом для нахождения пути, силы.</w:t>
            </w:r>
            <w:proofErr w:type="gramEnd"/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60/8</w:t>
            </w:r>
          </w:p>
        </w:tc>
        <w:tc>
          <w:tcPr>
            <w:tcW w:w="1276" w:type="dxa"/>
            <w:gridSpan w:val="2"/>
          </w:tcPr>
          <w:p w:rsidR="002068F3" w:rsidRPr="00E65AF2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E65AF2" w:rsidRDefault="002068F3" w:rsidP="00CA70E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65AF2">
              <w:rPr>
                <w:rFonts w:ascii="Times New Roman" w:hAnsi="Times New Roman" w:cs="Times New Roman"/>
                <w:bCs/>
                <w:sz w:val="21"/>
                <w:szCs w:val="21"/>
              </w:rPr>
              <w:t>Центр тяжести тела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. </w:t>
            </w:r>
            <w:r w:rsidRPr="00E65AF2">
              <w:rPr>
                <w:rFonts w:ascii="Times New Roman" w:hAnsi="Times New Roman" w:cs="Times New Roman"/>
                <w:sz w:val="21"/>
                <w:szCs w:val="21"/>
              </w:rPr>
              <w:t xml:space="preserve">Условие </w:t>
            </w:r>
            <w:r w:rsidRPr="00E65AF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равновесия тел</w:t>
            </w:r>
            <w:r w:rsidRPr="00E65AF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836" w:type="dxa"/>
          </w:tcPr>
          <w:p w:rsidR="002068F3" w:rsidRPr="00FD198A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Центр тяжести тела. Нахождение центра тяжести различных твердых тел.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FD198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Статика — раздел механики, </w:t>
            </w:r>
            <w:r w:rsidRPr="00FD198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изучающий </w:t>
            </w:r>
            <w:proofErr w:type="gramStart"/>
            <w:r w:rsidRPr="00FD198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усло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D198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</w:t>
            </w:r>
            <w:proofErr w:type="gramEnd"/>
            <w:r w:rsidRPr="00FD198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равновесия тел. Условия 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D198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новесия тел.</w:t>
            </w:r>
          </w:p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Pr="00FD198A" w:rsidRDefault="002068F3" w:rsidP="00CA70EA">
            <w:pPr>
              <w:ind w:left="34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Формирова-ние познава-тельного ин-тереса, разви-тие творче-ских способ-ностей и прак-тических 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уме-ний, само-стоятельности в приобре-тении знаний 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</w:t>
            </w:r>
            <w:r w:rsidRPr="00FD198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ентр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е</w:t>
            </w:r>
            <w:r w:rsidRPr="00FD198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D198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жести тела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условии</w:t>
            </w:r>
            <w:r w:rsidRPr="00FD198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D198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новесия тел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,  воспитание ценностного отношения друг к другу, к учителю, к результатам обучения; умение 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использовать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тальный 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тод иссле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дования при нахождении центра тяжес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softHyphen/>
              <w:t xml:space="preserve">ти тела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 вы-яснении усло-вия равнове-сия тел, 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при-нимать реше-ния и обосно-вывать их, са-мостоятельно оценивать ре-зультаты своих дейст-вий;</w:t>
            </w:r>
            <w:proofErr w:type="gramEnd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развитие инициативу.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Овладение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стоятельного приобретения знаний об условиях 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новесия тел, постановки целей, 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оценки результатов;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умение 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видеть воз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можные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действий при рассмотрении опытов, 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деть регуля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тивными уни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версальными учебными действиями на примерах 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потез о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хождении центра тя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жести твер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дого тела и их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тальной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верки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шении качест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венных зад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ач на виды рав-новесия, раз-витие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моно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ло-гической 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 диалоги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че-ской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умение 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жать свои мысли;</w:t>
            </w:r>
            <w:proofErr w:type="gramEnd"/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лять</w:t>
            </w:r>
            <w:proofErr w:type="gramEnd"/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основное содержание прочитанного текста</w:t>
            </w:r>
          </w:p>
        </w:tc>
        <w:tc>
          <w:tcPr>
            <w:tcW w:w="2551" w:type="dxa"/>
          </w:tcPr>
          <w:p w:rsidR="002068F3" w:rsidRPr="00EA76D8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В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ладеть </w:t>
            </w:r>
            <w:proofErr w:type="gramStart"/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экспе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риментальным</w:t>
            </w:r>
            <w:proofErr w:type="gramEnd"/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методом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следования места положе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центра тя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жести тела,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о центре тяжести в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A76D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вседневной жиз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ни, 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и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 явление устойчивости тела, исполь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 знания о видах равнове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сия в повсе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дневной жизни, приводить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меры различ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ных видов 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новесия в окру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жающем мире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61/9</w:t>
            </w:r>
          </w:p>
        </w:tc>
        <w:tc>
          <w:tcPr>
            <w:tcW w:w="1276" w:type="dxa"/>
            <w:gridSpan w:val="2"/>
          </w:tcPr>
          <w:p w:rsidR="002068F3" w:rsidRPr="00E65AF2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E65AF2">
              <w:rPr>
                <w:rFonts w:ascii="Times New Roman" w:hAnsi="Times New Roman" w:cs="Times New Roman"/>
                <w:bCs/>
                <w:sz w:val="21"/>
                <w:szCs w:val="21"/>
              </w:rPr>
              <w:t>Коэффи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E65AF2">
              <w:rPr>
                <w:rFonts w:ascii="Times New Roman" w:hAnsi="Times New Roman" w:cs="Times New Roman"/>
                <w:bCs/>
                <w:sz w:val="21"/>
                <w:szCs w:val="21"/>
              </w:rPr>
              <w:t>циент</w:t>
            </w:r>
            <w:proofErr w:type="gramEnd"/>
            <w:r w:rsidRPr="00E65AF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полезного действия механиз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E65AF2">
              <w:rPr>
                <w:rFonts w:ascii="Times New Roman" w:hAnsi="Times New Roman" w:cs="Times New Roman"/>
                <w:bCs/>
                <w:sz w:val="21"/>
                <w:szCs w:val="21"/>
              </w:rPr>
              <w:t>мов.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Понятие о полез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ной и </w:t>
            </w:r>
            <w:proofErr w:type="gramStart"/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полной</w:t>
            </w:r>
            <w:proofErr w:type="gramEnd"/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те. КПД </w:t>
            </w:r>
            <w:proofErr w:type="gramStart"/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механиз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</w:t>
            </w:r>
            <w:proofErr w:type="gramEnd"/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Наклонная плоскость. </w:t>
            </w:r>
          </w:p>
        </w:tc>
        <w:tc>
          <w:tcPr>
            <w:tcW w:w="2694" w:type="dxa"/>
          </w:tcPr>
          <w:p w:rsidR="002068F3" w:rsidRPr="00A87339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познава-тельного ин-тереса, разви-тие творче-ских способ-ностей и прак-тических уме-ний, само-стоятельности в приобре-тении знаний о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</w:t>
            </w:r>
            <w:r w:rsidRPr="00E65AF2">
              <w:rPr>
                <w:rFonts w:ascii="Times New Roman" w:hAnsi="Times New Roman" w:cs="Times New Roman"/>
                <w:bCs/>
                <w:sz w:val="21"/>
                <w:szCs w:val="21"/>
              </w:rPr>
              <w:t>оэффи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E65AF2">
              <w:rPr>
                <w:rFonts w:ascii="Times New Roman" w:hAnsi="Times New Roman" w:cs="Times New Roman"/>
                <w:bCs/>
                <w:sz w:val="21"/>
                <w:szCs w:val="21"/>
              </w:rPr>
              <w:t>циент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е</w:t>
            </w:r>
            <w:r w:rsidRPr="00E65AF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полез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-</w:t>
            </w:r>
            <w:r w:rsidRPr="00E65AF2">
              <w:rPr>
                <w:rFonts w:ascii="Times New Roman" w:hAnsi="Times New Roman" w:cs="Times New Roman"/>
                <w:bCs/>
                <w:sz w:val="21"/>
                <w:szCs w:val="21"/>
              </w:rPr>
              <w:t>ного действия механизмов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 воспитание ценностного отношения друг к другу, к учителю, к результатам обучения; умение при-нимать реше-ния и обосно-вывать их, са-мостоятельно оценивать ре-зультаты своих дейст-вий; развитие инициативу.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366FB8" w:rsidRDefault="002068F3" w:rsidP="00CA70EA">
            <w:pPr>
              <w:tabs>
                <w:tab w:val="left" w:pos="176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Овладение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выками</w:t>
            </w:r>
            <w:proofErr w:type="gramEnd"/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-стоятельного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приобретения знаний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КПД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механизмов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развитие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нологиче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ской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диало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ги-ческой речи, 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умение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-тать в группе; овладение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 универсальными учебными действиями при решении количествен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ных и качест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венных задач и на примерах гипотез для объяснения, почему затра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366FB8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ченная работа всегда больше полезной.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Измерять КПД механизмов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gramStart"/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</w:t>
            </w:r>
            <w:proofErr w:type="gramEnd"/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лученные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в повсе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дневной жизни, овладеть рас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четным спосо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-бом  нахожде-ния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КПД,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о КПД,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лезной и пол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 работе в повседневной жизни.</w:t>
            </w: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62/10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Л.Р.</w:t>
            </w:r>
            <w:r w:rsidRPr="00E65AF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№ </w:t>
            </w:r>
            <w:r w:rsidRPr="00E65AF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11 «Определение КПД </w:t>
            </w:r>
            <w:r w:rsidRPr="00E65AF2">
              <w:rPr>
                <w:rFonts w:ascii="Times New Roman" w:hAnsi="Times New Roman" w:cs="Times New Roman"/>
                <w:bCs/>
                <w:sz w:val="21"/>
                <w:szCs w:val="21"/>
              </w:rPr>
              <w:lastRenderedPageBreak/>
              <w:t>при подъеме тела по наклонной плоскости»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</w:tcPr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познава-тельного ин-тереса, раз-витие творче-ских способ-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ностей и прак-тических уме-ний, само-стоятельности в приобрете-нии знаний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 КПД наклон-ной плоскос-ти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воспитаие ценностного отношения друг к другу, к учи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елю, к результатам обучения; ис-пользовать эксперимен-тальный ме-тод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определе-ния КПД на-клонной плос-кости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и обосно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-вывать их, са-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мостоятельно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296A7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дейст-вий, развитие инициативы</w:t>
            </w:r>
          </w:p>
        </w:tc>
        <w:tc>
          <w:tcPr>
            <w:tcW w:w="3118" w:type="dxa"/>
          </w:tcPr>
          <w:p w:rsidR="002068F3" w:rsidRPr="000522EF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Овладение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навыками </w:t>
            </w:r>
            <w:proofErr w:type="gramStart"/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самостоятель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</w:t>
            </w:r>
            <w:proofErr w:type="gramEnd"/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поста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-новки цели, планирования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хода 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экспери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мента по определению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КПД наклон-ной плоскос-ти, 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моконтро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ля и оценки результатов 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мерений, умение 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-тать в группе; овладение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 универсальными учебными действиями при выпол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нении лабора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6728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торной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-ты, 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коли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чественных и качественных задач, при выполнении эксперимен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тального до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машнего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дания, вла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деть моноло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гической и диалогиче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-ской речью; умение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рабо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0522EF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тать в группе.</w:t>
            </w:r>
          </w:p>
          <w:p w:rsidR="002068F3" w:rsidRPr="006728EF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Измерять КПд наклонной плоскости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gramStart"/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</w:t>
            </w:r>
            <w:proofErr w:type="gramEnd"/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лученные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в повсе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дневной жизни, овладеть рас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четным спосо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-бом  нахожде-ния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КПД,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о КПД,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лезной и пол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77D5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 работе в повседневной жизни.</w:t>
            </w: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63/11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E65AF2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Энергия. Виды энергии</w:t>
            </w:r>
            <w:r w:rsidRPr="00E65AF2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</w:p>
          <w:p w:rsidR="002068F3" w:rsidRPr="00974ED1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Понятие энергии. Потенциальная энергия. </w:t>
            </w:r>
            <w:proofErr w:type="gramStart"/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Зависи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мость</w:t>
            </w:r>
            <w:proofErr w:type="gramEnd"/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потен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циальной энергии тела, поднятого над землей, от его массы и высоты подъема. </w:t>
            </w:r>
            <w:proofErr w:type="gramStart"/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Кинети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ческая</w:t>
            </w:r>
            <w:proofErr w:type="gramEnd"/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энергия. Зависимость </w:t>
            </w:r>
            <w:proofErr w:type="gramStart"/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тической</w:t>
            </w:r>
            <w:proofErr w:type="gramEnd"/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энергии от массы тела и его скорости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</w:t>
            </w:r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Переход одного вида </w:t>
            </w:r>
            <w:proofErr w:type="gramStart"/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меха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нической</w:t>
            </w:r>
            <w:proofErr w:type="gramEnd"/>
            <w:r w:rsidRPr="00887AE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энергии в другой. Переход энергии от одного тела к другому.</w:t>
            </w:r>
          </w:p>
        </w:tc>
        <w:tc>
          <w:tcPr>
            <w:tcW w:w="2694" w:type="dxa"/>
          </w:tcPr>
          <w:p w:rsidR="002068F3" w:rsidRPr="00A87339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Формирова-ние познава-тельного ин-тереса, разви-тие творче-ских способ-ностей и прак-тических уме-ний, само-стоятельности в приобре-тении знаний </w:t>
            </w:r>
            <w:proofErr w:type="gramStart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</w:t>
            </w:r>
            <w:proofErr w:type="gramEnd"/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энергии, ее видах, о пре-вращении одного вида энергии в дру-гой, о законе сохранения энергии</w:t>
            </w:r>
            <w:r w:rsidRPr="00A8733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 воспитание ценностного отношения друг к другу, к учителю, к результатам обучения; умение при-нимать реше-ния и обосно-вывать их, са-мостоятельно оценивать ре-зультаты своих дейст-вий; развитие инициативу.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Pr="009B0BE6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Овладение 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 универсальными учебными действиями на примерах 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потез для объ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яснения поня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тий «потен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циальная энергия» и «кинетиче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ская энергия», а также при решении ко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личественных и качествен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-ных задач, развитие 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-нологической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диалогиче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-ской речи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 умения воспринимать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 в сло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весной и 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разной 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мах; выделять основное 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держание про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читанного текста, нахо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в нем ответы на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ные вопросы и излагать их;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умение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</w:t>
            </w:r>
            <w:proofErr w:type="gramEnd"/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находить, ана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лизировать и отбирать 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формацию с использова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нием интер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9B0BE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нет-ресурсов и справочной литературы,</w:t>
            </w:r>
          </w:p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</w:tcPr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Использовать 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эмпирический метод познания, проводить </w:t>
            </w:r>
            <w:proofErr w:type="gramStart"/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блюдения</w:t>
            </w:r>
            <w:proofErr w:type="gramEnd"/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объяснять их, делать выводы после проведе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ния опытов; применять </w:t>
            </w:r>
            <w:proofErr w:type="gramStart"/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gramEnd"/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 кинети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ческой и потен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циальной энер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гии при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задач и на практике, крат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ко и четко отве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на 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опросы по закреплению материала, 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принцип действия меха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низмов, осно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ванный на пре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вращении видов энергии, 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пользовать зна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ния о превра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щении энергии в повседневной жизни, приво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дить примеры превращения одного вида энергии в дру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35511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гой</w:t>
            </w: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64/12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E65AF2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Обобща-ющий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урок по теме «Работа. Мощность. Энергия»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Механическая работа. Мощность. Простые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механиз-мы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Условие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рав-новесия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рычага. Центр тяжести тела. Условия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рав-новесия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тел. Энер-гия. Виды энергии. Закон сохранения энергии. </w:t>
            </w:r>
          </w:p>
        </w:tc>
        <w:tc>
          <w:tcPr>
            <w:tcW w:w="2694" w:type="dxa"/>
          </w:tcPr>
          <w:p w:rsidR="002068F3" w:rsidRPr="00DE4934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-тельного 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-мету; разви-тие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ких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-ностей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-тических уме-ний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ценност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-ного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отноше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-ния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телю,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зультатам 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-учения; уме-ние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решения и обосновы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их,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-вий; развитие инициативы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Овладение 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 универсаль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учеб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виями при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шении коли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чественных и качественных задач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определение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работы, мощ-ности, энер-гии, центра тяжести тела, КПД механиз-мов,  условия равновесия тел</w:t>
            </w:r>
          </w:p>
        </w:tc>
        <w:tc>
          <w:tcPr>
            <w:tcW w:w="2551" w:type="dxa"/>
          </w:tcPr>
          <w:p w:rsidR="002068F3" w:rsidRPr="00175306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рименять при решении задач знания 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рабо-те, мощности, энергии, центре тяжести тела, КПД механиз-мов,  условии равновесия тел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уметь кратко и четко отвечать на 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опросы по закреплению материала, 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и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условия равновесия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превращение одного вида энергии в дру-гой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, владеть расчетным способом для нахождения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ра-боты, мощнос-ти, энергии, центра тяжести тела, КПД меха-низмов,  усло-вия равновесия тел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 реше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нии задач.</w:t>
            </w:r>
            <w:proofErr w:type="gramEnd"/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65/14</w:t>
            </w:r>
          </w:p>
        </w:tc>
        <w:tc>
          <w:tcPr>
            <w:tcW w:w="1276" w:type="dxa"/>
            <w:gridSpan w:val="2"/>
          </w:tcPr>
          <w:p w:rsidR="002068F3" w:rsidRPr="00BB6586" w:rsidRDefault="002068F3" w:rsidP="00CA70EA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BB6586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BB658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К.Р.№ 5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«Работа. Мощность. Энергия»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Механическая работа. Мощность. Простые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механиз-мы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. Условие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рав-новесия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рычага. Центр тяжести тела. Условия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рав-новесия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тел. Энер-гия. Виды энергии. Закон сохранения энергии.</w:t>
            </w:r>
          </w:p>
        </w:tc>
        <w:tc>
          <w:tcPr>
            <w:tcW w:w="2694" w:type="dxa"/>
          </w:tcPr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интел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-лектуальных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способностей учащихся;</w:t>
            </w:r>
          </w:p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отношение к физике как элементу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общечело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веческой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культуры;</w:t>
            </w:r>
          </w:p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мотивация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образователь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деятель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школь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ников на основе лич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ностно ориен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тированного подхода;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мирование ценностных отношений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результатам обучения.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-ние умений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предъ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являть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-мацию в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образной, символиче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ской формах, анализировать и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ную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 в соот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ветствии с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ставленными зада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чами,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витие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ия выражать свои мысли.</w:t>
            </w:r>
          </w:p>
        </w:tc>
        <w:tc>
          <w:tcPr>
            <w:tcW w:w="2551" w:type="dxa"/>
          </w:tcPr>
          <w:p w:rsidR="002068F3" w:rsidRPr="00FE375A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мения </w:t>
            </w:r>
            <w:proofErr w:type="gramStart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зоваться</w:t>
            </w:r>
            <w:proofErr w:type="gramEnd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дами научного исследования явлений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роды,  оцени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границы погрешностей результатов измерений;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умения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менять теоре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тические знания по физике на практике,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шать физиче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ские задачи на применение полученных знаний;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умения и навыки 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менять полу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ченные знания для решения практич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еских задач повсе-дневной жиз-ни,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развитие творческого мышления на основе форми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рования умений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устанавливать факты, разли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причины и следствия, стро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ить модели и выдвигать гипо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тезы, отыски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формули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ровать док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аза-тельства выдви-нутых гипотез</w:t>
            </w:r>
            <w:proofErr w:type="gramEnd"/>
          </w:p>
        </w:tc>
      </w:tr>
      <w:tr w:rsidR="002068F3" w:rsidRPr="008A54A5" w:rsidTr="00524CD9">
        <w:trPr>
          <w:gridAfter w:val="7"/>
          <w:wAfter w:w="13608" w:type="dxa"/>
        </w:trPr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66/15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E65AF2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Повторение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Анализ </w:t>
            </w:r>
            <w:proofErr w:type="gramStart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контроль-ной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работы. Повтори-тельно-обоща-ющий урок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Содержание курса физики 7 класса</w:t>
            </w:r>
          </w:p>
        </w:tc>
        <w:tc>
          <w:tcPr>
            <w:tcW w:w="2694" w:type="dxa"/>
          </w:tcPr>
          <w:p w:rsidR="002068F3" w:rsidRPr="00DE4934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-тельного 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-мету; разви-тие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ких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-ностей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-тических уме-ний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ценност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-ного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отноше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-ния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телю,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зультатам 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-учения; уме-ние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решения и обосновы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их,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-вий; развитие инициативы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Овладение </w:t>
            </w:r>
            <w:proofErr w:type="gramStart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</w:t>
            </w:r>
            <w:proofErr w:type="gramEnd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учеб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виями при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шении коли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чественных и качественных задач </w:t>
            </w:r>
          </w:p>
        </w:tc>
        <w:tc>
          <w:tcPr>
            <w:tcW w:w="2551" w:type="dxa"/>
          </w:tcPr>
          <w:p w:rsidR="002068F3" w:rsidRPr="00175306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рименять при решении задач знания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курса физики 7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клас-са</w:t>
            </w:r>
            <w:proofErr w:type="gramEnd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уметь кратко и четко отве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на 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опросы по повторению материала, 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и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физиче-ские явления, смысл физиче-с ких величин, 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владеть рас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четным спосо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бом для нахож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физиче-ских величин 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 решении задач.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67/16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E65AF2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Итоговая </w:t>
            </w:r>
            <w:proofErr w:type="gramStart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контроль-ная</w:t>
            </w:r>
            <w:proofErr w:type="gramEnd"/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работа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Содержание курса физики 7 класса</w:t>
            </w:r>
          </w:p>
        </w:tc>
        <w:tc>
          <w:tcPr>
            <w:tcW w:w="2694" w:type="dxa"/>
          </w:tcPr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интел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-лектуальных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способностей учащихся;</w:t>
            </w:r>
          </w:p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отношение к физике как элементу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общечело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веческой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культуры;</w:t>
            </w:r>
          </w:p>
          <w:p w:rsidR="002068F3" w:rsidRPr="00713AF5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мотивация 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образователь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ной</w:t>
            </w:r>
            <w:proofErr w:type="gramEnd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деятель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ности школь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ников на основе лич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ностно ориен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тированного подхода;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мирование ценностных отношений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результатам обучения.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-ние умений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предъ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являть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-мацию в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образной, символиче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ской формах, анализировать и перерабаты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получен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ную инфор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мацию в соот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ветствии с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ставленными зада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чами,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раз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витие</w:t>
            </w:r>
            <w:proofErr w:type="gramStart"/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713AF5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ия выражать свои мысли.</w:t>
            </w:r>
          </w:p>
        </w:tc>
        <w:tc>
          <w:tcPr>
            <w:tcW w:w="2551" w:type="dxa"/>
          </w:tcPr>
          <w:p w:rsidR="002068F3" w:rsidRPr="00FE375A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мения </w:t>
            </w:r>
            <w:proofErr w:type="gramStart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зоваться</w:t>
            </w:r>
            <w:proofErr w:type="gramEnd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мето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дами научного исследования явлений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роды,  оцени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границы погрешностей результатов измерений;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умения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менять теоре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тические знания по физике на практике,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шать физиче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ские задачи на применение полученных знаний;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умения и навыки 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менять полу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ченные знания для решения практич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еских задач повсе-дневной жиз-ни,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развитие творческого 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lastRenderedPageBreak/>
              <w:t>мышления на основе форми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рования умений устанавливать факты, разли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причины и следствия, стро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ить модели и выдвигать гипо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тезы, отыски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 формули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FE375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ровать док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аза-тельства выдви-нутых гипотез</w:t>
            </w:r>
            <w:proofErr w:type="gramEnd"/>
          </w:p>
        </w:tc>
      </w:tr>
      <w:tr w:rsidR="002068F3" w:rsidRPr="008A54A5" w:rsidTr="00524CD9">
        <w:tc>
          <w:tcPr>
            <w:tcW w:w="566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68/17</w:t>
            </w:r>
          </w:p>
        </w:tc>
        <w:tc>
          <w:tcPr>
            <w:tcW w:w="1276" w:type="dxa"/>
            <w:gridSpan w:val="2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276" w:type="dxa"/>
          </w:tcPr>
          <w:p w:rsidR="002068F3" w:rsidRPr="00E65AF2" w:rsidRDefault="002068F3" w:rsidP="00CA70EA">
            <w:pPr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Итоговое повторение курса физики 7 класса</w:t>
            </w:r>
          </w:p>
        </w:tc>
        <w:tc>
          <w:tcPr>
            <w:tcW w:w="567" w:type="dxa"/>
          </w:tcPr>
          <w:p w:rsidR="002068F3" w:rsidRDefault="002068F3" w:rsidP="00CA70E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6" w:type="dxa"/>
          </w:tcPr>
          <w:p w:rsidR="002068F3" w:rsidRPr="00867603" w:rsidRDefault="002068F3" w:rsidP="00CA70EA">
            <w:pPr>
              <w:ind w:left="-21" w:firstLine="2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Содержание курса физики 7 класса</w:t>
            </w:r>
          </w:p>
        </w:tc>
        <w:tc>
          <w:tcPr>
            <w:tcW w:w="2694" w:type="dxa"/>
          </w:tcPr>
          <w:p w:rsidR="002068F3" w:rsidRPr="00DE4934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Формирова-ние</w:t>
            </w:r>
            <w:proofErr w:type="gramEnd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познава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-тельного 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терес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а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к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-мету; разви-тие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творче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ких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способ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-ностей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и прак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-тических уме-ний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, ценност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-ного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отноше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-ния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друг к другу, к учи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телю, к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зультатам 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-учения; уме-ние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прини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мать решения и обосновы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вать их, само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стоятельно оценивать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зультаты своих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-вий; развитие инициативы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2068F3" w:rsidRDefault="002068F3" w:rsidP="00CA70EA">
            <w:pPr>
              <w:ind w:left="34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</w:tcPr>
          <w:p w:rsidR="002068F3" w:rsidRDefault="002068F3" w:rsidP="00CA70EA">
            <w:pPr>
              <w:tabs>
                <w:tab w:val="left" w:pos="176"/>
              </w:tabs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Овладение </w:t>
            </w:r>
            <w:proofErr w:type="gramStart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гулятивными</w:t>
            </w:r>
            <w:proofErr w:type="gramEnd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универсаль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учеб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ными дейст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виями при 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шении коли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чественных и качественных задач </w:t>
            </w:r>
          </w:p>
        </w:tc>
        <w:tc>
          <w:tcPr>
            <w:tcW w:w="2551" w:type="dxa"/>
          </w:tcPr>
          <w:p w:rsidR="002068F3" w:rsidRPr="00175306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рименять при решении задач знания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курса физики 7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клас-са</w:t>
            </w:r>
            <w:proofErr w:type="gramEnd"/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; уметь кратко и четко отве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DE4934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чать на 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опросы по повторению материала, 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нимать и объяс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нять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физиче-ские явления, смысл физиче-с ких величин, 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владеть рас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четным спосо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бом для нахож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дения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физиче-ских величин </w:t>
            </w:r>
            <w:r w:rsidRPr="00175306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при решении задач.</w:t>
            </w:r>
          </w:p>
          <w:p w:rsidR="002068F3" w:rsidRDefault="002068F3" w:rsidP="00CA70EA">
            <w:pPr>
              <w:ind w:left="3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2068F3" w:rsidRPr="008A54A5" w:rsidRDefault="002068F3" w:rsidP="002068F3">
      <w:pPr>
        <w:tabs>
          <w:tab w:val="center" w:pos="7285"/>
          <w:tab w:val="left" w:pos="8610"/>
        </w:tabs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ab/>
      </w:r>
      <w:r w:rsidRPr="008A54A5">
        <w:rPr>
          <w:rFonts w:ascii="Times New Roman" w:hAnsi="Times New Roman" w:cs="Times New Roman"/>
          <w:b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sz w:val="21"/>
          <w:szCs w:val="21"/>
        </w:rPr>
        <w:tab/>
      </w:r>
    </w:p>
    <w:p w:rsidR="002A3F68" w:rsidRDefault="002A3F68"/>
    <w:sectPr w:rsidR="002A3F68" w:rsidSect="00CA70E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D0401"/>
    <w:multiLevelType w:val="hybridMultilevel"/>
    <w:tmpl w:val="7076E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D6E92"/>
    <w:multiLevelType w:val="hybridMultilevel"/>
    <w:tmpl w:val="5CCC5FEC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">
    <w:nsid w:val="051F1AA7"/>
    <w:multiLevelType w:val="hybridMultilevel"/>
    <w:tmpl w:val="D1B23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0F66B6"/>
    <w:multiLevelType w:val="hybridMultilevel"/>
    <w:tmpl w:val="3ABCB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33935"/>
    <w:multiLevelType w:val="hybridMultilevel"/>
    <w:tmpl w:val="AD52D612"/>
    <w:lvl w:ilvl="0" w:tplc="0D8E48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B66651"/>
    <w:multiLevelType w:val="hybridMultilevel"/>
    <w:tmpl w:val="61AA0D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F82F3E"/>
    <w:multiLevelType w:val="hybridMultilevel"/>
    <w:tmpl w:val="DF72D3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295D4C"/>
    <w:multiLevelType w:val="hybridMultilevel"/>
    <w:tmpl w:val="CE505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3D5A4E"/>
    <w:multiLevelType w:val="hybridMultilevel"/>
    <w:tmpl w:val="83363F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255651"/>
    <w:multiLevelType w:val="hybridMultilevel"/>
    <w:tmpl w:val="283E631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20A452F"/>
    <w:multiLevelType w:val="hybridMultilevel"/>
    <w:tmpl w:val="036A3520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>
    <w:nsid w:val="459F1BF3"/>
    <w:multiLevelType w:val="hybridMultilevel"/>
    <w:tmpl w:val="05C49A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D40175"/>
    <w:multiLevelType w:val="hybridMultilevel"/>
    <w:tmpl w:val="4120F3E4"/>
    <w:lvl w:ilvl="0" w:tplc="D60AC30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E62050"/>
    <w:multiLevelType w:val="hybridMultilevel"/>
    <w:tmpl w:val="9062635E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4">
    <w:nsid w:val="546029DD"/>
    <w:multiLevelType w:val="hybridMultilevel"/>
    <w:tmpl w:val="7F8449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D1E1712"/>
    <w:multiLevelType w:val="hybridMultilevel"/>
    <w:tmpl w:val="6096BB9C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6">
    <w:nsid w:val="61857204"/>
    <w:multiLevelType w:val="hybridMultilevel"/>
    <w:tmpl w:val="ACB05B36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7">
    <w:nsid w:val="6BD11162"/>
    <w:multiLevelType w:val="hybridMultilevel"/>
    <w:tmpl w:val="FF121D52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8">
    <w:nsid w:val="6D470651"/>
    <w:multiLevelType w:val="hybridMultilevel"/>
    <w:tmpl w:val="E7184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410AB4"/>
    <w:multiLevelType w:val="hybridMultilevel"/>
    <w:tmpl w:val="95D6E012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0">
    <w:nsid w:val="7305588E"/>
    <w:multiLevelType w:val="hybridMultilevel"/>
    <w:tmpl w:val="0406A5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0"/>
  </w:num>
  <w:num w:numId="4">
    <w:abstractNumId w:val="10"/>
  </w:num>
  <w:num w:numId="5">
    <w:abstractNumId w:val="5"/>
  </w:num>
  <w:num w:numId="6">
    <w:abstractNumId w:val="11"/>
  </w:num>
  <w:num w:numId="7">
    <w:abstractNumId w:val="3"/>
  </w:num>
  <w:num w:numId="8">
    <w:abstractNumId w:val="1"/>
  </w:num>
  <w:num w:numId="9">
    <w:abstractNumId w:val="15"/>
  </w:num>
  <w:num w:numId="10">
    <w:abstractNumId w:val="16"/>
  </w:num>
  <w:num w:numId="11">
    <w:abstractNumId w:val="18"/>
  </w:num>
  <w:num w:numId="12">
    <w:abstractNumId w:val="19"/>
  </w:num>
  <w:num w:numId="13">
    <w:abstractNumId w:val="6"/>
  </w:num>
  <w:num w:numId="14">
    <w:abstractNumId w:val="13"/>
  </w:num>
  <w:num w:numId="15">
    <w:abstractNumId w:val="17"/>
  </w:num>
  <w:num w:numId="16">
    <w:abstractNumId w:val="0"/>
  </w:num>
  <w:num w:numId="17">
    <w:abstractNumId w:val="14"/>
  </w:num>
  <w:num w:numId="18">
    <w:abstractNumId w:val="2"/>
  </w:num>
  <w:num w:numId="19">
    <w:abstractNumId w:val="12"/>
  </w:num>
  <w:num w:numId="20">
    <w:abstractNumId w:val="9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grammar="clean"/>
  <w:defaultTabStop w:val="708"/>
  <w:characterSpacingControl w:val="doNotCompress"/>
  <w:compat/>
  <w:rsids>
    <w:rsidRoot w:val="002068F3"/>
    <w:rsid w:val="002068F3"/>
    <w:rsid w:val="002A3F68"/>
    <w:rsid w:val="003601BC"/>
    <w:rsid w:val="00524CD9"/>
    <w:rsid w:val="00633FAD"/>
    <w:rsid w:val="00C57BC1"/>
    <w:rsid w:val="00CA70EA"/>
    <w:rsid w:val="00FA1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068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206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qFormat/>
    <w:rsid w:val="002068F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06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68F3"/>
    <w:rPr>
      <w:rFonts w:ascii="Tahoma" w:hAnsi="Tahoma" w:cs="Tahoma"/>
      <w:sz w:val="16"/>
      <w:szCs w:val="16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2068F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2068F3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068F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206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rofa.ru/cat/?a=s&amp;cid=19&amp;pnames=ISBN%7C%C0%E2%F2%EE%F0%7C%CA%EB%E0%F1%F1%7C%D3%CC%CA&amp;cats=19&amp;exp%5B%5D=&amp;exp%5B%5D=&amp;exp%5B%5D=&amp;exp%5B%5D=%CB%E8%ED%E8%FF+%F3%F7%E5%E1%ED%EE-%EC%E5%F2%EE%E4%E8%F7%E5%F1%EA%E8%F5+%EA%EE%EC%EF%EB%E5%EA%F1%EE%E2+%EF%EE+%F4%E8%E7%E8%EA%E5+%E4%EB%FF+7%969+%EA%EB%E0%F1%F1%EE%E2+%C0.+%C2.+%CF%E5%F0%FB%F8%EA%E8%ED%E0+%E8+%E4%F0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61</Pages>
  <Words>20597</Words>
  <Characters>117403</Characters>
  <Application>Microsoft Office Word</Application>
  <DocSecurity>0</DocSecurity>
  <Lines>978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5</cp:revision>
  <dcterms:created xsi:type="dcterms:W3CDTF">2018-01-23T04:35:00Z</dcterms:created>
  <dcterms:modified xsi:type="dcterms:W3CDTF">2018-02-25T12:51:00Z</dcterms:modified>
</cp:coreProperties>
</file>