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B4F" w:rsidRDefault="00F74B4F" w:rsidP="00F74B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B4F" w:rsidRDefault="00F74B4F" w:rsidP="00F74B4F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</w:rPr>
      </w:pPr>
    </w:p>
    <w:p w:rsidR="00F74B4F" w:rsidRDefault="00E3383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E:\сканы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ы\Image (5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Предметная область – Математика.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Учебный предмет - «Математические  представления»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Цель обучения  математике   формирование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элементарных</w:t>
      </w:r>
      <w:proofErr w:type="gramEnd"/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представлений и умений и применение их в повседневной жизни.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Личностные: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Овладение начальными навыками адаптации в динамично изменяющемся и развивающемся мире;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Освоение доступных социальных ролей (обучающегося, сына/дочери, пассажира,</w:t>
      </w:r>
      <w:proofErr w:type="gramEnd"/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покупателя и т.д.) развитие мотивов учебной деятельности и формирование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личностного смысла учения;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Формирование установки на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безопасный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,з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доровый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образ жизни, наличие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мотивации к труду, работе на результат, бережному отношению к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материальным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и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духовным ценностям.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Умение различать и сравнивать предметы по форме, величине, удаленности.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Умение ориентироваться в схеме тела, в пространстве, на плоскости.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Умение пересчитывать предметы в доступных пределах.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Умение распознавать цифры, обозначающие номер дома, квартиры, автобуса,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телефона и др.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Умение различать части суток, соотносить действие с временными промежутками,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составлять и прослеживать последовательность событий, определять время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по</w:t>
      </w:r>
      <w:proofErr w:type="gramEnd"/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часам, соотносить время с началом и концом деятельности.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Овладение способностью пользоваться математическими знаниями при решении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соответствующих возрасту житейских задач.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Предметные: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Овладеть элементарными математическими представлениями о цвете, форме, величине;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количественные</w:t>
      </w:r>
      <w:proofErr w:type="gramEnd"/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дочисловые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), пространственными, временными представлениями;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>
        <w:rPr>
          <w:rFonts w:ascii="Times New Roman" w:eastAsia="Calibri" w:hAnsi="Times New Roman" w:cs="Times New Roman"/>
          <w:sz w:val="24"/>
          <w:szCs w:val="24"/>
        </w:rPr>
        <w:t xml:space="preserve"> Представления о количестве, числе, знакомство с цифрами;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Материально-техническое обеспечение предмета включает: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различные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по форме,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величине, цвету наборы материала (в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природного);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пазлы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(из 2-х, 3-х, 4-х частей (до</w:t>
      </w:r>
      <w:proofErr w:type="gramEnd"/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10); мозаики; пиктограммы с изображениями занятий, режимных моментов и др. событий;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карточки с изображением цифр, денежных знаков и монет; макеты циферблата часов;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калькулятор; весы; рабочие тетради с различными геометрическими фигурами, цифрами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для раскрашивания, вырезания, наклеивания и другой материал; обучающие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компьютерные программы, способствующие формированию у детей доступных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математических представлений.</w:t>
      </w: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74B4F" w:rsidRDefault="00F74B4F" w:rsidP="00F74B4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74B4F" w:rsidRDefault="00F74B4F" w:rsidP="00F74B4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74B4F" w:rsidRDefault="00F74B4F" w:rsidP="00F74B4F">
      <w:pPr>
        <w:spacing w:after="0" w:line="240" w:lineRule="auto"/>
        <w:rPr>
          <w:rFonts w:ascii="Calibri" w:eastAsia="Calibri" w:hAnsi="Calibri" w:cs="Times New Roman"/>
          <w:sz w:val="28"/>
        </w:rPr>
      </w:pPr>
    </w:p>
    <w:p w:rsidR="00F74B4F" w:rsidRDefault="00F74B4F" w:rsidP="00F74B4F">
      <w:pPr>
        <w:spacing w:after="0" w:line="240" w:lineRule="auto"/>
        <w:rPr>
          <w:rFonts w:ascii="Calibri" w:eastAsia="Calibri" w:hAnsi="Calibri" w:cs="Times New Roman"/>
          <w:sz w:val="28"/>
        </w:rPr>
      </w:pPr>
    </w:p>
    <w:p w:rsidR="00F74B4F" w:rsidRDefault="00F74B4F" w:rsidP="00F74B4F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</w:rPr>
      </w:pPr>
    </w:p>
    <w:p w:rsidR="00F74B4F" w:rsidRDefault="00F74B4F" w:rsidP="00F74B4F">
      <w:pPr>
        <w:spacing w:after="0" w:line="240" w:lineRule="auto"/>
        <w:jc w:val="center"/>
        <w:rPr>
          <w:rFonts w:ascii="Calibri" w:eastAsia="Calibri" w:hAnsi="Calibri" w:cs="Times New Roman"/>
          <w:b/>
          <w:sz w:val="28"/>
        </w:rPr>
      </w:pPr>
    </w:p>
    <w:p w:rsidR="00F74B4F" w:rsidRDefault="00F74B4F" w:rsidP="00E3383F">
      <w:pPr>
        <w:spacing w:after="0" w:line="240" w:lineRule="auto"/>
        <w:rPr>
          <w:rFonts w:ascii="Calibri" w:eastAsia="Calibri" w:hAnsi="Calibri" w:cs="Times New Roman"/>
          <w:b/>
          <w:sz w:val="28"/>
        </w:rPr>
      </w:pPr>
    </w:p>
    <w:p w:rsidR="00E3383F" w:rsidRDefault="00E3383F" w:rsidP="00E3383F">
      <w:pPr>
        <w:spacing w:after="0" w:line="240" w:lineRule="auto"/>
        <w:rPr>
          <w:rFonts w:ascii="Calibri" w:eastAsia="Calibri" w:hAnsi="Calibri" w:cs="Times New Roman"/>
          <w:b/>
          <w:sz w:val="28"/>
        </w:rPr>
      </w:pPr>
    </w:p>
    <w:p w:rsidR="00F74B4F" w:rsidRPr="001A0D6C" w:rsidRDefault="00F74B4F" w:rsidP="00F74B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A0D6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Календарно - тематическое планирование</w:t>
      </w:r>
    </w:p>
    <w:p w:rsidR="00F74B4F" w:rsidRPr="001A0D6C" w:rsidRDefault="00F74B4F" w:rsidP="00F74B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A0D6C">
        <w:rPr>
          <w:rFonts w:ascii="Times New Roman" w:eastAsia="Calibri" w:hAnsi="Times New Roman" w:cs="Times New Roman"/>
          <w:b/>
          <w:sz w:val="24"/>
          <w:szCs w:val="24"/>
        </w:rPr>
        <w:t>по  предмету «Математические представления»</w:t>
      </w:r>
    </w:p>
    <w:p w:rsidR="00F74B4F" w:rsidRPr="001A0D6C" w:rsidRDefault="00F74B4F" w:rsidP="00F74B4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A0D6C">
        <w:rPr>
          <w:rFonts w:ascii="Times New Roman" w:eastAsia="Calibri" w:hAnsi="Times New Roman" w:cs="Times New Roman"/>
          <w:b/>
          <w:sz w:val="24"/>
          <w:szCs w:val="24"/>
        </w:rPr>
        <w:t>В классе (2 вариант обучения).</w:t>
      </w:r>
    </w:p>
    <w:p w:rsidR="00F74B4F" w:rsidRPr="001A0D6C" w:rsidRDefault="00F74B4F" w:rsidP="00F74B4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8790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4537"/>
        <w:gridCol w:w="1417"/>
        <w:gridCol w:w="1985"/>
      </w:tblGrid>
      <w:tr w:rsidR="00F74B4F" w:rsidRPr="001A0D6C" w:rsidTr="00E3383F">
        <w:trPr>
          <w:trHeight w:val="5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1A0D6C" w:rsidRDefault="00F74B4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F74B4F" w:rsidRPr="001A0D6C" w:rsidRDefault="00F74B4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4F" w:rsidRPr="001A0D6C" w:rsidRDefault="00F74B4F">
            <w:pPr>
              <w:tabs>
                <w:tab w:val="center" w:pos="2387"/>
                <w:tab w:val="left" w:pos="336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F74B4F" w:rsidRPr="001A0D6C" w:rsidRDefault="00F74B4F">
            <w:pPr>
              <w:tabs>
                <w:tab w:val="center" w:pos="2387"/>
                <w:tab w:val="left" w:pos="336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1A0D6C" w:rsidRDefault="00F74B4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1A0D6C" w:rsidRDefault="00F74B4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E3383F" w:rsidRPr="001A0D6C" w:rsidTr="00E3383F">
        <w:trPr>
          <w:trHeight w:val="6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объема знаний, умений, навыков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1A0D6C">
            <w:pPr>
              <w:ind w:right="235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Сентябрь</w:t>
            </w:r>
          </w:p>
          <w:p w:rsidR="00E3383F" w:rsidRPr="001A0D6C" w:rsidRDefault="00E3383F" w:rsidP="001A0D6C">
            <w:pPr>
              <w:ind w:left="132" w:right="23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</w:t>
            </w:r>
          </w:p>
        </w:tc>
      </w:tr>
      <w:tr w:rsidR="00E3383F" w:rsidRPr="001A0D6C" w:rsidTr="00E3383F">
        <w:trPr>
          <w:trHeight w:val="5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объема знаний, умений, навыков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1A0D6C">
            <w:pPr>
              <w:ind w:left="132" w:right="235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6</w:t>
            </w:r>
          </w:p>
        </w:tc>
      </w:tr>
      <w:tr w:rsidR="00E3383F" w:rsidRPr="001A0D6C" w:rsidTr="00E3383F">
        <w:trPr>
          <w:trHeight w:val="5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Игры с сенсорными ковриками, мячиками,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11</w:t>
            </w:r>
          </w:p>
        </w:tc>
      </w:tr>
      <w:tr w:rsidR="00E3383F" w:rsidRPr="001A0D6C" w:rsidTr="00E3383F">
        <w:trPr>
          <w:trHeight w:val="8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Игры с сенсорными ковриками, мячиками,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13</w:t>
            </w:r>
          </w:p>
        </w:tc>
      </w:tr>
      <w:tr w:rsidR="00E3383F" w:rsidRPr="001A0D6C" w:rsidTr="00E3383F">
        <w:trPr>
          <w:trHeight w:val="5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 </w:t>
            </w:r>
            <w:proofErr w:type="gramStart"/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звучащими, светящимися предметами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</w:t>
            </w:r>
          </w:p>
        </w:tc>
      </w:tr>
      <w:tr w:rsidR="00E3383F" w:rsidRPr="001A0D6C" w:rsidTr="00E3383F">
        <w:trPr>
          <w:trHeight w:val="5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Игры </w:t>
            </w:r>
            <w:proofErr w:type="gramStart"/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звучащими, светящимися предметами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20</w:t>
            </w:r>
          </w:p>
        </w:tc>
      </w:tr>
      <w:tr w:rsidR="00E3383F" w:rsidRPr="001A0D6C" w:rsidTr="00E3383F">
        <w:trPr>
          <w:trHeight w:val="8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простых инструкций (дай,</w:t>
            </w:r>
            <w:proofErr w:type="gramEnd"/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возьми, посмотри на меня)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25</w:t>
            </w:r>
          </w:p>
        </w:tc>
      </w:tr>
      <w:tr w:rsidR="00E3383F" w:rsidRPr="001A0D6C" w:rsidTr="00E3383F">
        <w:trPr>
          <w:trHeight w:val="5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простых инструкций (дай, возьми, посмотри на меня)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27</w:t>
            </w:r>
          </w:p>
        </w:tc>
      </w:tr>
      <w:tr w:rsidR="00E3383F" w:rsidRPr="001A0D6C" w:rsidTr="00E3383F">
        <w:trPr>
          <w:trHeight w:val="10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Ориентация в схеме собственного тела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Октябрь</w:t>
            </w:r>
          </w:p>
          <w:p w:rsidR="00E3383F" w:rsidRPr="001A0D6C" w:rsidRDefault="00E3383F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</w:p>
        </w:tc>
      </w:tr>
      <w:tr w:rsidR="00E3383F" w:rsidRPr="001A0D6C" w:rsidTr="00E3383F">
        <w:trPr>
          <w:trHeight w:val="5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Ориентация в схеме собственного тела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</w:t>
            </w:r>
          </w:p>
        </w:tc>
      </w:tr>
      <w:tr w:rsidR="00E3383F" w:rsidRPr="001A0D6C" w:rsidTr="00E3383F">
        <w:trPr>
          <w:trHeight w:val="87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Ориентация в схеме тела другого человека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16</w:t>
            </w:r>
          </w:p>
        </w:tc>
      </w:tr>
      <w:tr w:rsidR="00E3383F" w:rsidRPr="001A0D6C" w:rsidTr="00AE7B84">
        <w:trPr>
          <w:trHeight w:val="4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Ориентация в схеме тела другого человека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</w:t>
            </w:r>
          </w:p>
        </w:tc>
      </w:tr>
      <w:tr w:rsidR="00E3383F" w:rsidRPr="001A0D6C" w:rsidTr="00AE7B84">
        <w:trPr>
          <w:trHeight w:val="4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разнообразием цветов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23</w:t>
            </w:r>
          </w:p>
        </w:tc>
      </w:tr>
      <w:tr w:rsidR="00E3383F" w:rsidRPr="001A0D6C" w:rsidTr="00AE7B84">
        <w:trPr>
          <w:trHeight w:val="4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разнообразием цветов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25</w:t>
            </w:r>
          </w:p>
        </w:tc>
      </w:tr>
      <w:tr w:rsidR="00E3383F" w:rsidRPr="001A0D6C" w:rsidTr="00AE7B84">
        <w:trPr>
          <w:trHeight w:val="8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Соотнесение предметов по цвету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30</w:t>
            </w:r>
          </w:p>
        </w:tc>
      </w:tr>
      <w:tr w:rsidR="00E3383F" w:rsidRPr="001A0D6C" w:rsidTr="00AE7B84">
        <w:trPr>
          <w:trHeight w:val="8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Соотнесение предметов по цвету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Ноябрь</w:t>
            </w:r>
          </w:p>
          <w:p w:rsidR="00E3383F" w:rsidRPr="001A0D6C" w:rsidRDefault="00E3383F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</w:p>
        </w:tc>
      </w:tr>
    </w:tbl>
    <w:p w:rsidR="00F74B4F" w:rsidRPr="001A0D6C" w:rsidRDefault="00F74B4F" w:rsidP="00F74B4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8790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4537"/>
        <w:gridCol w:w="1417"/>
        <w:gridCol w:w="1985"/>
      </w:tblGrid>
      <w:tr w:rsidR="00F74B4F" w:rsidRPr="001A0D6C" w:rsidTr="00E3383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1A0D6C" w:rsidRDefault="00F74B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F74B4F" w:rsidRPr="001A0D6C" w:rsidRDefault="00F74B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1A0D6C" w:rsidRDefault="00F74B4F">
            <w:pPr>
              <w:tabs>
                <w:tab w:val="center" w:pos="2387"/>
                <w:tab w:val="left" w:pos="336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</w:r>
          </w:p>
          <w:p w:rsidR="00F74B4F" w:rsidRPr="001A0D6C" w:rsidRDefault="00F74B4F">
            <w:pPr>
              <w:tabs>
                <w:tab w:val="center" w:pos="2387"/>
                <w:tab w:val="left" w:pos="336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1A0D6C" w:rsidRDefault="00F74B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1A0D6C" w:rsidRDefault="00F74B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E3383F" w:rsidRPr="001A0D6C" w:rsidTr="00E3383F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Узнавание основных цветов (</w:t>
            </w:r>
            <w:proofErr w:type="gramStart"/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белый</w:t>
            </w:r>
            <w:proofErr w:type="gramEnd"/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, черный)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6</w:t>
            </w:r>
          </w:p>
        </w:tc>
      </w:tr>
      <w:tr w:rsidR="00E3383F" w:rsidRPr="001A0D6C" w:rsidTr="00E3383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Соотнесение предметов по цвету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(белый, черный)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</w:t>
            </w:r>
          </w:p>
        </w:tc>
      </w:tr>
      <w:tr w:rsidR="00E3383F" w:rsidRPr="001A0D6C" w:rsidTr="00E3383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Узнавание основных цветов (красный, желтый)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13</w:t>
            </w:r>
          </w:p>
        </w:tc>
      </w:tr>
      <w:tr w:rsidR="00E3383F" w:rsidRPr="001A0D6C" w:rsidTr="00E3383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Соотнесение предметов по цвету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(красный, желтый)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</w:t>
            </w:r>
          </w:p>
        </w:tc>
      </w:tr>
      <w:tr w:rsidR="00E3383F" w:rsidRPr="001A0D6C" w:rsidTr="00E3383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Узнавание основных цветов (синий, зеленый)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20</w:t>
            </w:r>
          </w:p>
        </w:tc>
      </w:tr>
      <w:tr w:rsidR="00E3383F" w:rsidRPr="001A0D6C" w:rsidTr="00E3383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Соотнесение предметов по цвету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(синий, зеленый)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</w:t>
            </w:r>
          </w:p>
        </w:tc>
      </w:tr>
      <w:tr w:rsidR="00E3383F" w:rsidRPr="001A0D6C" w:rsidTr="00E3383F">
        <w:trPr>
          <w:trHeight w:val="4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Выбор цвета по словесной инструкции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27</w:t>
            </w:r>
          </w:p>
        </w:tc>
      </w:tr>
      <w:tr w:rsidR="00E3383F" w:rsidRPr="001A0D6C" w:rsidTr="00E3383F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Выбор цвета по словесной инструкции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</w:t>
            </w:r>
          </w:p>
        </w:tc>
      </w:tr>
      <w:tr w:rsidR="00E3383F" w:rsidRPr="001A0D6C" w:rsidTr="00E3383F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Соотнесение предметов по цвету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Декабрь</w:t>
            </w:r>
          </w:p>
          <w:p w:rsidR="00C1444B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</w:t>
            </w:r>
          </w:p>
        </w:tc>
      </w:tr>
      <w:tr w:rsidR="00E3383F" w:rsidRPr="001A0D6C" w:rsidTr="00E3383F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Соотнесение предметов по цвету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3F" w:rsidRPr="001A0D6C" w:rsidRDefault="00C1444B" w:rsidP="001A0D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3383F" w:rsidRPr="001A0D6C" w:rsidTr="00E3383F">
        <w:trPr>
          <w:trHeight w:val="4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множеств предметов (по одному признак</w:t>
            </w:r>
            <w:proofErr w:type="gramStart"/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у-</w:t>
            </w:r>
            <w:proofErr w:type="gramEnd"/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цвет)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3F" w:rsidRPr="001A0D6C" w:rsidRDefault="00C1444B" w:rsidP="001A0D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</w:tr>
      <w:tr w:rsidR="00E3383F" w:rsidRPr="001A0D6C" w:rsidTr="00E3383F">
        <w:trPr>
          <w:trHeight w:val="4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множеств предметов (по одному признак</w:t>
            </w:r>
            <w:proofErr w:type="gramStart"/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у-</w:t>
            </w:r>
            <w:proofErr w:type="gramEnd"/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цвет)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3F" w:rsidRPr="001A0D6C" w:rsidRDefault="00C1444B" w:rsidP="001A0D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</w:tr>
      <w:tr w:rsidR="00E3383F" w:rsidRPr="001A0D6C" w:rsidTr="00E3383F">
        <w:trPr>
          <w:trHeight w:val="4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множеств предметов (по одному признак</w:t>
            </w:r>
            <w:proofErr w:type="gramStart"/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у-</w:t>
            </w:r>
            <w:proofErr w:type="gramEnd"/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цвет)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3F" w:rsidRPr="001A0D6C" w:rsidRDefault="00C1444B" w:rsidP="001A0D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E3383F" w:rsidRPr="001A0D6C" w:rsidTr="00E3383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3F" w:rsidRPr="001A0D6C" w:rsidRDefault="00C1444B" w:rsidP="001A0D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</w:tbl>
    <w:p w:rsidR="00F74B4F" w:rsidRPr="001A0D6C" w:rsidRDefault="00F74B4F" w:rsidP="00F74B4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8790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4537"/>
        <w:gridCol w:w="1417"/>
        <w:gridCol w:w="1985"/>
      </w:tblGrid>
      <w:tr w:rsidR="00F74B4F" w:rsidRPr="001A0D6C" w:rsidTr="00E3383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1A0D6C" w:rsidRDefault="00F74B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F74B4F" w:rsidRPr="001A0D6C" w:rsidRDefault="00F74B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1A0D6C" w:rsidRDefault="00F74B4F">
            <w:pPr>
              <w:tabs>
                <w:tab w:val="center" w:pos="2387"/>
                <w:tab w:val="left" w:pos="336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</w:r>
          </w:p>
          <w:p w:rsidR="00F74B4F" w:rsidRPr="001A0D6C" w:rsidRDefault="00F74B4F">
            <w:pPr>
              <w:tabs>
                <w:tab w:val="center" w:pos="2387"/>
                <w:tab w:val="left" w:pos="336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1A0D6C" w:rsidRDefault="00F74B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1A0D6C" w:rsidRDefault="00F74B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E3383F" w:rsidRPr="001A0D6C" w:rsidTr="00E3383F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геометрическими формами и фигурами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25</w:t>
            </w:r>
          </w:p>
        </w:tc>
      </w:tr>
      <w:tr w:rsidR="00E3383F" w:rsidRPr="001A0D6C" w:rsidTr="00E3383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геометрическими формами и фигурами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27</w:t>
            </w:r>
          </w:p>
        </w:tc>
      </w:tr>
      <w:tr w:rsidR="00E3383F" w:rsidRPr="001A0D6C" w:rsidTr="00E3383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Соотнесение геометрических форм и фигур по образцу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Январь</w:t>
            </w:r>
          </w:p>
          <w:p w:rsidR="00C1444B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</w:t>
            </w:r>
          </w:p>
        </w:tc>
      </w:tr>
      <w:tr w:rsidR="00E3383F" w:rsidRPr="001A0D6C" w:rsidTr="00E3383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Соотнесение геометрических форм и фигур по образцу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17</w:t>
            </w:r>
          </w:p>
        </w:tc>
      </w:tr>
      <w:tr w:rsidR="00E3383F" w:rsidRPr="001A0D6C" w:rsidTr="00E3383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кругом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</w:t>
            </w:r>
          </w:p>
        </w:tc>
      </w:tr>
      <w:tr w:rsidR="00E3383F" w:rsidRPr="001A0D6C" w:rsidTr="00E3383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Подбор к геометрическим формам соответствующих реальных предметов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29</w:t>
            </w:r>
          </w:p>
        </w:tc>
      </w:tr>
      <w:tr w:rsidR="00E3383F" w:rsidRPr="001A0D6C" w:rsidTr="00E3383F">
        <w:trPr>
          <w:trHeight w:val="4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 w:rsidP="00B73EE1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Подбор к геометрическим формам соответствующих реальных предметов</w:t>
            </w:r>
          </w:p>
          <w:p w:rsidR="00E3383F" w:rsidRPr="001A0D6C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1A0D6C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0D6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1A0D6C" w:rsidRDefault="00C1444B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r w:rsidRPr="001A0D6C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Февраль</w:t>
            </w:r>
          </w:p>
          <w:p w:rsidR="00C1444B" w:rsidRPr="001A0D6C" w:rsidRDefault="009E42F0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14.02</w:t>
            </w:r>
          </w:p>
        </w:tc>
      </w:tr>
      <w:tr w:rsidR="00BD65B3" w:rsidRPr="00BD65B3" w:rsidTr="00E3383F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BD65B3" w:rsidRDefault="00E3383F" w:rsidP="00B73EE1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BD65B3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квадратом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BD65B3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BD65B3" w:rsidRDefault="009E42F0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BD65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26, 28.02</w:t>
            </w:r>
          </w:p>
        </w:tc>
      </w:tr>
      <w:tr w:rsidR="00BD65B3" w:rsidRPr="00BD65B3" w:rsidTr="00E3383F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BD65B3" w:rsidRDefault="00E3383F" w:rsidP="00B73EE1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BD65B3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Знакомство с группировкой предметов по форме </w:t>
            </w:r>
            <w:proofErr w:type="gramStart"/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по двум признакам)</w:t>
            </w:r>
          </w:p>
          <w:p w:rsidR="00E3383F" w:rsidRPr="00BD65B3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BD65B3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BD65B3" w:rsidRDefault="009E42F0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BD65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5.03</w:t>
            </w:r>
          </w:p>
          <w:p w:rsidR="009E42F0" w:rsidRPr="00BD65B3" w:rsidRDefault="009E42F0" w:rsidP="001A0D6C">
            <w:pPr>
              <w:ind w:left="92" w:right="8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BD65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7.03</w:t>
            </w:r>
          </w:p>
        </w:tc>
      </w:tr>
      <w:tr w:rsidR="00BD65B3" w:rsidRPr="00BD65B3" w:rsidTr="00E3383F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BD65B3" w:rsidRDefault="00E3383F" w:rsidP="00B73EE1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BD65B3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Группировка предметов по форме (круг, квадрат)</w:t>
            </w:r>
          </w:p>
          <w:p w:rsidR="00E3383F" w:rsidRPr="00BD65B3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BD65B3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3F" w:rsidRPr="00BD65B3" w:rsidRDefault="009E42F0" w:rsidP="001A0D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  <w:r w:rsidR="00C1444B"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</w:tr>
      <w:tr w:rsidR="00BD65B3" w:rsidRPr="00BD65B3" w:rsidTr="00E3383F">
        <w:trPr>
          <w:trHeight w:val="4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BD65B3" w:rsidRDefault="00E3383F" w:rsidP="00B73EE1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BD65B3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треугольником</w:t>
            </w:r>
          </w:p>
          <w:p w:rsidR="00E3383F" w:rsidRPr="00BD65B3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383F" w:rsidRPr="00BD65B3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BD65B3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3F" w:rsidRPr="00BD65B3" w:rsidRDefault="009E42F0" w:rsidP="001A0D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19.21.03</w:t>
            </w:r>
          </w:p>
        </w:tc>
      </w:tr>
      <w:tr w:rsidR="00BD65B3" w:rsidRPr="00BD65B3" w:rsidTr="00E3383F">
        <w:trPr>
          <w:trHeight w:val="4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BD65B3" w:rsidRDefault="00E3383F" w:rsidP="00B73EE1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BD65B3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Группировка предметов по форме (круг, квадрат, треугольник)</w:t>
            </w:r>
          </w:p>
          <w:p w:rsidR="00E3383F" w:rsidRPr="00BD65B3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BD65B3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3F" w:rsidRPr="00BD65B3" w:rsidRDefault="009E42F0" w:rsidP="001A0D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26.</w:t>
            </w:r>
            <w:r w:rsidR="001A0D6C"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</w:tr>
      <w:tr w:rsidR="00BD65B3" w:rsidRPr="00BD65B3" w:rsidTr="00E3383F">
        <w:trPr>
          <w:trHeight w:val="4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BD65B3" w:rsidRDefault="00E3383F" w:rsidP="00B73EE1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83F" w:rsidRPr="00BD65B3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Сравнение предметов по величине (большой, маленький)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BD65B3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3F" w:rsidRPr="00BD65B3" w:rsidRDefault="009E42F0" w:rsidP="001A0D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2.04</w:t>
            </w:r>
          </w:p>
        </w:tc>
      </w:tr>
      <w:tr w:rsidR="00BD65B3" w:rsidRPr="00BD65B3" w:rsidTr="00E3383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BD65B3" w:rsidRDefault="00E3383F" w:rsidP="00B73EE1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83F" w:rsidRPr="00BD65B3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Сравнение предметов по протяженности </w:t>
            </w:r>
          </w:p>
          <w:p w:rsidR="00E3383F" w:rsidRPr="00BD65B3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( длинный, короткий)</w:t>
            </w:r>
          </w:p>
          <w:p w:rsidR="00E3383F" w:rsidRPr="00BD65B3" w:rsidRDefault="00E3383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83F" w:rsidRPr="00BD65B3" w:rsidRDefault="00E3383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83F" w:rsidRPr="00BD65B3" w:rsidRDefault="009E42F0" w:rsidP="001A0D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4.04</w:t>
            </w:r>
          </w:p>
        </w:tc>
      </w:tr>
      <w:tr w:rsidR="009E42F0" w:rsidRPr="00BD65B3" w:rsidTr="004E253B">
        <w:trPr>
          <w:trHeight w:val="1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42F0" w:rsidRPr="00BD65B3" w:rsidRDefault="009E42F0" w:rsidP="00B73EE1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42F0" w:rsidRPr="00BD65B3" w:rsidRDefault="009E42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Сравнение предметов по ширине (</w:t>
            </w:r>
            <w:proofErr w:type="gramStart"/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узкий</w:t>
            </w:r>
            <w:proofErr w:type="gramEnd"/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, широкий)</w:t>
            </w:r>
          </w:p>
          <w:p w:rsidR="009E42F0" w:rsidRPr="00BD65B3" w:rsidRDefault="009E42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Сравнение предметов по высоте (</w:t>
            </w:r>
            <w:proofErr w:type="gramStart"/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низкий</w:t>
            </w:r>
            <w:proofErr w:type="gramEnd"/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, высокий)</w:t>
            </w:r>
          </w:p>
          <w:p w:rsidR="009E42F0" w:rsidRPr="00BD65B3" w:rsidRDefault="009E42F0" w:rsidP="00C8346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42F0" w:rsidRPr="00BD65B3" w:rsidRDefault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42F0" w:rsidRPr="00BD65B3" w:rsidRDefault="009E42F0" w:rsidP="003877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42F0" w:rsidRPr="00BD65B3" w:rsidRDefault="009E42F0" w:rsidP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16.04</w:t>
            </w:r>
          </w:p>
          <w:p w:rsidR="009E42F0" w:rsidRPr="00BD65B3" w:rsidRDefault="009E42F0" w:rsidP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74B4F" w:rsidRPr="00BD65B3" w:rsidRDefault="00F74B4F" w:rsidP="00F74B4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8790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4537"/>
        <w:gridCol w:w="1417"/>
        <w:gridCol w:w="1985"/>
      </w:tblGrid>
      <w:tr w:rsidR="00BD65B3" w:rsidRPr="00BD65B3" w:rsidTr="009E42F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BD65B3" w:rsidRDefault="00F74B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F74B4F" w:rsidRPr="00BD65B3" w:rsidRDefault="00F74B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BD65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D65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BD65B3" w:rsidRDefault="00F74B4F">
            <w:pPr>
              <w:tabs>
                <w:tab w:val="center" w:pos="2387"/>
                <w:tab w:val="left" w:pos="336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</w:r>
          </w:p>
          <w:p w:rsidR="00F74B4F" w:rsidRPr="00BD65B3" w:rsidRDefault="00F74B4F">
            <w:pPr>
              <w:tabs>
                <w:tab w:val="center" w:pos="2387"/>
                <w:tab w:val="left" w:pos="336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BD65B3" w:rsidRDefault="00F74B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BD65B3" w:rsidRDefault="00F74B4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BD65B3" w:rsidRPr="00BD65B3" w:rsidTr="009E42F0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4F" w:rsidRPr="00BD65B3" w:rsidRDefault="00F74B4F" w:rsidP="00B73EE1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BD65B3" w:rsidRDefault="00F74B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Времена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B4F" w:rsidRPr="00BD65B3" w:rsidRDefault="00F74B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2F0" w:rsidRPr="00BD65B3" w:rsidRDefault="009E42F0" w:rsidP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18.04</w:t>
            </w:r>
          </w:p>
          <w:p w:rsidR="00F74B4F" w:rsidRPr="00BD65B3" w:rsidRDefault="00F74B4F" w:rsidP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65B3" w:rsidRPr="00BD65B3" w:rsidTr="009E42F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4F" w:rsidRPr="00BD65B3" w:rsidRDefault="00F74B4F" w:rsidP="00B73EE1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BD65B3" w:rsidRDefault="00F74B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Сезонные изменения в природе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B4F" w:rsidRPr="00BD65B3" w:rsidRDefault="00F74B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2F0" w:rsidRPr="00BD65B3" w:rsidRDefault="009E42F0" w:rsidP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23.04</w:t>
            </w:r>
          </w:p>
          <w:p w:rsidR="001A0D6C" w:rsidRPr="00BD65B3" w:rsidRDefault="001A0D6C" w:rsidP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65B3" w:rsidRPr="00BD65B3" w:rsidTr="009E42F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4F" w:rsidRPr="00BD65B3" w:rsidRDefault="00F74B4F" w:rsidP="00B73EE1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BD65B3" w:rsidRDefault="00F74B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равных по количеству множеств (до 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B4F" w:rsidRPr="00BD65B3" w:rsidRDefault="00F74B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2F0" w:rsidRPr="00BD65B3" w:rsidRDefault="009E42F0" w:rsidP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25.04</w:t>
            </w:r>
          </w:p>
          <w:p w:rsidR="00F74B4F" w:rsidRPr="00BD65B3" w:rsidRDefault="00F74B4F" w:rsidP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65B3" w:rsidRPr="00BD65B3" w:rsidTr="009E42F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4F" w:rsidRPr="00BD65B3" w:rsidRDefault="00F74B4F" w:rsidP="00B73EE1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BD65B3" w:rsidRDefault="00F74B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равных по количеству множеств (до 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B4F" w:rsidRPr="00BD65B3" w:rsidRDefault="00F74B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2F0" w:rsidRPr="00BD65B3" w:rsidRDefault="009E42F0" w:rsidP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30.04</w:t>
            </w:r>
          </w:p>
          <w:p w:rsidR="00F74B4F" w:rsidRPr="00BD65B3" w:rsidRDefault="00F74B4F" w:rsidP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D65B3" w:rsidRPr="00BD65B3" w:rsidTr="009E42F0">
        <w:trPr>
          <w:trHeight w:val="4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4F" w:rsidRPr="00BD65B3" w:rsidRDefault="00F74B4F" w:rsidP="00B73EE1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BD65B3" w:rsidRDefault="00F74B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Воспроизведение количества предметов путем подбора такого же количества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B4F" w:rsidRPr="00BD65B3" w:rsidRDefault="00F74B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42F0" w:rsidRPr="00BD65B3" w:rsidRDefault="009E42F0" w:rsidP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7.05</w:t>
            </w:r>
          </w:p>
          <w:p w:rsidR="00F74B4F" w:rsidRPr="00BD65B3" w:rsidRDefault="00F74B4F" w:rsidP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bookmarkEnd w:id="0"/>
      <w:tr w:rsidR="00BD65B3" w:rsidRPr="00BD65B3" w:rsidTr="009E42F0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4F" w:rsidRPr="00BD65B3" w:rsidRDefault="00F74B4F" w:rsidP="00B73EE1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BD65B3" w:rsidRDefault="00F74B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Воспроизведение количества предметов путем подбора такого же количества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B4F" w:rsidRPr="00BD65B3" w:rsidRDefault="00F74B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B4F" w:rsidRPr="00BD65B3" w:rsidRDefault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14.05</w:t>
            </w:r>
          </w:p>
        </w:tc>
      </w:tr>
      <w:tr w:rsidR="00BD65B3" w:rsidRPr="00BD65B3" w:rsidTr="009E42F0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4F" w:rsidRPr="00BD65B3" w:rsidRDefault="00F74B4F" w:rsidP="00B73EE1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BD65B3" w:rsidRDefault="00F74B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Количественный счет в пределах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B4F" w:rsidRPr="00BD65B3" w:rsidRDefault="00F74B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B4F" w:rsidRPr="00BD65B3" w:rsidRDefault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21.05</w:t>
            </w:r>
          </w:p>
        </w:tc>
      </w:tr>
      <w:tr w:rsidR="00BD65B3" w:rsidRPr="00BD65B3" w:rsidTr="009E42F0">
        <w:trPr>
          <w:trHeight w:val="57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4F" w:rsidRPr="00BD65B3" w:rsidRDefault="00F74B4F" w:rsidP="00B73EE1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BD65B3" w:rsidRDefault="00F74B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Количественный счет в пределах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B4F" w:rsidRPr="00BD65B3" w:rsidRDefault="00F74B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B4F" w:rsidRPr="00BD65B3" w:rsidRDefault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23.05</w:t>
            </w:r>
          </w:p>
        </w:tc>
      </w:tr>
      <w:tr w:rsidR="00BD65B3" w:rsidRPr="00BD65B3" w:rsidTr="00E9301F">
        <w:trPr>
          <w:trHeight w:val="9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42F0" w:rsidRPr="00BD65B3" w:rsidRDefault="009E42F0" w:rsidP="00B73EE1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E42F0" w:rsidRPr="00BD65B3" w:rsidRDefault="009E42F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Знакомство с </w:t>
            </w:r>
            <w:proofErr w:type="gramStart"/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числовым</w:t>
            </w:r>
            <w:proofErr w:type="gramEnd"/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рядом в пределах 5</w:t>
            </w:r>
          </w:p>
          <w:p w:rsidR="009E42F0" w:rsidRPr="00BD65B3" w:rsidRDefault="009E42F0" w:rsidP="009776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Соотнесение числа с количеством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42F0" w:rsidRPr="00BD65B3" w:rsidRDefault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9E42F0" w:rsidRPr="00BD65B3" w:rsidRDefault="009E42F0" w:rsidP="00B439F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42F0" w:rsidRPr="00BD65B3" w:rsidRDefault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28.05</w:t>
            </w:r>
          </w:p>
        </w:tc>
      </w:tr>
      <w:tr w:rsidR="009E42F0" w:rsidRPr="00BD65B3" w:rsidTr="009E42F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4F" w:rsidRPr="00BD65B3" w:rsidRDefault="00F74B4F" w:rsidP="00B73EE1">
            <w:pPr>
              <w:numPr>
                <w:ilvl w:val="0"/>
                <w:numId w:val="4"/>
              </w:num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4F" w:rsidRPr="00BD65B3" w:rsidRDefault="00F74B4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B4F" w:rsidRPr="00BD65B3" w:rsidRDefault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B4F" w:rsidRPr="00BD65B3" w:rsidRDefault="009E42F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5B3">
              <w:rPr>
                <w:rFonts w:ascii="Times New Roman" w:eastAsia="Calibri" w:hAnsi="Times New Roman" w:cs="Times New Roman"/>
                <w:sz w:val="24"/>
                <w:szCs w:val="24"/>
              </w:rPr>
              <w:t>30.05</w:t>
            </w:r>
          </w:p>
        </w:tc>
      </w:tr>
    </w:tbl>
    <w:p w:rsidR="00F74B4F" w:rsidRPr="00BD65B3" w:rsidRDefault="00F74B4F" w:rsidP="00F74B4F">
      <w:pPr>
        <w:rPr>
          <w:rFonts w:ascii="Times New Roman" w:hAnsi="Times New Roman" w:cs="Times New Roman"/>
          <w:b/>
          <w:sz w:val="24"/>
          <w:szCs w:val="24"/>
        </w:rPr>
      </w:pPr>
    </w:p>
    <w:p w:rsidR="00F74B4F" w:rsidRPr="00BD65B3" w:rsidRDefault="00F74B4F" w:rsidP="00F74B4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B4F" w:rsidRPr="00BD65B3" w:rsidRDefault="00F74B4F" w:rsidP="00F74B4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B4F" w:rsidRPr="00BD65B3" w:rsidRDefault="00F74B4F" w:rsidP="00F74B4F">
      <w:pPr>
        <w:rPr>
          <w:rFonts w:ascii="Times New Roman" w:hAnsi="Times New Roman" w:cs="Times New Roman"/>
          <w:sz w:val="24"/>
          <w:szCs w:val="24"/>
        </w:rPr>
      </w:pPr>
    </w:p>
    <w:p w:rsidR="007D595B" w:rsidRPr="00BD65B3" w:rsidRDefault="007D595B"/>
    <w:sectPr w:rsidR="007D595B" w:rsidRPr="00BD6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110CF"/>
    <w:multiLevelType w:val="hybridMultilevel"/>
    <w:tmpl w:val="F954AB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DA0185"/>
    <w:multiLevelType w:val="hybridMultilevel"/>
    <w:tmpl w:val="F954AB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3C006D"/>
    <w:multiLevelType w:val="hybridMultilevel"/>
    <w:tmpl w:val="F954AB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FD1111B"/>
    <w:multiLevelType w:val="hybridMultilevel"/>
    <w:tmpl w:val="F954AB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B9E"/>
    <w:rsid w:val="00003BB0"/>
    <w:rsid w:val="00017026"/>
    <w:rsid w:val="00020500"/>
    <w:rsid w:val="00031A77"/>
    <w:rsid w:val="00034B92"/>
    <w:rsid w:val="00035E46"/>
    <w:rsid w:val="00052A5E"/>
    <w:rsid w:val="00055EE0"/>
    <w:rsid w:val="0005748E"/>
    <w:rsid w:val="000636AB"/>
    <w:rsid w:val="00064638"/>
    <w:rsid w:val="00064CFB"/>
    <w:rsid w:val="00065690"/>
    <w:rsid w:val="00082C29"/>
    <w:rsid w:val="00085676"/>
    <w:rsid w:val="000A202C"/>
    <w:rsid w:val="000A3F6A"/>
    <w:rsid w:val="000B2FE5"/>
    <w:rsid w:val="000B5C76"/>
    <w:rsid w:val="000E66B2"/>
    <w:rsid w:val="0011498A"/>
    <w:rsid w:val="00124AC8"/>
    <w:rsid w:val="00127A36"/>
    <w:rsid w:val="00130160"/>
    <w:rsid w:val="001306FD"/>
    <w:rsid w:val="00131786"/>
    <w:rsid w:val="00132693"/>
    <w:rsid w:val="00135444"/>
    <w:rsid w:val="001421AE"/>
    <w:rsid w:val="001436B4"/>
    <w:rsid w:val="001519E2"/>
    <w:rsid w:val="001522E1"/>
    <w:rsid w:val="00154C1B"/>
    <w:rsid w:val="001550DE"/>
    <w:rsid w:val="0015582B"/>
    <w:rsid w:val="00156CF1"/>
    <w:rsid w:val="00172FF8"/>
    <w:rsid w:val="00176B75"/>
    <w:rsid w:val="00176ED7"/>
    <w:rsid w:val="00181B14"/>
    <w:rsid w:val="00182162"/>
    <w:rsid w:val="001861BD"/>
    <w:rsid w:val="00196330"/>
    <w:rsid w:val="00197E0F"/>
    <w:rsid w:val="001A0D6C"/>
    <w:rsid w:val="001A315C"/>
    <w:rsid w:val="001A6001"/>
    <w:rsid w:val="001A7D6F"/>
    <w:rsid w:val="001B0EC5"/>
    <w:rsid w:val="001C1083"/>
    <w:rsid w:val="001D4245"/>
    <w:rsid w:val="001D721B"/>
    <w:rsid w:val="001E0E98"/>
    <w:rsid w:val="001E69B3"/>
    <w:rsid w:val="001F5493"/>
    <w:rsid w:val="001F73FB"/>
    <w:rsid w:val="002018D8"/>
    <w:rsid w:val="00203FCD"/>
    <w:rsid w:val="0022487D"/>
    <w:rsid w:val="0022683B"/>
    <w:rsid w:val="0022705E"/>
    <w:rsid w:val="00232D84"/>
    <w:rsid w:val="00241B69"/>
    <w:rsid w:val="00250AD5"/>
    <w:rsid w:val="0026147C"/>
    <w:rsid w:val="002777C4"/>
    <w:rsid w:val="0028513E"/>
    <w:rsid w:val="0029229A"/>
    <w:rsid w:val="002946E9"/>
    <w:rsid w:val="00295A9E"/>
    <w:rsid w:val="00295AE3"/>
    <w:rsid w:val="002A36AC"/>
    <w:rsid w:val="002A7A1C"/>
    <w:rsid w:val="002C16EE"/>
    <w:rsid w:val="002C393D"/>
    <w:rsid w:val="002C3D45"/>
    <w:rsid w:val="002C4225"/>
    <w:rsid w:val="002C5CEA"/>
    <w:rsid w:val="002D5DE5"/>
    <w:rsid w:val="002E2CF0"/>
    <w:rsid w:val="002F6A9E"/>
    <w:rsid w:val="0030727D"/>
    <w:rsid w:val="003112B6"/>
    <w:rsid w:val="00321E93"/>
    <w:rsid w:val="003233E4"/>
    <w:rsid w:val="00324EC3"/>
    <w:rsid w:val="00326861"/>
    <w:rsid w:val="00333BC0"/>
    <w:rsid w:val="00334ABA"/>
    <w:rsid w:val="0035549D"/>
    <w:rsid w:val="00360364"/>
    <w:rsid w:val="00362790"/>
    <w:rsid w:val="00364A68"/>
    <w:rsid w:val="00370830"/>
    <w:rsid w:val="00371E54"/>
    <w:rsid w:val="003754CB"/>
    <w:rsid w:val="00377737"/>
    <w:rsid w:val="0038542E"/>
    <w:rsid w:val="00390611"/>
    <w:rsid w:val="00393E11"/>
    <w:rsid w:val="00395BB7"/>
    <w:rsid w:val="003A0C73"/>
    <w:rsid w:val="003B730C"/>
    <w:rsid w:val="003C4D63"/>
    <w:rsid w:val="003D5DBA"/>
    <w:rsid w:val="003E61F0"/>
    <w:rsid w:val="003F391B"/>
    <w:rsid w:val="0040681F"/>
    <w:rsid w:val="00407466"/>
    <w:rsid w:val="00414443"/>
    <w:rsid w:val="004167A7"/>
    <w:rsid w:val="004228D4"/>
    <w:rsid w:val="00426FEC"/>
    <w:rsid w:val="00430D60"/>
    <w:rsid w:val="004313F3"/>
    <w:rsid w:val="00431A56"/>
    <w:rsid w:val="00432943"/>
    <w:rsid w:val="00435846"/>
    <w:rsid w:val="00440DBE"/>
    <w:rsid w:val="004425F3"/>
    <w:rsid w:val="00443C4F"/>
    <w:rsid w:val="00445D90"/>
    <w:rsid w:val="00451133"/>
    <w:rsid w:val="00456099"/>
    <w:rsid w:val="00464702"/>
    <w:rsid w:val="00477862"/>
    <w:rsid w:val="00480D81"/>
    <w:rsid w:val="004A41B2"/>
    <w:rsid w:val="004B34AA"/>
    <w:rsid w:val="004B40B9"/>
    <w:rsid w:val="004C4133"/>
    <w:rsid w:val="004C72A9"/>
    <w:rsid w:val="004E1CBF"/>
    <w:rsid w:val="004F0ECE"/>
    <w:rsid w:val="004F167C"/>
    <w:rsid w:val="004F31C2"/>
    <w:rsid w:val="00507F2C"/>
    <w:rsid w:val="0051579F"/>
    <w:rsid w:val="00521FF7"/>
    <w:rsid w:val="00526796"/>
    <w:rsid w:val="00540F91"/>
    <w:rsid w:val="0055618E"/>
    <w:rsid w:val="005667D0"/>
    <w:rsid w:val="005770CB"/>
    <w:rsid w:val="00583EC0"/>
    <w:rsid w:val="00587CBA"/>
    <w:rsid w:val="005A066C"/>
    <w:rsid w:val="005A3432"/>
    <w:rsid w:val="005A4304"/>
    <w:rsid w:val="005B5094"/>
    <w:rsid w:val="005C3C07"/>
    <w:rsid w:val="005D349E"/>
    <w:rsid w:val="005D491F"/>
    <w:rsid w:val="005E1D9C"/>
    <w:rsid w:val="005E2011"/>
    <w:rsid w:val="005E3D89"/>
    <w:rsid w:val="005E64DB"/>
    <w:rsid w:val="005F1B38"/>
    <w:rsid w:val="005F2F46"/>
    <w:rsid w:val="005F3651"/>
    <w:rsid w:val="00614868"/>
    <w:rsid w:val="00616999"/>
    <w:rsid w:val="00624B24"/>
    <w:rsid w:val="00631D49"/>
    <w:rsid w:val="00640FB8"/>
    <w:rsid w:val="006456E2"/>
    <w:rsid w:val="006476DE"/>
    <w:rsid w:val="006505B7"/>
    <w:rsid w:val="006533B3"/>
    <w:rsid w:val="006558BF"/>
    <w:rsid w:val="006559C9"/>
    <w:rsid w:val="00660C8B"/>
    <w:rsid w:val="006625F6"/>
    <w:rsid w:val="00666596"/>
    <w:rsid w:val="00667ABB"/>
    <w:rsid w:val="00677922"/>
    <w:rsid w:val="0068087A"/>
    <w:rsid w:val="00683B1A"/>
    <w:rsid w:val="00684F3F"/>
    <w:rsid w:val="00686429"/>
    <w:rsid w:val="006A0CD4"/>
    <w:rsid w:val="006A45A3"/>
    <w:rsid w:val="006B20B5"/>
    <w:rsid w:val="006B6591"/>
    <w:rsid w:val="006C0ACC"/>
    <w:rsid w:val="006C1982"/>
    <w:rsid w:val="006C31F1"/>
    <w:rsid w:val="006D21E6"/>
    <w:rsid w:val="006E30B7"/>
    <w:rsid w:val="006F21EA"/>
    <w:rsid w:val="006F71D1"/>
    <w:rsid w:val="00703D0A"/>
    <w:rsid w:val="007240B2"/>
    <w:rsid w:val="00737394"/>
    <w:rsid w:val="007401B1"/>
    <w:rsid w:val="00745A8D"/>
    <w:rsid w:val="0075793F"/>
    <w:rsid w:val="00767A54"/>
    <w:rsid w:val="00767AF3"/>
    <w:rsid w:val="00775533"/>
    <w:rsid w:val="007827F7"/>
    <w:rsid w:val="00783089"/>
    <w:rsid w:val="00791E53"/>
    <w:rsid w:val="00793F72"/>
    <w:rsid w:val="00797ABE"/>
    <w:rsid w:val="007B27B4"/>
    <w:rsid w:val="007B34BF"/>
    <w:rsid w:val="007B400A"/>
    <w:rsid w:val="007D164E"/>
    <w:rsid w:val="007D595B"/>
    <w:rsid w:val="007F357A"/>
    <w:rsid w:val="007F6223"/>
    <w:rsid w:val="00805468"/>
    <w:rsid w:val="00813E97"/>
    <w:rsid w:val="008609BF"/>
    <w:rsid w:val="008766FD"/>
    <w:rsid w:val="00876DDD"/>
    <w:rsid w:val="00880B64"/>
    <w:rsid w:val="008848FE"/>
    <w:rsid w:val="008862BB"/>
    <w:rsid w:val="008A417C"/>
    <w:rsid w:val="008A60B3"/>
    <w:rsid w:val="008A7919"/>
    <w:rsid w:val="008B05A4"/>
    <w:rsid w:val="008C44AE"/>
    <w:rsid w:val="008C58F3"/>
    <w:rsid w:val="008C6EC7"/>
    <w:rsid w:val="008D2D0A"/>
    <w:rsid w:val="008D57C0"/>
    <w:rsid w:val="008F2C56"/>
    <w:rsid w:val="008F365B"/>
    <w:rsid w:val="00900A13"/>
    <w:rsid w:val="00911CAD"/>
    <w:rsid w:val="00911DEE"/>
    <w:rsid w:val="009130BC"/>
    <w:rsid w:val="00915D14"/>
    <w:rsid w:val="00921844"/>
    <w:rsid w:val="00933951"/>
    <w:rsid w:val="0093695F"/>
    <w:rsid w:val="00942B9E"/>
    <w:rsid w:val="00952877"/>
    <w:rsid w:val="00954815"/>
    <w:rsid w:val="00960FCF"/>
    <w:rsid w:val="00962EDD"/>
    <w:rsid w:val="00963138"/>
    <w:rsid w:val="00966463"/>
    <w:rsid w:val="00967F81"/>
    <w:rsid w:val="009725D4"/>
    <w:rsid w:val="009843E2"/>
    <w:rsid w:val="00984936"/>
    <w:rsid w:val="009921CF"/>
    <w:rsid w:val="00992777"/>
    <w:rsid w:val="00997CC7"/>
    <w:rsid w:val="009A30BD"/>
    <w:rsid w:val="009A469E"/>
    <w:rsid w:val="009A5AE6"/>
    <w:rsid w:val="009A6FB0"/>
    <w:rsid w:val="009D44FE"/>
    <w:rsid w:val="009D5EA3"/>
    <w:rsid w:val="009E42F0"/>
    <w:rsid w:val="009F4F1E"/>
    <w:rsid w:val="00A02512"/>
    <w:rsid w:val="00A03FEA"/>
    <w:rsid w:val="00A11063"/>
    <w:rsid w:val="00A1603F"/>
    <w:rsid w:val="00A1632D"/>
    <w:rsid w:val="00A17277"/>
    <w:rsid w:val="00A378B1"/>
    <w:rsid w:val="00A42F6F"/>
    <w:rsid w:val="00A43CBF"/>
    <w:rsid w:val="00A44E71"/>
    <w:rsid w:val="00A57497"/>
    <w:rsid w:val="00A62738"/>
    <w:rsid w:val="00A6715B"/>
    <w:rsid w:val="00A672C7"/>
    <w:rsid w:val="00A67CBA"/>
    <w:rsid w:val="00A67FA5"/>
    <w:rsid w:val="00A70BD6"/>
    <w:rsid w:val="00A7667E"/>
    <w:rsid w:val="00A77646"/>
    <w:rsid w:val="00A86E6B"/>
    <w:rsid w:val="00A92316"/>
    <w:rsid w:val="00AA3B4A"/>
    <w:rsid w:val="00AB624B"/>
    <w:rsid w:val="00AC79BF"/>
    <w:rsid w:val="00AD5E37"/>
    <w:rsid w:val="00AD7641"/>
    <w:rsid w:val="00AE2A99"/>
    <w:rsid w:val="00AF48D0"/>
    <w:rsid w:val="00B02F08"/>
    <w:rsid w:val="00B04B9C"/>
    <w:rsid w:val="00B113B9"/>
    <w:rsid w:val="00B3049B"/>
    <w:rsid w:val="00B34DDA"/>
    <w:rsid w:val="00B426CC"/>
    <w:rsid w:val="00B55255"/>
    <w:rsid w:val="00B62341"/>
    <w:rsid w:val="00B6279C"/>
    <w:rsid w:val="00B6517D"/>
    <w:rsid w:val="00B654DD"/>
    <w:rsid w:val="00B74929"/>
    <w:rsid w:val="00B758D4"/>
    <w:rsid w:val="00B8265E"/>
    <w:rsid w:val="00B838BA"/>
    <w:rsid w:val="00B8436A"/>
    <w:rsid w:val="00B90AAE"/>
    <w:rsid w:val="00B96228"/>
    <w:rsid w:val="00BA140A"/>
    <w:rsid w:val="00BA250E"/>
    <w:rsid w:val="00BA4F88"/>
    <w:rsid w:val="00BB19F6"/>
    <w:rsid w:val="00BC5D98"/>
    <w:rsid w:val="00BD23EA"/>
    <w:rsid w:val="00BD65B3"/>
    <w:rsid w:val="00BE011F"/>
    <w:rsid w:val="00BE32D7"/>
    <w:rsid w:val="00C05642"/>
    <w:rsid w:val="00C11CFD"/>
    <w:rsid w:val="00C1444B"/>
    <w:rsid w:val="00C21399"/>
    <w:rsid w:val="00C219EF"/>
    <w:rsid w:val="00C25836"/>
    <w:rsid w:val="00C258EA"/>
    <w:rsid w:val="00C35B51"/>
    <w:rsid w:val="00C41935"/>
    <w:rsid w:val="00C54B01"/>
    <w:rsid w:val="00C65416"/>
    <w:rsid w:val="00C7687B"/>
    <w:rsid w:val="00C94D89"/>
    <w:rsid w:val="00CA08EB"/>
    <w:rsid w:val="00CA4DAA"/>
    <w:rsid w:val="00CB5558"/>
    <w:rsid w:val="00CD0A0F"/>
    <w:rsid w:val="00CD78D2"/>
    <w:rsid w:val="00CD7C23"/>
    <w:rsid w:val="00CE3C21"/>
    <w:rsid w:val="00CF6847"/>
    <w:rsid w:val="00CF78E0"/>
    <w:rsid w:val="00D00350"/>
    <w:rsid w:val="00D107EB"/>
    <w:rsid w:val="00D13342"/>
    <w:rsid w:val="00D2559C"/>
    <w:rsid w:val="00D347E3"/>
    <w:rsid w:val="00D61762"/>
    <w:rsid w:val="00D63DFF"/>
    <w:rsid w:val="00D72237"/>
    <w:rsid w:val="00D73883"/>
    <w:rsid w:val="00D855DE"/>
    <w:rsid w:val="00DB547F"/>
    <w:rsid w:val="00DB726C"/>
    <w:rsid w:val="00DC00F7"/>
    <w:rsid w:val="00DC521A"/>
    <w:rsid w:val="00DD77FA"/>
    <w:rsid w:val="00DE1D50"/>
    <w:rsid w:val="00DE3165"/>
    <w:rsid w:val="00E22E3B"/>
    <w:rsid w:val="00E26D97"/>
    <w:rsid w:val="00E27627"/>
    <w:rsid w:val="00E30716"/>
    <w:rsid w:val="00E3383F"/>
    <w:rsid w:val="00E4037E"/>
    <w:rsid w:val="00E40BF7"/>
    <w:rsid w:val="00E42A28"/>
    <w:rsid w:val="00E65504"/>
    <w:rsid w:val="00E714B8"/>
    <w:rsid w:val="00E77CBD"/>
    <w:rsid w:val="00E82514"/>
    <w:rsid w:val="00EB2E7E"/>
    <w:rsid w:val="00EB4A66"/>
    <w:rsid w:val="00EC238A"/>
    <w:rsid w:val="00EE3F1E"/>
    <w:rsid w:val="00EE7255"/>
    <w:rsid w:val="00EF66C6"/>
    <w:rsid w:val="00EF7D6E"/>
    <w:rsid w:val="00F00C3E"/>
    <w:rsid w:val="00F05224"/>
    <w:rsid w:val="00F17A52"/>
    <w:rsid w:val="00F24415"/>
    <w:rsid w:val="00F364B0"/>
    <w:rsid w:val="00F44933"/>
    <w:rsid w:val="00F47E7B"/>
    <w:rsid w:val="00F57461"/>
    <w:rsid w:val="00F65356"/>
    <w:rsid w:val="00F677DC"/>
    <w:rsid w:val="00F708BB"/>
    <w:rsid w:val="00F7111C"/>
    <w:rsid w:val="00F721BC"/>
    <w:rsid w:val="00F746B4"/>
    <w:rsid w:val="00F74B4F"/>
    <w:rsid w:val="00F75738"/>
    <w:rsid w:val="00F8014B"/>
    <w:rsid w:val="00F841D4"/>
    <w:rsid w:val="00F84ED1"/>
    <w:rsid w:val="00F86DAF"/>
    <w:rsid w:val="00F9145E"/>
    <w:rsid w:val="00FA4839"/>
    <w:rsid w:val="00FA725E"/>
    <w:rsid w:val="00FB6578"/>
    <w:rsid w:val="00FD1385"/>
    <w:rsid w:val="00FD3A3C"/>
    <w:rsid w:val="00FD6E71"/>
    <w:rsid w:val="00FF4C03"/>
    <w:rsid w:val="00FF5C27"/>
    <w:rsid w:val="00FF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B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74B4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E33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38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B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74B4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E33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38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0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евгения шибалович</cp:lastModifiedBy>
  <cp:revision>5</cp:revision>
  <dcterms:created xsi:type="dcterms:W3CDTF">2018-09-27T17:16:00Z</dcterms:created>
  <dcterms:modified xsi:type="dcterms:W3CDTF">2019-04-10T14:16:00Z</dcterms:modified>
</cp:coreProperties>
</file>