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866" w:rsidRDefault="00F87866" w:rsidP="00F87866">
      <w:pPr>
        <w:pStyle w:val="a3"/>
        <w:outlineLvl w:val="0"/>
        <w:rPr>
          <w:b/>
          <w:sz w:val="24"/>
          <w:szCs w:val="24"/>
        </w:rPr>
      </w:pPr>
    </w:p>
    <w:p w:rsidR="00525DA0" w:rsidRPr="00E8157F" w:rsidRDefault="00525DA0" w:rsidP="00525DA0">
      <w:pPr>
        <w:pStyle w:val="a7"/>
        <w:rPr>
          <w:b w:val="0"/>
          <w:sz w:val="24"/>
        </w:rPr>
      </w:pPr>
      <w:r w:rsidRPr="00E8157F">
        <w:rPr>
          <w:b w:val="0"/>
          <w:sz w:val="24"/>
        </w:rPr>
        <w:t xml:space="preserve">ГОРОДСКОЙ </w:t>
      </w:r>
      <w:proofErr w:type="gramStart"/>
      <w:r w:rsidRPr="00E8157F">
        <w:rPr>
          <w:b w:val="0"/>
          <w:sz w:val="24"/>
        </w:rPr>
        <w:t>ОКРУГ</w:t>
      </w:r>
      <w:r w:rsidRPr="00E8157F">
        <w:rPr>
          <w:b w:val="0"/>
          <w:sz w:val="24"/>
        </w:rPr>
        <w:br/>
        <w:t>«</w:t>
      </w:r>
      <w:proofErr w:type="gramEnd"/>
      <w:r w:rsidRPr="00E8157F">
        <w:rPr>
          <w:b w:val="0"/>
          <w:sz w:val="24"/>
        </w:rPr>
        <w:t>АЛЕКСАНДРОВСК-САХАЛИНСКИЙ РАЙОН»</w:t>
      </w:r>
    </w:p>
    <w:p w:rsidR="00525DA0" w:rsidRPr="00E8157F" w:rsidRDefault="00525DA0" w:rsidP="00525DA0">
      <w:pPr>
        <w:pStyle w:val="a7"/>
        <w:rPr>
          <w:b w:val="0"/>
          <w:sz w:val="24"/>
        </w:rPr>
      </w:pPr>
      <w:r w:rsidRPr="00E8157F">
        <w:rPr>
          <w:b w:val="0"/>
          <w:sz w:val="24"/>
        </w:rPr>
        <w:t>САХАЛИНСКОЙ ОБЛАСТИ</w:t>
      </w:r>
    </w:p>
    <w:p w:rsidR="00525DA0" w:rsidRPr="00E8157F" w:rsidRDefault="00525DA0" w:rsidP="00525DA0">
      <w:pPr>
        <w:pStyle w:val="a7"/>
        <w:rPr>
          <w:b w:val="0"/>
          <w:sz w:val="24"/>
        </w:rPr>
      </w:pPr>
      <w:r w:rsidRPr="00E8157F">
        <w:rPr>
          <w:b w:val="0"/>
          <w:sz w:val="24"/>
        </w:rPr>
        <w:t>МУНИЦИПАЛЬНОЕ БЮДЖЕТНОЕ ОБЩЕОБРАЗОВАТЕЛЬНОЕ</w:t>
      </w:r>
    </w:p>
    <w:p w:rsidR="00525DA0" w:rsidRPr="00E8157F" w:rsidRDefault="00525DA0" w:rsidP="00525DA0">
      <w:pPr>
        <w:pStyle w:val="a7"/>
        <w:rPr>
          <w:b w:val="0"/>
          <w:sz w:val="24"/>
        </w:rPr>
      </w:pPr>
      <w:r w:rsidRPr="00E8157F">
        <w:rPr>
          <w:b w:val="0"/>
          <w:sz w:val="24"/>
        </w:rPr>
        <w:t>УЧРЕЖДЕНИЕ СРЕДНЯЯ ОБЩЕОБРАЗОВАТЕЛЬНАЯ ШКОЛА №1</w:t>
      </w:r>
    </w:p>
    <w:p w:rsidR="00525DA0" w:rsidRPr="00E8157F" w:rsidRDefault="00525DA0" w:rsidP="00525DA0">
      <w:pPr>
        <w:pStyle w:val="a7"/>
        <w:rPr>
          <w:b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83"/>
      </w:tblGrid>
      <w:tr w:rsidR="00525DA0" w:rsidRPr="00794086" w:rsidTr="00525DA0">
        <w:tc>
          <w:tcPr>
            <w:tcW w:w="14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25DA0" w:rsidRPr="00E8157F" w:rsidRDefault="00525DA0">
            <w:pPr>
              <w:pStyle w:val="a7"/>
              <w:spacing w:line="256" w:lineRule="auto"/>
              <w:rPr>
                <w:b w:val="0"/>
                <w:bCs w:val="0"/>
                <w:sz w:val="24"/>
                <w:lang w:eastAsia="en-US"/>
              </w:rPr>
            </w:pPr>
            <w:smartTag w:uri="urn:schemas-microsoft-com:office:smarttags" w:element="metricconverter">
              <w:smartTagPr>
                <w:attr w:name="ProductID" w:val="694420, г"/>
              </w:smartTagPr>
              <w:r w:rsidRPr="00E8157F">
                <w:rPr>
                  <w:b w:val="0"/>
                  <w:bCs w:val="0"/>
                  <w:sz w:val="24"/>
                  <w:lang w:eastAsia="en-US"/>
                </w:rPr>
                <w:t>694420, г</w:t>
              </w:r>
            </w:smartTag>
            <w:r w:rsidRPr="00E8157F">
              <w:rPr>
                <w:b w:val="0"/>
                <w:bCs w:val="0"/>
                <w:sz w:val="24"/>
                <w:lang w:eastAsia="en-US"/>
              </w:rPr>
              <w:t>. Александровск-Сахалинский, Сахалинской обл., ул. Карла Маркса, 28,</w:t>
            </w:r>
          </w:p>
          <w:p w:rsidR="00525DA0" w:rsidRPr="00E8157F" w:rsidRDefault="00525DA0">
            <w:pPr>
              <w:pStyle w:val="a7"/>
              <w:spacing w:line="256" w:lineRule="auto"/>
              <w:rPr>
                <w:b w:val="0"/>
                <w:bCs w:val="0"/>
                <w:sz w:val="24"/>
                <w:lang w:eastAsia="en-US"/>
              </w:rPr>
            </w:pPr>
            <w:r w:rsidRPr="00E8157F">
              <w:rPr>
                <w:b w:val="0"/>
                <w:bCs w:val="0"/>
                <w:sz w:val="24"/>
                <w:lang w:eastAsia="en-US"/>
              </w:rPr>
              <w:t>тел./факс 4-21-37; 4-21-92</w:t>
            </w:r>
          </w:p>
          <w:p w:rsidR="00525DA0" w:rsidRPr="00DC1E45" w:rsidRDefault="00525DA0">
            <w:pPr>
              <w:pStyle w:val="a7"/>
              <w:spacing w:line="256" w:lineRule="auto"/>
              <w:rPr>
                <w:b w:val="0"/>
                <w:bCs w:val="0"/>
                <w:sz w:val="22"/>
                <w:lang w:eastAsia="en-US"/>
              </w:rPr>
            </w:pPr>
            <w:r w:rsidRPr="00E8157F">
              <w:rPr>
                <w:b w:val="0"/>
                <w:bCs w:val="0"/>
                <w:sz w:val="22"/>
                <w:szCs w:val="22"/>
                <w:lang w:val="en-US" w:eastAsia="en-US"/>
              </w:rPr>
              <w:t>e</w:t>
            </w:r>
            <w:r w:rsidRPr="00DC1E45">
              <w:rPr>
                <w:b w:val="0"/>
                <w:bCs w:val="0"/>
                <w:sz w:val="22"/>
                <w:szCs w:val="22"/>
                <w:lang w:eastAsia="en-US"/>
              </w:rPr>
              <w:t>-</w:t>
            </w:r>
            <w:r w:rsidRPr="00E8157F">
              <w:rPr>
                <w:b w:val="0"/>
                <w:bCs w:val="0"/>
                <w:sz w:val="22"/>
                <w:szCs w:val="22"/>
                <w:lang w:val="en-US" w:eastAsia="en-US"/>
              </w:rPr>
              <w:t>mail</w:t>
            </w:r>
            <w:r w:rsidRPr="00DC1E45">
              <w:rPr>
                <w:b w:val="0"/>
                <w:bCs w:val="0"/>
                <w:sz w:val="22"/>
                <w:szCs w:val="22"/>
                <w:lang w:eastAsia="en-US"/>
              </w:rPr>
              <w:t xml:space="preserve">: </w:t>
            </w:r>
            <w:bookmarkStart w:id="0" w:name="clb790259"/>
            <w:proofErr w:type="spellStart"/>
            <w:r w:rsidRPr="00E8157F">
              <w:rPr>
                <w:rStyle w:val="w-mailboxuserinfoemailinner"/>
                <w:b w:val="0"/>
                <w:sz w:val="24"/>
                <w:lang w:val="en-US" w:eastAsia="en-US"/>
              </w:rPr>
              <w:t>shkola</w:t>
            </w:r>
            <w:proofErr w:type="spellEnd"/>
            <w:r w:rsidRPr="00DC1E45">
              <w:rPr>
                <w:rStyle w:val="w-mailboxuserinfoemailinner"/>
                <w:b w:val="0"/>
                <w:sz w:val="24"/>
                <w:lang w:eastAsia="en-US"/>
              </w:rPr>
              <w:t>1_</w:t>
            </w:r>
            <w:proofErr w:type="spellStart"/>
            <w:r w:rsidRPr="00E8157F">
              <w:rPr>
                <w:rStyle w:val="w-mailboxuserinfoemailinner"/>
                <w:b w:val="0"/>
                <w:sz w:val="24"/>
                <w:lang w:val="en-US" w:eastAsia="en-US"/>
              </w:rPr>
              <w:t>alex</w:t>
            </w:r>
            <w:proofErr w:type="spellEnd"/>
            <w:r w:rsidRPr="00DC1E45">
              <w:rPr>
                <w:rStyle w:val="w-mailboxuserinfoemailinner"/>
                <w:b w:val="0"/>
                <w:sz w:val="24"/>
                <w:lang w:eastAsia="en-US"/>
              </w:rPr>
              <w:t>@</w:t>
            </w:r>
            <w:r w:rsidRPr="00E8157F">
              <w:rPr>
                <w:rStyle w:val="w-mailboxuserinfoemailinner"/>
                <w:b w:val="0"/>
                <w:sz w:val="24"/>
                <w:lang w:val="en-US" w:eastAsia="en-US"/>
              </w:rPr>
              <w:t>mail</w:t>
            </w:r>
            <w:r w:rsidRPr="00DC1E45">
              <w:rPr>
                <w:rStyle w:val="w-mailboxuserinfoemailinner"/>
                <w:b w:val="0"/>
                <w:sz w:val="24"/>
                <w:lang w:eastAsia="en-US"/>
              </w:rPr>
              <w:t>.</w:t>
            </w:r>
            <w:bookmarkEnd w:id="0"/>
            <w:proofErr w:type="spellStart"/>
            <w:r w:rsidRPr="00E8157F">
              <w:rPr>
                <w:rStyle w:val="w-mailboxuserinfoemailinner"/>
                <w:b w:val="0"/>
                <w:sz w:val="24"/>
                <w:lang w:val="en-US" w:eastAsia="en-US"/>
              </w:rPr>
              <w:t>ru</w:t>
            </w:r>
            <w:proofErr w:type="spellEnd"/>
          </w:p>
        </w:tc>
      </w:tr>
    </w:tbl>
    <w:p w:rsidR="00525DA0" w:rsidRPr="00DC1E45" w:rsidRDefault="00525DA0" w:rsidP="00F87866">
      <w:pPr>
        <w:pStyle w:val="a3"/>
        <w:outlineLvl w:val="0"/>
        <w:rPr>
          <w:b/>
          <w:sz w:val="24"/>
          <w:szCs w:val="24"/>
        </w:rPr>
      </w:pPr>
    </w:p>
    <w:p w:rsidR="00525DA0" w:rsidRPr="00DC1E45" w:rsidRDefault="00525DA0" w:rsidP="00F87866">
      <w:pPr>
        <w:pStyle w:val="a3"/>
        <w:outlineLvl w:val="0"/>
        <w:rPr>
          <w:b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b/>
          <w:sz w:val="24"/>
          <w:szCs w:val="24"/>
        </w:rPr>
        <w:t xml:space="preserve"> Анализ результатов  </w:t>
      </w:r>
      <w:r w:rsidR="003B2811">
        <w:rPr>
          <w:rFonts w:ascii="Times New Roman" w:eastAsia="Times New Roman" w:hAnsi="Times New Roman" w:cs="Times New Roman"/>
          <w:b/>
          <w:sz w:val="24"/>
          <w:szCs w:val="24"/>
        </w:rPr>
        <w:t>контрольной по математике</w:t>
      </w:r>
      <w:r w:rsidR="008F4582">
        <w:rPr>
          <w:rFonts w:ascii="Times New Roman" w:eastAsia="Times New Roman" w:hAnsi="Times New Roman" w:cs="Times New Roman"/>
          <w:b/>
          <w:sz w:val="24"/>
          <w:szCs w:val="24"/>
        </w:rPr>
        <w:t xml:space="preserve"> в 3 классе</w:t>
      </w:r>
      <w:r w:rsidR="000118FC">
        <w:rPr>
          <w:rFonts w:ascii="Times New Roman" w:eastAsia="Times New Roman" w:hAnsi="Times New Roman" w:cs="Times New Roman"/>
          <w:b/>
          <w:sz w:val="24"/>
          <w:szCs w:val="24"/>
        </w:rPr>
        <w:t xml:space="preserve">  МБОУ СОШ №1</w:t>
      </w: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7866" w:rsidRPr="008F63C6" w:rsidRDefault="00E8157F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 написании </w:t>
      </w:r>
      <w:r w:rsidR="0095320D">
        <w:rPr>
          <w:rFonts w:ascii="Times New Roman" w:eastAsia="Times New Roman" w:hAnsi="Times New Roman" w:cs="Times New Roman"/>
          <w:sz w:val="24"/>
          <w:szCs w:val="24"/>
        </w:rPr>
        <w:t>контрольной работы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математике</w:t>
      </w:r>
      <w:r w:rsidR="00F87866" w:rsidRPr="00F87866">
        <w:rPr>
          <w:rFonts w:ascii="Times New Roman" w:eastAsia="Times New Roman" w:hAnsi="Times New Roman" w:cs="Times New Roman"/>
          <w:sz w:val="24"/>
          <w:szCs w:val="24"/>
        </w:rPr>
        <w:t xml:space="preserve"> приняли </w:t>
      </w:r>
      <w:r w:rsidR="00F87866" w:rsidRPr="008F63C6">
        <w:rPr>
          <w:rFonts w:ascii="Times New Roman" w:eastAsia="Times New Roman" w:hAnsi="Times New Roman" w:cs="Times New Roman"/>
          <w:sz w:val="24"/>
          <w:szCs w:val="24"/>
        </w:rPr>
        <w:t xml:space="preserve">участие </w:t>
      </w:r>
      <w:r w:rsidR="0095320D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="00F87866" w:rsidRPr="00F878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0118FC">
        <w:rPr>
          <w:rFonts w:ascii="Times New Roman" w:eastAsia="Times New Roman" w:hAnsi="Times New Roman" w:cs="Times New Roman"/>
          <w:sz w:val="24"/>
          <w:szCs w:val="24"/>
        </w:rPr>
        <w:t>ч</w:t>
      </w:r>
      <w:r w:rsidR="008F4582">
        <w:rPr>
          <w:rFonts w:ascii="Times New Roman" w:eastAsia="Times New Roman" w:hAnsi="Times New Roman" w:cs="Times New Roman"/>
          <w:sz w:val="24"/>
          <w:szCs w:val="24"/>
        </w:rPr>
        <w:t>еловек</w:t>
      </w:r>
      <w:r w:rsidR="00F87866" w:rsidRPr="00F87866">
        <w:rPr>
          <w:rFonts w:ascii="Times New Roman" w:eastAsia="Times New Roman" w:hAnsi="Times New Roman" w:cs="Times New Roman"/>
          <w:sz w:val="24"/>
          <w:szCs w:val="24"/>
        </w:rPr>
        <w:t xml:space="preserve">, что составило </w:t>
      </w:r>
      <w:r w:rsidR="0095320D">
        <w:rPr>
          <w:rFonts w:ascii="Times New Roman" w:eastAsia="Times New Roman" w:hAnsi="Times New Roman" w:cs="Times New Roman"/>
          <w:b/>
          <w:sz w:val="24"/>
          <w:szCs w:val="24"/>
        </w:rPr>
        <w:t>81</w:t>
      </w:r>
      <w:r w:rsidR="008F63C6" w:rsidRPr="008F63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87866" w:rsidRPr="008F63C6">
        <w:rPr>
          <w:rFonts w:ascii="Times New Roman" w:eastAsia="Times New Roman" w:hAnsi="Times New Roman" w:cs="Times New Roman"/>
          <w:b/>
          <w:sz w:val="24"/>
          <w:szCs w:val="24"/>
        </w:rPr>
        <w:t>%</w:t>
      </w:r>
      <w:r w:rsidR="00F87866" w:rsidRPr="008F63C6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="00F87866" w:rsidRPr="00F87866">
        <w:rPr>
          <w:rFonts w:ascii="Times New Roman" w:eastAsia="Times New Roman" w:hAnsi="Times New Roman" w:cs="Times New Roman"/>
          <w:sz w:val="24"/>
          <w:szCs w:val="24"/>
        </w:rPr>
        <w:t xml:space="preserve"> общег</w:t>
      </w:r>
      <w:r w:rsidR="000118FC">
        <w:rPr>
          <w:rFonts w:ascii="Times New Roman" w:eastAsia="Times New Roman" w:hAnsi="Times New Roman" w:cs="Times New Roman"/>
          <w:sz w:val="24"/>
          <w:szCs w:val="24"/>
        </w:rPr>
        <w:t>о количества обучающихся</w:t>
      </w:r>
      <w:r w:rsidR="008F4582">
        <w:rPr>
          <w:rFonts w:ascii="Times New Roman" w:eastAsia="Times New Roman" w:hAnsi="Times New Roman" w:cs="Times New Roman"/>
          <w:sz w:val="24"/>
          <w:szCs w:val="24"/>
        </w:rPr>
        <w:t xml:space="preserve"> в данном классе</w:t>
      </w:r>
      <w:r w:rsidR="00F87866" w:rsidRPr="00F87866">
        <w:rPr>
          <w:rFonts w:ascii="Times New Roman" w:eastAsia="Times New Roman" w:hAnsi="Times New Roman" w:cs="Times New Roman"/>
          <w:sz w:val="24"/>
          <w:szCs w:val="24"/>
        </w:rPr>
        <w:t>.</w:t>
      </w:r>
      <w:r w:rsidR="000118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63C6" w:rsidRDefault="008F63C6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b/>
          <w:sz w:val="24"/>
          <w:szCs w:val="24"/>
        </w:rPr>
        <w:t>Система оценивания выполнения работы</w:t>
      </w:r>
    </w:p>
    <w:p w:rsidR="00F87866" w:rsidRPr="00F87866" w:rsidRDefault="00F87866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sz w:val="24"/>
          <w:szCs w:val="24"/>
        </w:rPr>
        <w:t>Правильно в</w:t>
      </w:r>
      <w:r w:rsidR="002C4736">
        <w:rPr>
          <w:rFonts w:ascii="Times New Roman" w:eastAsia="Times New Roman" w:hAnsi="Times New Roman" w:cs="Times New Roman"/>
          <w:sz w:val="24"/>
          <w:szCs w:val="24"/>
        </w:rPr>
        <w:t xml:space="preserve">ыполненная работа оценивалась </w:t>
      </w:r>
      <w:r w:rsidR="008F458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87866">
        <w:rPr>
          <w:rFonts w:ascii="Times New Roman" w:eastAsia="Times New Roman" w:hAnsi="Times New Roman" w:cs="Times New Roman"/>
          <w:sz w:val="24"/>
          <w:szCs w:val="24"/>
        </w:rPr>
        <w:t xml:space="preserve"> баллами. Перевод первичных баллов в отметки по пятибалльной шкале представлен в таблице </w:t>
      </w:r>
    </w:p>
    <w:p w:rsidR="008F4582" w:rsidRDefault="008F4582" w:rsidP="008F45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4582" w:rsidRDefault="008F4582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F87866" w:rsidRDefault="000C665D" w:rsidP="003B28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Результаты работы следующие</w:t>
      </w:r>
      <w:r w:rsidR="008F4582">
        <w:rPr>
          <w:rFonts w:ascii="Times New Roman" w:eastAsia="Times New Roman" w:hAnsi="Times New Roman" w:cs="Times New Roman"/>
          <w:b/>
          <w:sz w:val="24"/>
          <w:szCs w:val="24"/>
        </w:rPr>
        <w:t xml:space="preserve"> (таблица </w:t>
      </w:r>
      <w:r w:rsidR="00F87866" w:rsidRPr="00F87866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margin" w:tblpX="108" w:tblpY="40"/>
        <w:tblW w:w="13588" w:type="dxa"/>
        <w:tblLayout w:type="fixed"/>
        <w:tblLook w:val="04A0" w:firstRow="1" w:lastRow="0" w:firstColumn="1" w:lastColumn="0" w:noHBand="0" w:noVBand="1"/>
      </w:tblPr>
      <w:tblGrid>
        <w:gridCol w:w="2362"/>
        <w:gridCol w:w="1274"/>
        <w:gridCol w:w="1274"/>
        <w:gridCol w:w="1274"/>
        <w:gridCol w:w="1274"/>
        <w:gridCol w:w="2418"/>
        <w:gridCol w:w="1856"/>
        <w:gridCol w:w="1856"/>
      </w:tblGrid>
      <w:tr w:rsidR="0095320D" w:rsidRPr="00F87866" w:rsidTr="0095320D">
        <w:trPr>
          <w:cantSplit/>
          <w:trHeight w:val="780"/>
        </w:trPr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320D" w:rsidRPr="00F87866" w:rsidRDefault="0095320D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320D" w:rsidRPr="00F87866" w:rsidRDefault="0095320D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320D" w:rsidRPr="00F87866" w:rsidRDefault="0095320D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320D" w:rsidRPr="00F87866" w:rsidRDefault="0095320D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320D" w:rsidRPr="00F87866" w:rsidRDefault="0095320D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2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5320D" w:rsidRPr="00F87866" w:rsidRDefault="0095320D" w:rsidP="00602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Качеств</w:t>
            </w:r>
            <w:r w:rsidR="00602F84">
              <w:rPr>
                <w:rFonts w:ascii="Times New Roman" w:hAnsi="Times New Roman" w:cs="Times New Roman"/>
                <w:sz w:val="24"/>
                <w:szCs w:val="24"/>
              </w:rPr>
              <w:t>енная успеваемость</w:t>
            </w:r>
          </w:p>
        </w:tc>
        <w:tc>
          <w:tcPr>
            <w:tcW w:w="185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5320D" w:rsidRPr="00F87866" w:rsidRDefault="00602F84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успеваемость</w:t>
            </w:r>
          </w:p>
        </w:tc>
        <w:tc>
          <w:tcPr>
            <w:tcW w:w="185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Pr="00F87866" w:rsidRDefault="0095320D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</w:tr>
      <w:tr w:rsidR="0095320D" w:rsidRPr="00F87866" w:rsidTr="0095320D">
        <w:trPr>
          <w:trHeight w:val="476"/>
        </w:trPr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320D" w:rsidRPr="00F87866" w:rsidRDefault="0095320D" w:rsidP="009532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Default="0095320D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B2811" w:rsidRPr="000C665D" w:rsidRDefault="003B2811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Default="0095320D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B2811" w:rsidRPr="000C665D" w:rsidRDefault="003B2811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Default="0095320D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B2811" w:rsidRPr="000C665D" w:rsidRDefault="003B2811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Default="0095320D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B2811" w:rsidRPr="000C665D" w:rsidRDefault="003B2811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2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5320D" w:rsidRPr="000C665D" w:rsidRDefault="00CC286D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602F8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5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5320D" w:rsidRPr="000C665D" w:rsidRDefault="00CC286D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602F8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5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Pr="000C665D" w:rsidRDefault="00414ECE" w:rsidP="00953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1" w:name="_GoBack"/>
            <w:bookmarkEnd w:id="1"/>
          </w:p>
        </w:tc>
      </w:tr>
    </w:tbl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866" w:rsidRDefault="00D96722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Результаты выполнения задания </w:t>
      </w:r>
      <w:r w:rsidR="00F87866" w:rsidRPr="00F87866">
        <w:rPr>
          <w:rFonts w:ascii="Times New Roman" w:hAnsi="Times New Roman" w:cs="Times New Roman"/>
          <w:b/>
          <w:sz w:val="24"/>
          <w:szCs w:val="24"/>
        </w:rPr>
        <w:t>1</w:t>
      </w:r>
      <w:r w:rsidR="00B566C1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5320D">
        <w:rPr>
          <w:rFonts w:ascii="Times New Roman" w:hAnsi="Times New Roman" w:cs="Times New Roman"/>
          <w:b/>
          <w:sz w:val="24"/>
          <w:szCs w:val="24"/>
        </w:rPr>
        <w:t>решить задачу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789"/>
        <w:gridCol w:w="6690"/>
        <w:gridCol w:w="7230"/>
      </w:tblGrid>
      <w:tr w:rsidR="00B566C1" w:rsidRPr="00F87866" w:rsidTr="00B566C1">
        <w:trPr>
          <w:trHeight w:val="469"/>
        </w:trPr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6C1" w:rsidRPr="00F87866" w:rsidRDefault="00B566C1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6C1" w:rsidRDefault="00B566C1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  <w:p w:rsidR="00B566C1" w:rsidRPr="00F87866" w:rsidRDefault="00B566C1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6C1" w:rsidRDefault="00B566C1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Неверно </w:t>
            </w:r>
          </w:p>
          <w:p w:rsidR="00B566C1" w:rsidRPr="00F87866" w:rsidRDefault="00B566C1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B566C1" w:rsidRPr="00F87866" w:rsidTr="0095320D"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6C1" w:rsidRPr="00F87866" w:rsidRDefault="00B566C1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6C1" w:rsidRPr="00F87866" w:rsidRDefault="0095320D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(33%)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6C1" w:rsidRPr="00F87866" w:rsidRDefault="0095320D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(67%)</w:t>
            </w:r>
          </w:p>
        </w:tc>
      </w:tr>
    </w:tbl>
    <w:p w:rsidR="00F87866" w:rsidRDefault="00F87866" w:rsidP="002C12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196" w:rsidRPr="00647196" w:rsidRDefault="00647196" w:rsidP="002C1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196">
        <w:rPr>
          <w:rFonts w:ascii="Times New Roman" w:hAnsi="Times New Roman" w:cs="Times New Roman"/>
          <w:sz w:val="24"/>
          <w:szCs w:val="24"/>
        </w:rPr>
        <w:t xml:space="preserve">С первым заданием обучающиеся справились на </w:t>
      </w:r>
      <w:r w:rsidR="0095320D">
        <w:rPr>
          <w:rFonts w:ascii="Times New Roman" w:hAnsi="Times New Roman" w:cs="Times New Roman"/>
          <w:sz w:val="24"/>
          <w:szCs w:val="24"/>
        </w:rPr>
        <w:t>низком</w:t>
      </w:r>
      <w:r>
        <w:rPr>
          <w:rFonts w:ascii="Times New Roman" w:hAnsi="Times New Roman" w:cs="Times New Roman"/>
          <w:sz w:val="24"/>
          <w:szCs w:val="24"/>
        </w:rPr>
        <w:t xml:space="preserve"> уровне.</w:t>
      </w:r>
      <w:r w:rsidR="003B2811">
        <w:rPr>
          <w:rFonts w:ascii="Times New Roman" w:hAnsi="Times New Roman" w:cs="Times New Roman"/>
          <w:sz w:val="24"/>
          <w:szCs w:val="24"/>
        </w:rPr>
        <w:t xml:space="preserve"> Допущены ошибки в вычислениях.</w:t>
      </w:r>
    </w:p>
    <w:p w:rsidR="006165D2" w:rsidRDefault="006165D2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F3E" w:rsidRDefault="00972F3E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F3E">
        <w:rPr>
          <w:rFonts w:ascii="Times New Roman" w:hAnsi="Times New Roman" w:cs="Times New Roman"/>
          <w:b/>
          <w:sz w:val="24"/>
          <w:szCs w:val="24"/>
        </w:rPr>
        <w:t>Результаты выполнения задания 2</w:t>
      </w:r>
      <w:r w:rsidR="002C126E">
        <w:rPr>
          <w:rFonts w:ascii="Times New Roman" w:hAnsi="Times New Roman" w:cs="Times New Roman"/>
          <w:b/>
          <w:sz w:val="24"/>
          <w:szCs w:val="24"/>
        </w:rPr>
        <w:t>(найди значение выражения)</w:t>
      </w:r>
    </w:p>
    <w:p w:rsidR="00972F3E" w:rsidRDefault="00972F3E" w:rsidP="002C126E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2F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789"/>
        <w:gridCol w:w="6690"/>
        <w:gridCol w:w="7230"/>
      </w:tblGrid>
      <w:tr w:rsidR="002C126E" w:rsidRPr="00F87866" w:rsidTr="002C126E">
        <w:trPr>
          <w:trHeight w:val="469"/>
        </w:trPr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26E" w:rsidRPr="00F87866" w:rsidRDefault="002C126E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26E" w:rsidRDefault="002C126E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  <w:p w:rsidR="002C126E" w:rsidRPr="00F87866" w:rsidRDefault="002C126E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26E" w:rsidRDefault="002C126E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Неверно </w:t>
            </w:r>
          </w:p>
          <w:p w:rsidR="002C126E" w:rsidRPr="00F87866" w:rsidRDefault="002C126E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2C126E" w:rsidRPr="00F87866" w:rsidTr="0095320D"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26E" w:rsidRPr="00F87866" w:rsidRDefault="002C126E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26E" w:rsidRPr="00F87866" w:rsidRDefault="0095320D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(43%)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26E" w:rsidRPr="00F87866" w:rsidRDefault="0095320D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(57%)</w:t>
            </w:r>
          </w:p>
        </w:tc>
      </w:tr>
    </w:tbl>
    <w:p w:rsidR="00F87866" w:rsidRPr="00F87866" w:rsidRDefault="00F87866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7866" w:rsidRPr="00F87866" w:rsidRDefault="00647196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вторым заданием обучающиеся справились на </w:t>
      </w:r>
      <w:r w:rsidR="0095320D">
        <w:rPr>
          <w:rFonts w:ascii="Times New Roman" w:hAnsi="Times New Roman" w:cs="Times New Roman"/>
          <w:sz w:val="24"/>
          <w:szCs w:val="24"/>
        </w:rPr>
        <w:t>низком</w:t>
      </w:r>
      <w:r>
        <w:rPr>
          <w:rFonts w:ascii="Times New Roman" w:hAnsi="Times New Roman" w:cs="Times New Roman"/>
          <w:sz w:val="24"/>
          <w:szCs w:val="24"/>
        </w:rPr>
        <w:t xml:space="preserve"> уровне.</w:t>
      </w:r>
      <w:r w:rsidR="00FB19BD">
        <w:rPr>
          <w:rFonts w:ascii="Times New Roman" w:hAnsi="Times New Roman" w:cs="Times New Roman"/>
          <w:sz w:val="24"/>
          <w:szCs w:val="24"/>
        </w:rPr>
        <w:t xml:space="preserve"> Были допущены вычислительные ошибки, основанные на </w:t>
      </w:r>
      <w:r w:rsidR="002F2339">
        <w:rPr>
          <w:rFonts w:ascii="Times New Roman" w:hAnsi="Times New Roman" w:cs="Times New Roman"/>
          <w:sz w:val="24"/>
          <w:szCs w:val="24"/>
        </w:rPr>
        <w:t>сложении и вычитании с переходом через десяток; знаниях таблицы умножения.</w:t>
      </w:r>
    </w:p>
    <w:p w:rsidR="006165D2" w:rsidRDefault="006165D2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5CAF" w:rsidRDefault="00285CAF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3</w:t>
      </w:r>
      <w:r w:rsidR="0057622F">
        <w:rPr>
          <w:rFonts w:ascii="Times New Roman" w:hAnsi="Times New Roman" w:cs="Times New Roman"/>
          <w:b/>
          <w:sz w:val="24"/>
          <w:szCs w:val="24"/>
        </w:rPr>
        <w:t xml:space="preserve"> (решение </w:t>
      </w:r>
      <w:r w:rsidR="0095320D">
        <w:rPr>
          <w:rFonts w:ascii="Times New Roman" w:hAnsi="Times New Roman" w:cs="Times New Roman"/>
          <w:b/>
          <w:sz w:val="24"/>
          <w:szCs w:val="24"/>
        </w:rPr>
        <w:t>уравнений</w:t>
      </w:r>
      <w:r w:rsidR="0057622F">
        <w:rPr>
          <w:rFonts w:ascii="Times New Roman" w:hAnsi="Times New Roman" w:cs="Times New Roman"/>
          <w:b/>
          <w:sz w:val="24"/>
          <w:szCs w:val="24"/>
        </w:rPr>
        <w:t>)</w:t>
      </w:r>
    </w:p>
    <w:p w:rsidR="00285CAF" w:rsidRDefault="00285CAF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789"/>
        <w:gridCol w:w="6832"/>
        <w:gridCol w:w="7088"/>
      </w:tblGrid>
      <w:tr w:rsidR="0095320D" w:rsidRPr="00F87866" w:rsidTr="0095320D">
        <w:trPr>
          <w:trHeight w:val="469"/>
        </w:trPr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Pr="00F87866" w:rsidRDefault="0095320D" w:rsidP="00074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Default="0095320D" w:rsidP="00355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  <w:p w:rsidR="0095320D" w:rsidRPr="00F87866" w:rsidRDefault="0095320D" w:rsidP="00355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(чел. %)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Default="0095320D" w:rsidP="0057622F">
            <w:pPr>
              <w:pStyle w:val="Default"/>
              <w:rPr>
                <w:szCs w:val="28"/>
              </w:rPr>
            </w:pPr>
            <w:r>
              <w:rPr>
                <w:szCs w:val="28"/>
              </w:rPr>
              <w:t>Неверно</w:t>
            </w:r>
          </w:p>
          <w:p w:rsidR="0095320D" w:rsidRPr="0057622F" w:rsidRDefault="0095320D" w:rsidP="0057622F">
            <w:pPr>
              <w:pStyle w:val="Default"/>
              <w:rPr>
                <w:szCs w:val="28"/>
              </w:rPr>
            </w:pPr>
            <w:r>
              <w:rPr>
                <w:szCs w:val="28"/>
              </w:rPr>
              <w:t>(чел.%)</w:t>
            </w:r>
          </w:p>
        </w:tc>
      </w:tr>
      <w:tr w:rsidR="0095320D" w:rsidRPr="00F87866" w:rsidTr="0095320D"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Pr="00F87866" w:rsidRDefault="0095320D" w:rsidP="00074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Pr="00F87866" w:rsidRDefault="0095320D" w:rsidP="00576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11(52%)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Pr="00F87866" w:rsidRDefault="0095320D" w:rsidP="00576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10(48%)</w:t>
            </w:r>
          </w:p>
        </w:tc>
      </w:tr>
    </w:tbl>
    <w:p w:rsidR="00F87866" w:rsidRDefault="00F87866" w:rsidP="00803B15">
      <w:pPr>
        <w:tabs>
          <w:tab w:val="left" w:pos="643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196" w:rsidRPr="00AB3B6D" w:rsidRDefault="0095320D" w:rsidP="00803B15">
      <w:pPr>
        <w:tabs>
          <w:tab w:val="left" w:pos="64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решении уравнений</w:t>
      </w:r>
      <w:r w:rsidR="00647196" w:rsidRPr="00AB3B6D">
        <w:rPr>
          <w:rFonts w:ascii="Times New Roman" w:hAnsi="Times New Roman" w:cs="Times New Roman"/>
          <w:sz w:val="24"/>
          <w:szCs w:val="24"/>
        </w:rPr>
        <w:t xml:space="preserve"> большинство обучающихся </w:t>
      </w:r>
      <w:r w:rsidR="00FB19BD">
        <w:rPr>
          <w:rFonts w:ascii="Times New Roman" w:hAnsi="Times New Roman" w:cs="Times New Roman"/>
          <w:sz w:val="24"/>
          <w:szCs w:val="24"/>
        </w:rPr>
        <w:t>выбрало правильный ход решения. Учащиеся выполнившие не правильно решение уравнений, допустили ошибки в вычислениях. Допущенные ошибки были основаны на знаниях правил о компонентах сложения, вычитания.</w:t>
      </w:r>
    </w:p>
    <w:p w:rsidR="006165D2" w:rsidRDefault="006165D2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866" w:rsidRDefault="00F87866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866">
        <w:rPr>
          <w:rFonts w:ascii="Times New Roman" w:hAnsi="Times New Roman" w:cs="Times New Roman"/>
          <w:b/>
          <w:sz w:val="24"/>
          <w:szCs w:val="24"/>
        </w:rPr>
        <w:t>Результаты выполнения задания 4</w:t>
      </w:r>
      <w:r w:rsidR="00E4256B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FB19BD">
        <w:rPr>
          <w:rFonts w:ascii="Times New Roman" w:hAnsi="Times New Roman" w:cs="Times New Roman"/>
          <w:b/>
          <w:sz w:val="24"/>
          <w:szCs w:val="24"/>
        </w:rPr>
        <w:t>решение неравенств</w:t>
      </w:r>
      <w:r w:rsidR="00E4256B">
        <w:rPr>
          <w:rFonts w:ascii="Times New Roman" w:hAnsi="Times New Roman" w:cs="Times New Roman"/>
          <w:b/>
          <w:sz w:val="24"/>
          <w:szCs w:val="24"/>
        </w:rPr>
        <w:t>)</w:t>
      </w:r>
    </w:p>
    <w:p w:rsidR="00300195" w:rsidRDefault="00300195" w:rsidP="00F87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789"/>
        <w:gridCol w:w="6690"/>
        <w:gridCol w:w="7230"/>
      </w:tblGrid>
      <w:tr w:rsidR="00E4256B" w:rsidRPr="00F87866" w:rsidTr="00A93790">
        <w:trPr>
          <w:trHeight w:val="469"/>
        </w:trPr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6B" w:rsidRPr="00F87866" w:rsidRDefault="00E4256B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6B" w:rsidRDefault="00E4256B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  <w:p w:rsidR="00E4256B" w:rsidRPr="00F87866" w:rsidRDefault="00E4256B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6B" w:rsidRDefault="00E4256B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Неверно </w:t>
            </w:r>
          </w:p>
          <w:p w:rsidR="00E4256B" w:rsidRPr="00F87866" w:rsidRDefault="00E4256B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E4256B" w:rsidRPr="00F87866" w:rsidTr="00FB19BD"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6B" w:rsidRPr="00F87866" w:rsidRDefault="00E4256B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6B" w:rsidRPr="00F87866" w:rsidRDefault="00FB19BD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10(48%)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6B" w:rsidRPr="00F87866" w:rsidRDefault="00FB19BD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11(52%)</w:t>
            </w:r>
          </w:p>
        </w:tc>
      </w:tr>
    </w:tbl>
    <w:p w:rsidR="00F87866" w:rsidRPr="002F2339" w:rsidRDefault="002F2339" w:rsidP="00F87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339">
        <w:rPr>
          <w:rFonts w:ascii="Times New Roman" w:hAnsi="Times New Roman" w:cs="Times New Roman"/>
          <w:sz w:val="24"/>
          <w:szCs w:val="24"/>
        </w:rPr>
        <w:t>При решении неравенств, большинство учащихся не справились из-за невнимательности.</w:t>
      </w:r>
      <w:r w:rsidR="007A0B63">
        <w:rPr>
          <w:rFonts w:ascii="Times New Roman" w:hAnsi="Times New Roman" w:cs="Times New Roman"/>
          <w:sz w:val="24"/>
          <w:szCs w:val="24"/>
        </w:rPr>
        <w:t xml:space="preserve"> Многие учащиеся неверно списали неравенство, что послужило не верному сравнению.</w:t>
      </w:r>
    </w:p>
    <w:p w:rsidR="00FB19BD" w:rsidRDefault="00FB19B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2811" w:rsidRDefault="003B2811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866" w:rsidRDefault="00F87866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866">
        <w:rPr>
          <w:rFonts w:ascii="Times New Roman" w:hAnsi="Times New Roman" w:cs="Times New Roman"/>
          <w:b/>
          <w:sz w:val="24"/>
          <w:szCs w:val="24"/>
        </w:rPr>
        <w:t xml:space="preserve">Результаты выполнения задания </w:t>
      </w:r>
      <w:r w:rsidR="00FB19BD">
        <w:rPr>
          <w:rFonts w:ascii="Times New Roman" w:hAnsi="Times New Roman" w:cs="Times New Roman"/>
          <w:b/>
          <w:sz w:val="24"/>
          <w:szCs w:val="24"/>
        </w:rPr>
        <w:t>5</w:t>
      </w:r>
    </w:p>
    <w:p w:rsidR="00300195" w:rsidRPr="00F87866" w:rsidRDefault="00E4256B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FB19BD">
        <w:rPr>
          <w:rFonts w:ascii="Times New Roman" w:hAnsi="Times New Roman" w:cs="Times New Roman"/>
          <w:b/>
          <w:sz w:val="24"/>
          <w:szCs w:val="24"/>
        </w:rPr>
        <w:t>изобразить отрезок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6"/>
        <w:tblpPr w:leftFromText="180" w:rightFromText="180" w:vertAnchor="text" w:horzAnchor="margin" w:tblpX="75" w:tblpY="196"/>
        <w:tblW w:w="14567" w:type="dxa"/>
        <w:tblLook w:val="04A0" w:firstRow="1" w:lastRow="0" w:firstColumn="1" w:lastColumn="0" w:noHBand="0" w:noVBand="1"/>
      </w:tblPr>
      <w:tblGrid>
        <w:gridCol w:w="817"/>
        <w:gridCol w:w="6521"/>
        <w:gridCol w:w="7229"/>
      </w:tblGrid>
      <w:tr w:rsidR="00C559CA" w:rsidRPr="00F87866" w:rsidTr="00C559CA">
        <w:trPr>
          <w:trHeight w:val="423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9CA" w:rsidRPr="00F87866" w:rsidRDefault="00C559CA" w:rsidP="00DD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9CA" w:rsidRDefault="00C559CA" w:rsidP="00DD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  <w:p w:rsidR="00C559CA" w:rsidRPr="00F87866" w:rsidRDefault="00C559CA" w:rsidP="00DD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9CA" w:rsidRDefault="00C559CA" w:rsidP="00DD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C559CA" w:rsidRPr="00F87866" w:rsidRDefault="00C559CA" w:rsidP="00DD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C559CA" w:rsidRPr="00F87866" w:rsidTr="00FB19BD">
        <w:trPr>
          <w:trHeight w:val="19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9CA" w:rsidRPr="00F87866" w:rsidRDefault="00C559CA" w:rsidP="00DD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9CA" w:rsidRPr="00F87866" w:rsidRDefault="00FB19BD" w:rsidP="00DD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14(67%)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9CA" w:rsidRPr="00F87866" w:rsidRDefault="00FB19BD" w:rsidP="00DD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7(33%)</w:t>
            </w:r>
          </w:p>
        </w:tc>
      </w:tr>
    </w:tbl>
    <w:p w:rsidR="00DD44BD" w:rsidRPr="00FB19BD" w:rsidRDefault="00FB19BD" w:rsidP="008867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19BD">
        <w:rPr>
          <w:rFonts w:ascii="Times New Roman" w:hAnsi="Times New Roman" w:cs="Times New Roman"/>
          <w:sz w:val="24"/>
          <w:szCs w:val="24"/>
        </w:rPr>
        <w:t>Это задание было направлено на проверку умения изображать отрезок, обозначать точки латинскими буквами.</w:t>
      </w:r>
      <w:r>
        <w:rPr>
          <w:rFonts w:ascii="Times New Roman" w:hAnsi="Times New Roman" w:cs="Times New Roman"/>
          <w:sz w:val="24"/>
          <w:szCs w:val="24"/>
        </w:rPr>
        <w:t xml:space="preserve"> Большинство учащихся справились с заданием успешно.</w:t>
      </w:r>
    </w:p>
    <w:p w:rsidR="00FB19BD" w:rsidRPr="00FB19BD" w:rsidRDefault="00FB19BD" w:rsidP="00C559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45A" w:rsidRDefault="00D7245A" w:rsidP="00380EE1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254F" w:rsidRPr="0083254F" w:rsidRDefault="00D7245A" w:rsidP="00B21D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245A"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3B2811" w:rsidRDefault="003B2811" w:rsidP="007A0B63">
      <w:pPr>
        <w:tabs>
          <w:tab w:val="left" w:pos="5469"/>
        </w:tabs>
        <w:spacing w:after="0" w:line="360" w:lineRule="auto"/>
        <w:jc w:val="both"/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Данная работа показал</w:t>
      </w:r>
      <w:r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а, что 38% учащихся усвоили программный материал.</w:t>
      </w:r>
    </w:p>
    <w:p w:rsidR="003B2811" w:rsidRDefault="003B2811" w:rsidP="007A0B63">
      <w:pPr>
        <w:tabs>
          <w:tab w:val="left" w:pos="5469"/>
        </w:tabs>
        <w:spacing w:after="0" w:line="360" w:lineRule="auto"/>
        <w:jc w:val="both"/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29% не достаточно усвоили материал. 33% усвоили на очень низком уровне.</w:t>
      </w:r>
    </w:p>
    <w:p w:rsidR="00D7245A" w:rsidRDefault="003B2811" w:rsidP="007A0B63">
      <w:pPr>
        <w:tabs>
          <w:tab w:val="left" w:pos="5469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Типичны</w:t>
      </w:r>
      <w:r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</w:t>
      </w: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ошибками  яв</w:t>
      </w:r>
      <w:r w:rsidR="007A0B63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ляются  вычислительные навыки (сложение и вычитание чисел, решение уравнений, решение задач и неравенств</w:t>
      </w: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).Учащиеся  в </w:t>
      </w:r>
      <w:r w:rsidR="007A0B63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достаточной мере </w:t>
      </w: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владеют  данными вычислительными навыками. Формирование вычислительных  умений и навыков традиционно считается одно</w:t>
      </w:r>
      <w:r w:rsidR="007A0B63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й из самых «трудоёмких» тем. </w:t>
      </w: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Причиной ошибок является низкий уровень мыслительной деятельности, неразвитое внимание и память учащихся, недостаточный контроль за выполнение домашних заданий со стороны родителей, недостаточно отведено времени учителем на отработку вычислительных навыков</w:t>
      </w:r>
      <w:r w:rsidR="007A0B63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21D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245A" w:rsidRDefault="00D7245A" w:rsidP="00380EE1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Предложения:</w:t>
      </w:r>
    </w:p>
    <w:p w:rsidR="00D30A85" w:rsidRDefault="00D30A85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30A85">
        <w:rPr>
          <w:rFonts w:ascii="Times New Roman" w:hAnsi="Times New Roman" w:cs="Times New Roman"/>
          <w:sz w:val="24"/>
          <w:szCs w:val="24"/>
        </w:rPr>
        <w:t>- объективно оценивать знания обучающихся;</w:t>
      </w:r>
    </w:p>
    <w:p w:rsidR="00084C9D" w:rsidRPr="00D30A85" w:rsidRDefault="00084C9D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67B6E">
        <w:rPr>
          <w:rFonts w:ascii="Times New Roman" w:hAnsi="Times New Roman" w:cs="Times New Roman"/>
          <w:sz w:val="24"/>
          <w:szCs w:val="24"/>
        </w:rPr>
        <w:t>совершенствовать</w:t>
      </w:r>
      <w:r>
        <w:rPr>
          <w:rFonts w:ascii="Times New Roman" w:hAnsi="Times New Roman" w:cs="Times New Roman"/>
          <w:sz w:val="24"/>
          <w:szCs w:val="24"/>
        </w:rPr>
        <w:t xml:space="preserve"> работу по формированию вычислительных навыков;</w:t>
      </w:r>
    </w:p>
    <w:p w:rsidR="00D30A85" w:rsidRDefault="00D30A85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84C9D">
        <w:rPr>
          <w:rFonts w:ascii="Times New Roman" w:hAnsi="Times New Roman" w:cs="Times New Roman"/>
          <w:sz w:val="24"/>
          <w:szCs w:val="24"/>
        </w:rPr>
        <w:t>включать в содержание каждого ур</w:t>
      </w:r>
      <w:r w:rsidR="007A0B63">
        <w:rPr>
          <w:rFonts w:ascii="Times New Roman" w:hAnsi="Times New Roman" w:cs="Times New Roman"/>
          <w:sz w:val="24"/>
          <w:szCs w:val="24"/>
        </w:rPr>
        <w:t>ока решение нестандартных задач, неравенств, уравнений.</w:t>
      </w:r>
    </w:p>
    <w:p w:rsidR="00084C9D" w:rsidRDefault="00084C9D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применять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разноуровневую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дифференциацию в работе с обучающимися;</w:t>
      </w:r>
    </w:p>
    <w:p w:rsidR="00084C9D" w:rsidRDefault="00084C9D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267B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7B6E">
        <w:rPr>
          <w:rFonts w:ascii="Times New Roman" w:hAnsi="Times New Roman" w:cs="Times New Roman"/>
          <w:sz w:val="24"/>
          <w:szCs w:val="24"/>
        </w:rPr>
        <w:t xml:space="preserve">работать над развитием логического </w:t>
      </w:r>
      <w:r w:rsidR="00DC1E45">
        <w:rPr>
          <w:rFonts w:ascii="Times New Roman" w:hAnsi="Times New Roman" w:cs="Times New Roman"/>
          <w:sz w:val="24"/>
          <w:szCs w:val="24"/>
        </w:rPr>
        <w:t>мышления;</w:t>
      </w:r>
    </w:p>
    <w:p w:rsidR="00084C9D" w:rsidRDefault="00084C9D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267B6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систематически работать над пробелами в знаниях обучающихся</w:t>
      </w:r>
      <w:r w:rsidR="00A51599">
        <w:rPr>
          <w:rFonts w:ascii="Times New Roman" w:hAnsi="Times New Roman" w:cs="Times New Roman"/>
          <w:sz w:val="24"/>
          <w:szCs w:val="24"/>
        </w:rPr>
        <w:t>;</w:t>
      </w:r>
    </w:p>
    <w:p w:rsidR="00084C9D" w:rsidRPr="00D30A85" w:rsidRDefault="00084C9D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084C9D" w:rsidRPr="00D30A85" w:rsidSect="00F8786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C9048C"/>
    <w:multiLevelType w:val="hybridMultilevel"/>
    <w:tmpl w:val="40149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87866"/>
    <w:rsid w:val="00006B8A"/>
    <w:rsid w:val="000118FC"/>
    <w:rsid w:val="00027377"/>
    <w:rsid w:val="00062CE7"/>
    <w:rsid w:val="00074FA3"/>
    <w:rsid w:val="00077C31"/>
    <w:rsid w:val="00084C9D"/>
    <w:rsid w:val="000C665D"/>
    <w:rsid w:val="001804A9"/>
    <w:rsid w:val="001B0AA9"/>
    <w:rsid w:val="001F1BB5"/>
    <w:rsid w:val="00224873"/>
    <w:rsid w:val="00235621"/>
    <w:rsid w:val="00267B6E"/>
    <w:rsid w:val="00271DE4"/>
    <w:rsid w:val="00285CAF"/>
    <w:rsid w:val="002C126E"/>
    <w:rsid w:val="002C4736"/>
    <w:rsid w:val="002F050B"/>
    <w:rsid w:val="002F2339"/>
    <w:rsid w:val="00300195"/>
    <w:rsid w:val="003505C4"/>
    <w:rsid w:val="00355FFA"/>
    <w:rsid w:val="00380EE1"/>
    <w:rsid w:val="00397117"/>
    <w:rsid w:val="003B2811"/>
    <w:rsid w:val="003F6F70"/>
    <w:rsid w:val="00414ECE"/>
    <w:rsid w:val="0047502E"/>
    <w:rsid w:val="00496B02"/>
    <w:rsid w:val="00525DA0"/>
    <w:rsid w:val="0057622F"/>
    <w:rsid w:val="00602F84"/>
    <w:rsid w:val="006165D2"/>
    <w:rsid w:val="00647196"/>
    <w:rsid w:val="006613CE"/>
    <w:rsid w:val="0068648A"/>
    <w:rsid w:val="00690DA3"/>
    <w:rsid w:val="006F745A"/>
    <w:rsid w:val="00756BE4"/>
    <w:rsid w:val="00794086"/>
    <w:rsid w:val="007A0B63"/>
    <w:rsid w:val="007C50E9"/>
    <w:rsid w:val="007E710E"/>
    <w:rsid w:val="00803B15"/>
    <w:rsid w:val="00813A08"/>
    <w:rsid w:val="00827960"/>
    <w:rsid w:val="0083254F"/>
    <w:rsid w:val="008867BD"/>
    <w:rsid w:val="008D18EF"/>
    <w:rsid w:val="008D7846"/>
    <w:rsid w:val="008F4582"/>
    <w:rsid w:val="008F63C6"/>
    <w:rsid w:val="00924175"/>
    <w:rsid w:val="0095320D"/>
    <w:rsid w:val="00972F3E"/>
    <w:rsid w:val="009A21EF"/>
    <w:rsid w:val="009F6B85"/>
    <w:rsid w:val="00A050CE"/>
    <w:rsid w:val="00A51599"/>
    <w:rsid w:val="00A51C3E"/>
    <w:rsid w:val="00A51EDB"/>
    <w:rsid w:val="00A93790"/>
    <w:rsid w:val="00AB3B6D"/>
    <w:rsid w:val="00AB7C5B"/>
    <w:rsid w:val="00AC27F9"/>
    <w:rsid w:val="00AE78EC"/>
    <w:rsid w:val="00B05569"/>
    <w:rsid w:val="00B07D91"/>
    <w:rsid w:val="00B21DA3"/>
    <w:rsid w:val="00B22EA5"/>
    <w:rsid w:val="00B566C1"/>
    <w:rsid w:val="00B64106"/>
    <w:rsid w:val="00B65D2B"/>
    <w:rsid w:val="00B77F55"/>
    <w:rsid w:val="00BE76C2"/>
    <w:rsid w:val="00C36A5B"/>
    <w:rsid w:val="00C559CA"/>
    <w:rsid w:val="00CA2ECF"/>
    <w:rsid w:val="00CC286D"/>
    <w:rsid w:val="00CC308B"/>
    <w:rsid w:val="00CE627F"/>
    <w:rsid w:val="00D30A85"/>
    <w:rsid w:val="00D3698E"/>
    <w:rsid w:val="00D43A33"/>
    <w:rsid w:val="00D572B3"/>
    <w:rsid w:val="00D7245A"/>
    <w:rsid w:val="00D96722"/>
    <w:rsid w:val="00DA4EDE"/>
    <w:rsid w:val="00DC1E45"/>
    <w:rsid w:val="00DC663E"/>
    <w:rsid w:val="00DD44BD"/>
    <w:rsid w:val="00DF5C4C"/>
    <w:rsid w:val="00E143E3"/>
    <w:rsid w:val="00E34E00"/>
    <w:rsid w:val="00E4256B"/>
    <w:rsid w:val="00E52309"/>
    <w:rsid w:val="00E8157F"/>
    <w:rsid w:val="00E853E8"/>
    <w:rsid w:val="00EA17F8"/>
    <w:rsid w:val="00ED1514"/>
    <w:rsid w:val="00EF061C"/>
    <w:rsid w:val="00F048A5"/>
    <w:rsid w:val="00F24ECA"/>
    <w:rsid w:val="00F87866"/>
    <w:rsid w:val="00FB19BD"/>
    <w:rsid w:val="00FB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6192F28-8B3C-4FBA-BA0D-82BCDC315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878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8786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F87866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F87866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Subtitle"/>
    <w:basedOn w:val="a"/>
    <w:link w:val="a8"/>
    <w:qFormat/>
    <w:rsid w:val="00525D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8">
    <w:name w:val="Подзаголовок Знак"/>
    <w:basedOn w:val="a0"/>
    <w:link w:val="a7"/>
    <w:rsid w:val="00525DA0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w-mailboxuserinfoemailinner">
    <w:name w:val="w-mailbox__userinfo__email_inner"/>
    <w:basedOn w:val="a0"/>
    <w:rsid w:val="00525DA0"/>
  </w:style>
  <w:style w:type="paragraph" w:customStyle="1" w:styleId="Default">
    <w:name w:val="Default"/>
    <w:rsid w:val="002C12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D30A85"/>
    <w:pPr>
      <w:ind w:left="720"/>
      <w:contextualSpacing/>
    </w:pPr>
  </w:style>
  <w:style w:type="character" w:customStyle="1" w:styleId="c17">
    <w:name w:val="c17"/>
    <w:basedOn w:val="a0"/>
    <w:rsid w:val="003B2811"/>
  </w:style>
  <w:style w:type="character" w:customStyle="1" w:styleId="c31">
    <w:name w:val="c31"/>
    <w:basedOn w:val="a0"/>
    <w:rsid w:val="003B2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3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 СОШ № 2</dc:creator>
  <cp:keywords/>
  <dc:description/>
  <cp:lastModifiedBy>user</cp:lastModifiedBy>
  <cp:revision>37</cp:revision>
  <dcterms:created xsi:type="dcterms:W3CDTF">2018-05-02T21:59:00Z</dcterms:created>
  <dcterms:modified xsi:type="dcterms:W3CDTF">2019-10-10T04:23:00Z</dcterms:modified>
</cp:coreProperties>
</file>