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6807"/>
        <w:gridCol w:w="1522"/>
      </w:tblGrid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A8010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  <w:proofErr w:type="spellStart"/>
            <w:r>
              <w:rPr>
                <w:rFonts w:ascii="Times New Roman" w:hAnsi="Times New Roman"/>
                <w:b/>
              </w:rPr>
              <w:t>п.п</w:t>
            </w:r>
            <w:proofErr w:type="spellEnd"/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A8010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беседы или занятия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A8010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Плановые сроки проведения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A801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Правила поведения в ГПД .Беседа « Моё здоровье»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</w:pPr>
            <w:r>
              <w:rPr>
                <w:sz w:val="20"/>
              </w:rPr>
              <w:t>01.09.20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947F4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«Как я провел лето»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947F4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Загадки о том, что в огороде растет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A801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«Здравствуй, осень!» Рисуем осенние пейзажи.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  <w:r w:rsidR="00A80106">
              <w:rPr>
                <w:rFonts w:ascii="Times New Roman" w:hAnsi="Times New Roman"/>
                <w:sz w:val="20"/>
              </w:rPr>
              <w:t>.0</w:t>
            </w:r>
            <w:r w:rsidR="00E05ADE">
              <w:rPr>
                <w:rFonts w:ascii="Times New Roman" w:hAnsi="Times New Roman"/>
                <w:sz w:val="20"/>
              </w:rPr>
              <w:t>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947F4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 Какой я друг»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6E59D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</w:t>
            </w:r>
            <w:r w:rsidR="00A80106">
              <w:rPr>
                <w:rFonts w:ascii="Times New Roman" w:hAnsi="Times New Roman"/>
              </w:rPr>
              <w:t>«Долго жуешь, долго живешь». Правила поведения в столовой.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9524D5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947F4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«Мой любимый город»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4D5" w:rsidRDefault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С любовью к природе. Стихи об осени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Конкурс поделок из природного материала «Дары природы».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  <w:proofErr w:type="gramStart"/>
            <w:r>
              <w:rPr>
                <w:rFonts w:ascii="Times New Roman" w:hAnsi="Times New Roman"/>
              </w:rPr>
              <w:t xml:space="preserve">книг </w:t>
            </w:r>
            <w:r w:rsidR="00525761">
              <w:rPr>
                <w:rFonts w:ascii="Times New Roman" w:hAnsi="Times New Roman"/>
              </w:rPr>
              <w:t>.</w:t>
            </w:r>
            <w:proofErr w:type="gramEnd"/>
            <w:r w:rsidR="00525761">
              <w:rPr>
                <w:rFonts w:ascii="Times New Roman" w:hAnsi="Times New Roman"/>
              </w:rPr>
              <w:t xml:space="preserve"> Рассказы и стихи про школу.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Загадки об осени.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Краски осени – рисунки на тему «Золотая осень».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«Хлеб всему голова»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«Мое отношение к окружающей природе»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«Кто много читает, тот много знает» (чтение рассказов К. Паустовского о природе)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Аппликации из осенних листьев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«Какой я пешеход?»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Викторина «</w:t>
            </w:r>
            <w:proofErr w:type="spellStart"/>
            <w:r>
              <w:t>Сентябринка</w:t>
            </w:r>
            <w:proofErr w:type="spellEnd"/>
            <w:r>
              <w:t xml:space="preserve"> в гостях у ребят».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«Как организовать свой отдых?»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  <w:r w:rsidR="00E05ADE">
              <w:rPr>
                <w:rFonts w:ascii="Times New Roman" w:hAnsi="Times New Roman"/>
                <w:sz w:val="20"/>
              </w:rPr>
              <w:t>.09.20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Рисуем сказочных героев                                                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</w:t>
            </w:r>
            <w:r w:rsidR="00E05ADE">
              <w:rPr>
                <w:rFonts w:ascii="Times New Roman" w:hAnsi="Times New Roman"/>
                <w:sz w:val="20"/>
              </w:rPr>
              <w:t>09.20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796E">
              <w:rPr>
                <w:rFonts w:ascii="Times New Roman" w:hAnsi="Times New Roman"/>
              </w:rPr>
              <w:t>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  <w:r w:rsidR="00525761">
              <w:rPr>
                <w:rFonts w:ascii="Times New Roman" w:hAnsi="Times New Roman"/>
              </w:rPr>
              <w:t xml:space="preserve">. </w:t>
            </w:r>
            <w:r w:rsidR="00525761">
              <w:t>М. Михайлов «Лесные хоромы».</w:t>
            </w:r>
            <w:bookmarkStart w:id="0" w:name="_GoBack"/>
            <w:bookmarkEnd w:id="0"/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30.09</w:t>
            </w:r>
            <w:r w:rsidR="00E05ADE">
              <w:rPr>
                <w:rFonts w:ascii="Times New Roman" w:hAnsi="Times New Roman"/>
                <w:sz w:val="20"/>
              </w:rPr>
              <w:t>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Беседа» </w:t>
            </w:r>
            <w:r>
              <w:t>Добрым быть приятнее, чем злым, завистливым и жадным.»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Конкурс </w:t>
            </w:r>
            <w:r w:rsidR="0071796E">
              <w:rPr>
                <w:rFonts w:ascii="Times New Roman" w:hAnsi="Times New Roman"/>
              </w:rPr>
              <w:t xml:space="preserve"> загадок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  <w:r w:rsidR="0071796E">
              <w:rPr>
                <w:rFonts w:ascii="Times New Roman" w:hAnsi="Times New Roman"/>
                <w:sz w:val="20"/>
              </w:rPr>
              <w:t>.1</w:t>
            </w:r>
            <w:r w:rsidR="00E05ADE">
              <w:rPr>
                <w:rFonts w:ascii="Times New Roman" w:hAnsi="Times New Roman"/>
                <w:sz w:val="20"/>
              </w:rPr>
              <w:t>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книги «</w:t>
            </w:r>
            <w:proofErr w:type="spellStart"/>
            <w:r>
              <w:rPr>
                <w:rFonts w:ascii="Times New Roman" w:hAnsi="Times New Roman"/>
              </w:rPr>
              <w:t>Баранкин</w:t>
            </w:r>
            <w:proofErr w:type="spellEnd"/>
            <w:r>
              <w:rPr>
                <w:rFonts w:ascii="Times New Roman" w:hAnsi="Times New Roman"/>
              </w:rPr>
              <w:t>, будь человеком»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</w:t>
            </w:r>
            <w:r w:rsidR="00E05ADE">
              <w:rPr>
                <w:rFonts w:ascii="Times New Roman" w:hAnsi="Times New Roman"/>
                <w:sz w:val="20"/>
              </w:rPr>
              <w:t>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Твое отношение к учебе (обсуждение книги «</w:t>
            </w:r>
            <w:proofErr w:type="spellStart"/>
            <w:r>
              <w:rPr>
                <w:rFonts w:ascii="Times New Roman" w:hAnsi="Times New Roman"/>
              </w:rPr>
              <w:t>Баранкин</w:t>
            </w:r>
            <w:proofErr w:type="spellEnd"/>
            <w:r>
              <w:rPr>
                <w:rFonts w:ascii="Times New Roman" w:hAnsi="Times New Roman"/>
              </w:rPr>
              <w:t xml:space="preserve"> , будь человеком»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Рисуем животных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</w:t>
            </w:r>
            <w:r w:rsidR="00E05ADE">
              <w:rPr>
                <w:rFonts w:ascii="Times New Roman" w:hAnsi="Times New Roman"/>
                <w:sz w:val="20"/>
              </w:rPr>
              <w:t>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 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</w:t>
            </w:r>
            <w:r w:rsidR="00E05ADE">
              <w:rPr>
                <w:rFonts w:ascii="Times New Roman" w:hAnsi="Times New Roman"/>
                <w:sz w:val="20"/>
              </w:rPr>
              <w:t>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«Мои друзья»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Викторина по рассказам </w:t>
            </w:r>
            <w:proofErr w:type="spellStart"/>
            <w:r>
              <w:rPr>
                <w:rFonts w:ascii="Times New Roman" w:hAnsi="Times New Roman"/>
              </w:rPr>
              <w:t>Н.Носова</w:t>
            </w:r>
            <w:proofErr w:type="spellEnd"/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«Откуда пришла книга?»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Отгадываем ребусы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Оригами: чудо – птица.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«Путешествие в школу будущего»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Викторина «Дары леса»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C1132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</w:t>
            </w:r>
            <w:r w:rsidR="00E05ADE">
              <w:rPr>
                <w:rFonts w:ascii="Times New Roman" w:hAnsi="Times New Roman"/>
                <w:sz w:val="20"/>
              </w:rPr>
              <w:t>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«Лесная аптека на службе человека».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Рисуем растения из Красной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E05ADE">
              <w:rPr>
                <w:rFonts w:ascii="Times New Roman" w:hAnsi="Times New Roman"/>
                <w:sz w:val="20"/>
              </w:rPr>
              <w:t>.10.20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«Это интересно».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71796E">
              <w:rPr>
                <w:rFonts w:ascii="Times New Roman" w:hAnsi="Times New Roman"/>
                <w:sz w:val="20"/>
              </w:rPr>
              <w:t>.10.19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«Хочу </w:t>
            </w:r>
            <w:proofErr w:type="gramStart"/>
            <w:r>
              <w:rPr>
                <w:rFonts w:ascii="Times New Roman" w:hAnsi="Times New Roman"/>
              </w:rPr>
              <w:t>быть….</w:t>
            </w:r>
            <w:proofErr w:type="gramEnd"/>
            <w:r>
              <w:rPr>
                <w:rFonts w:ascii="Times New Roman" w:hAnsi="Times New Roman"/>
              </w:rPr>
              <w:t xml:space="preserve">» Викторина- игра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  <w:r w:rsidR="00E05ADE">
              <w:rPr>
                <w:rFonts w:ascii="Times New Roman" w:hAnsi="Times New Roman"/>
                <w:sz w:val="20"/>
              </w:rPr>
              <w:t>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Отгадываем ребусы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  <w:r w:rsidR="00E05ADE">
              <w:rPr>
                <w:rFonts w:ascii="Times New Roman" w:hAnsi="Times New Roman"/>
                <w:sz w:val="20"/>
              </w:rPr>
              <w:t>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Оригами: лебедь, бабочка.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  <w:r w:rsidR="00E05ADE">
              <w:rPr>
                <w:rFonts w:ascii="Times New Roman" w:hAnsi="Times New Roman"/>
                <w:sz w:val="20"/>
              </w:rPr>
              <w:t>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44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ГПД. Беседа «Как я провел каникулы».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1132D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  <w:r w:rsidR="00E05ADE">
              <w:rPr>
                <w:rFonts w:ascii="Times New Roman" w:hAnsi="Times New Roman"/>
                <w:sz w:val="20"/>
              </w:rPr>
              <w:t>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«Друзья наши меньшие». Аппликация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«Среди друзей. Правила дружбы»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Краски осени «Поздняя осень». Конкурс рисунков.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</w:t>
            </w:r>
            <w:proofErr w:type="gramStart"/>
            <w:r>
              <w:rPr>
                <w:rFonts w:ascii="Times New Roman" w:hAnsi="Times New Roman"/>
              </w:rPr>
              <w:t>« Зачем</w:t>
            </w:r>
            <w:proofErr w:type="gramEnd"/>
            <w:r>
              <w:rPr>
                <w:rFonts w:ascii="Times New Roman" w:hAnsi="Times New Roman"/>
              </w:rPr>
              <w:t xml:space="preserve"> нужны дорожные знаки?». Настольные игры.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«Почему люди ссорятся. О конфликтах»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E05AD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«Экология что это?»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D63644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Викторина «Лекарственные растения в помощь человеку».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Советы Айболита «Как беречь здоровье».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«Кто много читает, тот много знает.»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книги «Сказка о потерянном времени».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«Мой четвероногий друг».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  <w:r w:rsidR="0071796E">
              <w:rPr>
                <w:rFonts w:ascii="Times New Roman" w:hAnsi="Times New Roman"/>
                <w:sz w:val="20"/>
              </w:rPr>
              <w:t>.11.19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Экологический час «Путешествие капельки».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Конкурс рисунков «Здравствуй, зимушка – зима!»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Без книги жить нельзя на свете (тематическое занятие по рассказам В. Драгунского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30.11.20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«Декабрь год заканчивает»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на тему « Зимняя сказка»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 – елочные игрушки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«Поведение в столовой. Вежливые слова.»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Веселая викторина. 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Советы Айболита « Почему надо мыть руки»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Вырезаем снежинки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Елочные игрушки – поделки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Веселые загадки о зиме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«Моё здоровье- моя забота»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книг о зиме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Новогодние открытки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71796E">
              <w:rPr>
                <w:rFonts w:ascii="Times New Roman" w:hAnsi="Times New Roman"/>
                <w:sz w:val="20"/>
              </w:rPr>
              <w:t>.12.19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Украшаем класс к Новому Году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E05AD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Рисуем снеговика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71796E">
              <w:rPr>
                <w:rFonts w:ascii="Times New Roman" w:hAnsi="Times New Roman"/>
                <w:sz w:val="20"/>
              </w:rPr>
              <w:t>.12.19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«Как зимуют дикие и домашние животные»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Конкурс стихотворений о зиме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Рисуем снежинки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«Поведение на каникулах.»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E05AD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Экологический час « Чистый ли снег»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E05ADE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25.12.20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«Где можно кататься на санках и коньках»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Викторина о птицах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«Зачем нужны комнатные растения?»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 пригласили в гости. Правила этикета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Оригами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</w:t>
            </w:r>
            <w:r>
              <w:t>«Как встречают Новый год люди всех земных широт».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«Январь – году начало, зиме середина».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книг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кормушек для птиц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9A785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9A785B">
              <w:rPr>
                <w:rFonts w:ascii="Times New Roman" w:hAnsi="Times New Roman"/>
                <w:sz w:val="20"/>
              </w:rPr>
              <w:t>2.01.21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Оригами. Развивающие игры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Советы Айболита «Чипсы – это вредно или полезно»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книгу «Витя Малеев в школе и дома»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Отгадываем ребусы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28.01.21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Аппликация из бумаги «Зимние узоры»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29.01.20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«Кто как умывается?»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Игрушки из конусов – поделки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Занимательные ребусы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С любовью к природе. Чтение рассказов о зимнем лесе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стихотворений о папе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бумаги- подарок папе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Викторина "Мы – друзья природы"</w:t>
            </w:r>
          </w:p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«Кто он, защитник?»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Беседа «Права и обязанности детей.»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9A785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Конкурс стихов на военную тематику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Чтение рассказов о воинских подвигах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71796E">
              <w:rPr>
                <w:rFonts w:ascii="Times New Roman" w:hAnsi="Times New Roman"/>
                <w:sz w:val="20"/>
              </w:rPr>
              <w:t>.02.</w:t>
            </w: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Литературная викторина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«Мое, твое, наше»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Поздравляем мальчиков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Широкая масленица: обычаи, игры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 « Мир нашего аквариума»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Поделки из бумаги.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Викторина «Веселые числа»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«Что такое перемена»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в слова. Настольные игры.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26.02.21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Цветы для мам – поделки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Поздравляем девочек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 Моя мама»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на тему: « Весна идет»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 любимые  книжки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Литературная викторина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C35FE5">
              <w:rPr>
                <w:rFonts w:ascii="Times New Roman" w:hAnsi="Times New Roman"/>
                <w:sz w:val="20"/>
              </w:rPr>
              <w:t>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Поделки из бумаги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  <w:r w:rsidR="00C35FE5">
              <w:rPr>
                <w:rFonts w:ascii="Times New Roman" w:hAnsi="Times New Roman"/>
                <w:sz w:val="20"/>
              </w:rPr>
              <w:t>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Чтение рассказов о животных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C35FE5">
              <w:rPr>
                <w:rFonts w:ascii="Times New Roman" w:hAnsi="Times New Roman"/>
                <w:sz w:val="20"/>
              </w:rPr>
              <w:t>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Составление кроссвордов на тему «Школа»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«Жаворонки весну кличут – день весеннего равноденствия»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Стихи и рассказы о весне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о поведении на улице весной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Загадки, шутки </w:t>
            </w:r>
            <w:proofErr w:type="gramStart"/>
            <w:r>
              <w:rPr>
                <w:rFonts w:ascii="Times New Roman" w:hAnsi="Times New Roman"/>
              </w:rPr>
              <w:t>« Подскажи</w:t>
            </w:r>
            <w:proofErr w:type="gramEnd"/>
            <w:r>
              <w:rPr>
                <w:rFonts w:ascii="Times New Roman" w:hAnsi="Times New Roman"/>
              </w:rPr>
              <w:t xml:space="preserve"> словечко».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«Апрель – капельник. Почему апрель так назвали?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Аппликация из бумаги «Птицы»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19.03.21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мультфильма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01.04.21</w:t>
            </w:r>
          </w:p>
        </w:tc>
      </w:tr>
      <w:tr w:rsidR="0071796E" w:rsidTr="0047726E">
        <w:trPr>
          <w:trHeight w:val="276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«Весенние фантазии»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  <w:r w:rsidR="006E59D8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Экскурсия - наблюдение ( изменения в природе)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</w:t>
            </w:r>
            <w:r w:rsidR="006E59D8">
              <w:rPr>
                <w:rFonts w:ascii="Times New Roman" w:hAnsi="Times New Roman"/>
                <w:sz w:val="20"/>
              </w:rPr>
              <w:t>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«Праздник Пасхи: история, обычаи»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  <w:r w:rsidR="006E59D8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Рисование с элементами аппликации. «Звезды и планеты»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  <w:r w:rsidR="006E59D8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Осторожность - мать безопасности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</w:t>
            </w:r>
            <w:r w:rsidR="006E59D8">
              <w:rPr>
                <w:rFonts w:ascii="Times New Roman" w:hAnsi="Times New Roman"/>
                <w:sz w:val="20"/>
              </w:rPr>
              <w:t>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1A5C16">
            <w:pPr>
              <w:tabs>
                <w:tab w:val="left" w:pos="4008"/>
              </w:tabs>
              <w:spacing w:line="240" w:lineRule="auto"/>
              <w:rPr>
                <w:rFonts w:ascii="Times New Roman" w:hAnsi="Times New Roman"/>
              </w:rPr>
            </w:pPr>
            <w:r>
              <w:t>Загадки о природе и ее явлениях.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6E59D8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День космонавтики, беседа.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Рисование с элементами аппликации. «Звезды и планеты»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Чтение рассказов о космонавтах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t>Беседа по профилактике детского травматизма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загадок.</w:t>
            </w:r>
            <w:r>
              <w:t xml:space="preserve"> Загадки о природе и ее явлениях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Стихи о весне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Беседа-размышление «Добросовестное отношение к труду».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C35FE5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ind w:left="115" w:hanging="115"/>
            </w:pPr>
            <w:r>
              <w:t>Викторина "Мы – друзья природы"</w:t>
            </w:r>
          </w:p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br/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6E59D8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</w:t>
            </w:r>
            <w:r w:rsidR="00C35FE5">
              <w:rPr>
                <w:rFonts w:ascii="Times New Roman" w:hAnsi="Times New Roman"/>
                <w:sz w:val="20"/>
              </w:rPr>
              <w:t>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Аппликация. «Пушистые картины»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C35FE5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Беседа «Светофор пришел к нам в гости»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C35FE5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Это интересно: белые медведи.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  <w:r w:rsidR="00C35FE5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Беседа «Давайте будем беречь планету!»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6E59D8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  <w:r w:rsidR="00C35FE5">
              <w:rPr>
                <w:rFonts w:ascii="Times New Roman" w:hAnsi="Times New Roman"/>
                <w:sz w:val="20"/>
              </w:rPr>
              <w:t>.04.21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стихотворений о весне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«Май – </w:t>
            </w:r>
            <w:proofErr w:type="spellStart"/>
            <w:r>
              <w:rPr>
                <w:rFonts w:ascii="Times New Roman" w:hAnsi="Times New Roman"/>
              </w:rPr>
              <w:t>травень</w:t>
            </w:r>
            <w:proofErr w:type="spellEnd"/>
            <w:r>
              <w:rPr>
                <w:rFonts w:ascii="Times New Roman" w:hAnsi="Times New Roman"/>
              </w:rPr>
              <w:t xml:space="preserve">.» 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загадок о природе.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Викторина «Почемучка»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«Этот День Победы».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Конкурс открыток к 9 мая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Подвижные игры на воздухе.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рассказов о героях. Дети на войне.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Викторина «В гостях у сказки».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 Как меняется природа.»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1A5C16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«Хочу все знать!» (интеллектуально-познавательная математическая игра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книги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«Вот и лето пришло»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«Природа и мы – одно целое.»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Отгадываем ребусы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«Мы пешеходы».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C35FE5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«Светофор- мой друг»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  <w:r w:rsidR="00C35FE5">
              <w:rPr>
                <w:rFonts w:ascii="Times New Roman" w:hAnsi="Times New Roman"/>
                <w:sz w:val="20"/>
              </w:rPr>
              <w:t>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стихи лете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Литературная викторина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27.05.21</w:t>
            </w:r>
          </w:p>
        </w:tc>
      </w:tr>
      <w:tr w:rsidR="0071796E" w:rsidTr="0047726E"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1A5C1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170.</w:t>
            </w:r>
          </w:p>
        </w:tc>
        <w:tc>
          <w:tcPr>
            <w:tcW w:w="6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71796E" w:rsidP="0071796E">
            <w:pPr>
              <w:spacing w:line="240" w:lineRule="auto"/>
              <w:rPr>
                <w:rFonts w:ascii="Times New Roman" w:hAnsi="Times New Roman"/>
              </w:rPr>
            </w:pPr>
            <w:r>
              <w:t>ПДД. «Правила движения для велосипедистов».</w:t>
            </w:r>
          </w:p>
        </w:tc>
        <w:tc>
          <w:tcPr>
            <w:tcW w:w="1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96E" w:rsidRDefault="009A785B" w:rsidP="0071796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28.05.21</w:t>
            </w:r>
          </w:p>
        </w:tc>
      </w:tr>
    </w:tbl>
    <w:p w:rsidR="009524D5" w:rsidRDefault="009524D5"/>
    <w:sectPr w:rsidR="009524D5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524D5"/>
    <w:rsid w:val="001A5C16"/>
    <w:rsid w:val="0047726E"/>
    <w:rsid w:val="00525761"/>
    <w:rsid w:val="00644AEF"/>
    <w:rsid w:val="006E59D8"/>
    <w:rsid w:val="0071796E"/>
    <w:rsid w:val="00896EB4"/>
    <w:rsid w:val="00947F44"/>
    <w:rsid w:val="009524D5"/>
    <w:rsid w:val="009A785B"/>
    <w:rsid w:val="00A80106"/>
    <w:rsid w:val="00C1132D"/>
    <w:rsid w:val="00C35FE5"/>
    <w:rsid w:val="00D63644"/>
    <w:rsid w:val="00D87B8F"/>
    <w:rsid w:val="00E05ADE"/>
    <w:rsid w:val="00FB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744A"/>
  <w15:docId w15:val="{812C2712-B6D3-4806-BB23-8E027612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3">
    <w:name w:val="Title"/>
    <w:link w:val="a4"/>
    <w:uiPriority w:val="10"/>
    <w:qFormat/>
    <w:rPr>
      <w:b/>
      <w:sz w:val="52"/>
    </w:rPr>
  </w:style>
  <w:style w:type="character" w:customStyle="1" w:styleId="a4">
    <w:name w:val="Заголовок Знак"/>
    <w:link w:val="a3"/>
    <w:rPr>
      <w:rFonts w:ascii="XO Thames" w:hAnsi="XO Thames"/>
      <w:b/>
      <w:sz w:val="52"/>
    </w:rPr>
  </w:style>
  <w:style w:type="paragraph" w:styleId="a5">
    <w:name w:val="Subtitle"/>
    <w:basedOn w:val="a"/>
    <w:link w:val="a6"/>
    <w:uiPriority w:val="11"/>
    <w:qFormat/>
    <w:rPr>
      <w:i/>
      <w:color w:val="616161"/>
    </w:rPr>
  </w:style>
  <w:style w:type="character" w:customStyle="1" w:styleId="a6">
    <w:name w:val="Подзаголовок Знак"/>
    <w:basedOn w:val="1"/>
    <w:link w:val="a5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">
    <w:name w:val="Footnote"/>
    <w:link w:val="Footnote0"/>
    <w:rPr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styleId="13">
    <w:name w:val="toc 1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Balloon Text"/>
    <w:basedOn w:val="a"/>
    <w:link w:val="a9"/>
    <w:uiPriority w:val="99"/>
    <w:semiHidden/>
    <w:unhideWhenUsed/>
    <w:rsid w:val="00FB7E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7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Участник экзамена</cp:lastModifiedBy>
  <cp:revision>5</cp:revision>
  <cp:lastPrinted>2020-09-02T11:30:00Z</cp:lastPrinted>
  <dcterms:created xsi:type="dcterms:W3CDTF">2020-08-29T13:23:00Z</dcterms:created>
  <dcterms:modified xsi:type="dcterms:W3CDTF">2020-09-02T11:31:00Z</dcterms:modified>
</cp:coreProperties>
</file>