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8FE" w:rsidRPr="008326A9" w:rsidRDefault="008326A9" w:rsidP="0060010C">
      <w:pPr>
        <w:ind w:right="2834" w:firstLine="2835"/>
        <w:rPr>
          <w:rFonts w:ascii="Times New Roman" w:hAnsi="Times New Roman" w:cs="Times New Roman"/>
          <w:sz w:val="56"/>
          <w:szCs w:val="144"/>
        </w:rPr>
      </w:pPr>
      <w:r>
        <w:rPr>
          <w:noProof/>
          <w:lang w:eastAsia="ru-RU"/>
        </w:rPr>
        <w:drawing>
          <wp:anchor distT="0" distB="0" distL="114300" distR="114300" simplePos="0" relativeHeight="251658237" behindDoc="1" locked="0" layoutInCell="1" allowOverlap="1">
            <wp:simplePos x="0" y="0"/>
            <wp:positionH relativeFrom="margin">
              <wp:posOffset>-247650</wp:posOffset>
            </wp:positionH>
            <wp:positionV relativeFrom="paragraph">
              <wp:posOffset>-190500</wp:posOffset>
            </wp:positionV>
            <wp:extent cx="8096250" cy="108585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as-kvas-com-p-ramka-les-na-prozrachnom-fone-3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1965" cy="10866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7A5F" w:rsidRPr="00347A5F">
        <w:rPr>
          <w:rFonts w:ascii="Times New Roman" w:hAnsi="Times New Roman" w:cs="Times New Roman"/>
          <w:noProof/>
          <w:color w:val="FFC000"/>
          <w:sz w:val="32"/>
          <w:szCs w:val="10"/>
          <w:lang w:eastAsia="ru-RU"/>
        </w:rPr>
        <w:pict>
          <v:rect id="Прямоугольник 11" o:spid="_x0000_s1026" style="position:absolute;left:0;text-align:left;margin-left:39.75pt;margin-top:49.45pt;width:94.55pt;height:65.55pt;z-index:-251657218;visibility:visible;mso-position-horizontal-relative:text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" fillcolor="white [3212]" strokecolor="white [3212]" strokeweight="1pt">
            <w10:wrap anchory="page"/>
          </v:rect>
        </w:pict>
      </w:r>
    </w:p>
    <w:p w:rsidR="00F81A19" w:rsidRPr="00F81A19" w:rsidRDefault="00EF67EE" w:rsidP="00F81A19">
      <w:pPr>
        <w:jc w:val="center"/>
        <w:rPr>
          <w:rFonts w:ascii="Book Antiqua" w:hAnsi="Book Antiqua"/>
          <w:b/>
          <w:color w:val="FFC000"/>
          <w:sz w:val="72"/>
          <w:szCs w:val="6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82550</wp:posOffset>
            </wp:positionV>
            <wp:extent cx="1732915" cy="1202055"/>
            <wp:effectExtent l="0" t="0" r="0" b="0"/>
            <wp:wrapTight wrapText="bothSides">
              <wp:wrapPolygon edited="0">
                <wp:start x="2612" y="1369"/>
                <wp:lineTo x="1425" y="2396"/>
                <wp:lineTo x="712" y="4792"/>
                <wp:lineTo x="950" y="7531"/>
                <wp:lineTo x="3324" y="13008"/>
                <wp:lineTo x="3324" y="20197"/>
                <wp:lineTo x="4512" y="21223"/>
                <wp:lineTo x="6174" y="21223"/>
                <wp:lineTo x="9261" y="21223"/>
                <wp:lineTo x="16147" y="21223"/>
                <wp:lineTo x="20183" y="20197"/>
                <wp:lineTo x="20421" y="3081"/>
                <wp:lineTo x="19471" y="2054"/>
                <wp:lineTo x="14722" y="1369"/>
                <wp:lineTo x="2612" y="1369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od_semi_logo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6816" t="22057" r="28769" b="23165"/>
                    <a:stretch/>
                  </pic:blipFill>
                  <pic:spPr bwMode="auto">
                    <a:xfrm>
                      <a:off x="0" y="0"/>
                      <a:ext cx="1732915" cy="1202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47A5F" w:rsidRPr="00347A5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" o:spid="_x0000_s1028" type="#_x0000_t202" style="position:absolute;left:0;text-align:left;margin-left:1095.1pt;margin-top:26.4pt;width:593.15pt;height:69pt;z-index:-251650048;visibility:visible;mso-position-horizontal:righ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" filled="f" stroked="f" strokeweight=".5pt">
            <v:textbox>
              <w:txbxContent>
                <w:p w:rsidR="008326A9" w:rsidRDefault="008326A9" w:rsidP="00CD0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CD016F" w:rsidRPr="008326A9" w:rsidRDefault="00BA6B9F" w:rsidP="00CD0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326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  <w:r w:rsidR="00CD016F" w:rsidRPr="008326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моленское областное государственное бюджетное</w:t>
                  </w:r>
                  <w:r w:rsidR="00CD016F" w:rsidRPr="008326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D016F" w:rsidRPr="008326A9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="00CD016F" w:rsidRPr="008326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учреждение дополнительного образования</w:t>
                  </w:r>
                  <w:r w:rsidR="00CD016F" w:rsidRPr="008326A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D016F" w:rsidRPr="008326A9">
                    <w:rPr>
                      <w:rFonts w:ascii="Times New Roman" w:hAnsi="Times New Roman" w:cs="Times New Roman"/>
                      <w:sz w:val="24"/>
                      <w:szCs w:val="24"/>
                    </w:rPr>
                    <w:br/>
                  </w:r>
                  <w:r w:rsidR="00CD016F" w:rsidRPr="008326A9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«Станция юных натуралистов»</w:t>
                  </w:r>
                </w:p>
                <w:p w:rsidR="00CD016F" w:rsidRPr="00F81A19" w:rsidRDefault="00CD016F" w:rsidP="00CD016F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5568950</wp:posOffset>
            </wp:positionH>
            <wp:positionV relativeFrom="paragraph">
              <wp:posOffset>10160</wp:posOffset>
            </wp:positionV>
            <wp:extent cx="1501140" cy="1497965"/>
            <wp:effectExtent l="0" t="0" r="0" b="6985"/>
            <wp:wrapSquare wrapText="bothSides"/>
            <wp:docPr id="6" name="Рисунок 3" descr="логотип-removebg-previe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3" descr="логотип-removebg-preview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492" t="8780" r="11167" b="10833"/>
                    <a:stretch/>
                  </pic:blipFill>
                  <pic:spPr bwMode="auto">
                    <a:xfrm>
                      <a:off x="0" y="0"/>
                      <a:ext cx="1501140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2737F" w:rsidRPr="00F7456F" w:rsidRDefault="00B73054" w:rsidP="0077229D">
      <w:pPr>
        <w:ind w:firstLine="3119"/>
        <w:rPr>
          <w:rFonts w:ascii="Times New Roman" w:hAnsi="Times New Roman" w:cs="Times New Roman"/>
          <w:b/>
          <w:color w:val="FFC000"/>
          <w:spacing w:val="100"/>
          <w:sz w:val="100"/>
          <w:szCs w:val="100"/>
        </w:rPr>
      </w:pPr>
      <w:r w:rsidRPr="00F7456F">
        <w:rPr>
          <w:rFonts w:ascii="Times New Roman" w:hAnsi="Times New Roman" w:cs="Times New Roman"/>
          <w:b/>
          <w:color w:val="FFC000"/>
          <w:spacing w:val="100"/>
          <w:sz w:val="100"/>
          <w:szCs w:val="100"/>
        </w:rPr>
        <w:t>ГРАМОТА</w:t>
      </w:r>
    </w:p>
    <w:p w:rsidR="0072737F" w:rsidRPr="00F7456F" w:rsidRDefault="00B73054" w:rsidP="00E463C9">
      <w:pPr>
        <w:jc w:val="center"/>
        <w:rPr>
          <w:rFonts w:ascii="Times New Roman" w:hAnsi="Times New Roman" w:cs="Times New Roman"/>
          <w:sz w:val="40"/>
          <w:szCs w:val="44"/>
        </w:rPr>
      </w:pPr>
      <w:r w:rsidRPr="00F7456F">
        <w:rPr>
          <w:rFonts w:ascii="Times New Roman" w:hAnsi="Times New Roman" w:cs="Times New Roman"/>
          <w:sz w:val="40"/>
          <w:szCs w:val="44"/>
        </w:rPr>
        <w:t>НАГРАЖДАЕТСЯ</w:t>
      </w:r>
    </w:p>
    <w:p w:rsidR="0072737F" w:rsidRPr="008518FE" w:rsidRDefault="0072737F" w:rsidP="00E716EB">
      <w:pPr>
        <w:spacing w:after="0" w:line="240" w:lineRule="auto"/>
        <w:rPr>
          <w:rFonts w:ascii="Times New Roman" w:hAnsi="Times New Roman" w:cs="Times New Roman"/>
          <w:b/>
          <w:sz w:val="10"/>
          <w:szCs w:val="32"/>
        </w:rPr>
      </w:pPr>
    </w:p>
    <w:p w:rsidR="00B73054" w:rsidRDefault="008D4501" w:rsidP="00E463C9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44"/>
        </w:rPr>
      </w:pPr>
      <w:proofErr w:type="spellStart"/>
      <w:r w:rsidRPr="008D4501">
        <w:rPr>
          <w:rFonts w:ascii="Times New Roman" w:hAnsi="Times New Roman" w:cs="Times New Roman"/>
          <w:b/>
          <w:sz w:val="52"/>
          <w:szCs w:val="44"/>
        </w:rPr>
        <w:t>Фомченкова</w:t>
      </w:r>
      <w:proofErr w:type="spellEnd"/>
      <w:r w:rsidRPr="008D4501">
        <w:rPr>
          <w:rFonts w:ascii="Times New Roman" w:hAnsi="Times New Roman" w:cs="Times New Roman"/>
          <w:b/>
          <w:sz w:val="52"/>
          <w:szCs w:val="44"/>
        </w:rPr>
        <w:t xml:space="preserve"> </w:t>
      </w:r>
      <w:r>
        <w:rPr>
          <w:rFonts w:ascii="Times New Roman" w:hAnsi="Times New Roman" w:cs="Times New Roman"/>
          <w:b/>
          <w:sz w:val="52"/>
          <w:szCs w:val="44"/>
        </w:rPr>
        <w:br/>
      </w:r>
      <w:bookmarkStart w:id="0" w:name="_GoBack"/>
      <w:bookmarkEnd w:id="0"/>
      <w:r w:rsidRPr="008D4501">
        <w:rPr>
          <w:rFonts w:ascii="Times New Roman" w:hAnsi="Times New Roman" w:cs="Times New Roman"/>
          <w:b/>
          <w:sz w:val="52"/>
          <w:szCs w:val="44"/>
        </w:rPr>
        <w:t>Жанна Юрьевна</w:t>
      </w:r>
      <w:r w:rsidR="00B73054">
        <w:rPr>
          <w:rFonts w:ascii="Times New Roman" w:hAnsi="Times New Roman" w:cs="Times New Roman"/>
          <w:b/>
          <w:sz w:val="52"/>
          <w:szCs w:val="44"/>
        </w:rPr>
        <w:t>,</w:t>
      </w:r>
    </w:p>
    <w:p w:rsidR="00B73054" w:rsidRDefault="00B73054" w:rsidP="00B730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32"/>
        </w:rPr>
      </w:pPr>
    </w:p>
    <w:p w:rsidR="00F6079A" w:rsidRDefault="008D4501" w:rsidP="00B730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4501">
        <w:rPr>
          <w:rFonts w:ascii="Times New Roman" w:hAnsi="Times New Roman" w:cs="Times New Roman"/>
          <w:sz w:val="28"/>
          <w:szCs w:val="28"/>
        </w:rPr>
        <w:t xml:space="preserve">учитель технологии </w:t>
      </w:r>
      <w:r>
        <w:rPr>
          <w:rFonts w:ascii="Times New Roman" w:hAnsi="Times New Roman" w:cs="Times New Roman"/>
          <w:sz w:val="28"/>
          <w:szCs w:val="28"/>
        </w:rPr>
        <w:br/>
      </w:r>
      <w:r w:rsidR="004423FC" w:rsidRPr="004423FC">
        <w:rPr>
          <w:rFonts w:ascii="Times New Roman" w:hAnsi="Times New Roman" w:cs="Times New Roman"/>
          <w:sz w:val="28"/>
          <w:szCs w:val="28"/>
        </w:rPr>
        <w:t xml:space="preserve">МБОУ Васьковская СШ </w:t>
      </w:r>
      <w:proofErr w:type="spellStart"/>
      <w:r w:rsidR="004423FC" w:rsidRPr="004423FC">
        <w:rPr>
          <w:rFonts w:ascii="Times New Roman" w:hAnsi="Times New Roman" w:cs="Times New Roman"/>
          <w:sz w:val="28"/>
          <w:szCs w:val="28"/>
        </w:rPr>
        <w:t>Починковского</w:t>
      </w:r>
      <w:proofErr w:type="spellEnd"/>
      <w:r w:rsidR="004423FC" w:rsidRPr="004423FC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4423FC" w:rsidRPr="00EF67EE" w:rsidRDefault="004423FC" w:rsidP="00B730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054" w:rsidRPr="00EF67EE" w:rsidRDefault="00E463C9" w:rsidP="00E463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</w:rPr>
        <w:t>призёр</w:t>
      </w:r>
      <w:r w:rsidR="00B73054" w:rsidRPr="00EF67EE">
        <w:rPr>
          <w:rFonts w:ascii="Times New Roman" w:hAnsi="Times New Roman" w:cs="Times New Roman"/>
          <w:b/>
          <w:sz w:val="36"/>
          <w:szCs w:val="36"/>
        </w:rPr>
        <w:t xml:space="preserve"> (</w:t>
      </w:r>
      <w:r w:rsidRPr="00EF67E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en-US" w:eastAsia="ru-RU"/>
        </w:rPr>
        <w:t>I</w:t>
      </w:r>
      <w:r w:rsidR="00B73054" w:rsidRPr="00EF67E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en-US" w:eastAsia="ru-RU"/>
        </w:rPr>
        <w:t>I</w:t>
      </w:r>
      <w:r w:rsidR="00B73054" w:rsidRPr="00EF67EE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 xml:space="preserve"> место)</w:t>
      </w:r>
    </w:p>
    <w:p w:rsidR="0072737F" w:rsidRPr="00EF67EE" w:rsidRDefault="0072737F" w:rsidP="0072737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2F3274" w:rsidRPr="00EF67EE" w:rsidRDefault="00F81A19" w:rsidP="007273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F67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регионального конкурса детских творческих работ </w:t>
      </w:r>
      <w:r w:rsidRPr="00EF67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методических материалов</w:t>
      </w:r>
      <w:r w:rsidRPr="00EF67E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EF67E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 xml:space="preserve">«Беречь леса – творить добро с </w:t>
      </w:r>
      <w:proofErr w:type="spellStart"/>
      <w:r w:rsidRPr="00EF67E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Эколятами</w:t>
      </w:r>
      <w:proofErr w:type="spellEnd"/>
      <w:r w:rsidRPr="00EF67E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!», </w:t>
      </w:r>
      <w:r w:rsidRPr="00EF67E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  <w:t xml:space="preserve">посвященного международному Дню леса </w:t>
      </w:r>
      <w:r w:rsidRPr="00EF67E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br/>
      </w:r>
      <w:r w:rsidRPr="00EF67E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 межрегиональным участием)</w:t>
      </w:r>
    </w:p>
    <w:p w:rsidR="00D26FF7" w:rsidRPr="00EF67EE" w:rsidRDefault="00D26FF7" w:rsidP="007273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2737F" w:rsidRDefault="00F81A19" w:rsidP="00F7456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3289016</wp:posOffset>
            </wp:positionH>
            <wp:positionV relativeFrom="paragraph">
              <wp:posOffset>14785</wp:posOffset>
            </wp:positionV>
            <wp:extent cx="1589291" cy="1620000"/>
            <wp:effectExtent l="0" t="0" r="0" b="0"/>
            <wp:wrapSquare wrapText="bothSides"/>
            <wp:docPr id="3" name="Рисунок 3" descr="печать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ечать-removebg-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109" r="9193" b="4635"/>
                    <a:stretch/>
                  </pic:blipFill>
                  <pic:spPr bwMode="auto">
                    <a:xfrm>
                      <a:off x="0" y="0"/>
                      <a:ext cx="1589291" cy="1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F1225" w:rsidRPr="00EF1225" w:rsidRDefault="00EF1225" w:rsidP="0072737F">
      <w:pPr>
        <w:spacing w:after="0"/>
        <w:jc w:val="center"/>
        <w:rPr>
          <w:rFonts w:ascii="Times New Roman" w:hAnsi="Times New Roman" w:cs="Times New Roman"/>
          <w:color w:val="000000" w:themeColor="text1"/>
          <w:sz w:val="16"/>
          <w:szCs w:val="28"/>
        </w:rPr>
      </w:pPr>
    </w:p>
    <w:p w:rsidR="0072737F" w:rsidRPr="00D26FF7" w:rsidRDefault="00F7456F" w:rsidP="00D26FF7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4693285</wp:posOffset>
            </wp:positionH>
            <wp:positionV relativeFrom="paragraph">
              <wp:posOffset>186368</wp:posOffset>
            </wp:positionV>
            <wp:extent cx="733425" cy="750570"/>
            <wp:effectExtent l="0" t="0" r="0" b="0"/>
            <wp:wrapSquare wrapText="bothSides"/>
            <wp:docPr id="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50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347A5F" w:rsidRPr="00347A5F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Надпись 8" o:spid="_x0000_s1027" type="#_x0000_t202" style="position:absolute;left:0;text-align:left;margin-left:64.95pt;margin-top:18.65pt;width:460.95pt;height:51.55pt;z-index:25166848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" filled="f" stroked="f" strokeweight=".5pt">
            <v:textbox>
              <w:txbxContent>
                <w:p w:rsidR="008518FE" w:rsidRPr="00EF67EE" w:rsidRDefault="008518FE" w:rsidP="008518FE">
                  <w:pPr>
                    <w:spacing w:after="0"/>
                    <w:ind w:right="-875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EF67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Директор</w:t>
                  </w:r>
                </w:p>
                <w:p w:rsidR="008518FE" w:rsidRPr="00EF67EE" w:rsidRDefault="008518FE" w:rsidP="008518FE">
                  <w:pPr>
                    <w:spacing w:after="0"/>
                    <w:rPr>
                      <w:sz w:val="28"/>
                      <w:szCs w:val="28"/>
                    </w:rPr>
                  </w:pPr>
                  <w:r w:rsidRPr="00EF67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СОГБУ ДО «Станц</w:t>
                  </w:r>
                  <w:r w:rsidR="00BA6B9F" w:rsidRPr="00EF67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ия юннатов» </w:t>
                  </w:r>
                  <w:r w:rsidR="00BA6B9F" w:rsidRPr="00EF67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</w:r>
                  <w:r w:rsidR="00BA6B9F" w:rsidRPr="00EF67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  <w:t xml:space="preserve">         </w:t>
                  </w:r>
                  <w:r w:rsidR="00BA6B9F" w:rsidRPr="00EF67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</w:r>
                  <w:r w:rsidR="00BA6B9F" w:rsidRPr="00EF67E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ab/>
                    <w:t xml:space="preserve">     </w:t>
                  </w:r>
                  <w:r w:rsidRPr="00EF67E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Н.В. </w:t>
                  </w:r>
                  <w:proofErr w:type="spellStart"/>
                  <w:r w:rsidRPr="00EF67EE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Коренькова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72737F" w:rsidRDefault="0072737F" w:rsidP="008518FE">
      <w:pPr>
        <w:spacing w:after="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</w:t>
      </w:r>
    </w:p>
    <w:p w:rsidR="0072737F" w:rsidRDefault="0072737F" w:rsidP="0072737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737F" w:rsidRDefault="0072737F" w:rsidP="007273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737F" w:rsidRDefault="0072737F" w:rsidP="00C70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18FE" w:rsidRDefault="008518FE" w:rsidP="00C70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18FE" w:rsidRDefault="008518FE" w:rsidP="00C70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737F" w:rsidRPr="00D00204" w:rsidRDefault="0072737F" w:rsidP="0072737F">
      <w:pPr>
        <w:spacing w:after="0" w:line="240" w:lineRule="auto"/>
        <w:rPr>
          <w:rFonts w:ascii="Times New Roman" w:hAnsi="Times New Roman" w:cs="Times New Roman"/>
          <w:sz w:val="2"/>
          <w:szCs w:val="24"/>
        </w:rPr>
      </w:pPr>
    </w:p>
    <w:p w:rsidR="008326A9" w:rsidRDefault="008326A9" w:rsidP="00F7456F">
      <w:pPr>
        <w:tabs>
          <w:tab w:val="left" w:pos="1091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737F" w:rsidRDefault="0072737F" w:rsidP="0060010C">
      <w:pPr>
        <w:tabs>
          <w:tab w:val="left" w:pos="1091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867E5">
        <w:rPr>
          <w:rFonts w:ascii="Times New Roman" w:hAnsi="Times New Roman" w:cs="Times New Roman"/>
          <w:sz w:val="24"/>
          <w:szCs w:val="24"/>
        </w:rPr>
        <w:t>Приказ СОГБУ</w:t>
      </w:r>
      <w:r w:rsidR="00C707F4">
        <w:rPr>
          <w:rFonts w:ascii="Times New Roman" w:hAnsi="Times New Roman" w:cs="Times New Roman"/>
          <w:sz w:val="24"/>
          <w:szCs w:val="24"/>
        </w:rPr>
        <w:t xml:space="preserve"> ДО «Станция юннатов» </w:t>
      </w:r>
      <w:r w:rsidR="002F3274">
        <w:rPr>
          <w:rFonts w:ascii="Times New Roman" w:hAnsi="Times New Roman" w:cs="Times New Roman"/>
          <w:sz w:val="24"/>
          <w:szCs w:val="24"/>
        </w:rPr>
        <w:br/>
      </w:r>
      <w:r w:rsidR="00C707F4">
        <w:rPr>
          <w:rFonts w:ascii="Times New Roman" w:hAnsi="Times New Roman" w:cs="Times New Roman"/>
          <w:sz w:val="24"/>
          <w:szCs w:val="24"/>
        </w:rPr>
        <w:t>от</w:t>
      </w:r>
      <w:r w:rsidR="00C165E4">
        <w:rPr>
          <w:rFonts w:ascii="Times New Roman" w:hAnsi="Times New Roman" w:cs="Times New Roman"/>
          <w:sz w:val="24"/>
          <w:szCs w:val="24"/>
        </w:rPr>
        <w:t xml:space="preserve"> </w:t>
      </w:r>
      <w:r w:rsidR="00F7456F">
        <w:rPr>
          <w:rFonts w:ascii="Times New Roman" w:hAnsi="Times New Roman" w:cs="Times New Roman"/>
          <w:sz w:val="24"/>
          <w:szCs w:val="24"/>
        </w:rPr>
        <w:t>23.04.2024 г.</w:t>
      </w:r>
      <w:r w:rsidR="00D26FF7">
        <w:rPr>
          <w:rFonts w:ascii="Times New Roman" w:hAnsi="Times New Roman" w:cs="Times New Roman"/>
          <w:sz w:val="24"/>
          <w:szCs w:val="24"/>
        </w:rPr>
        <w:t xml:space="preserve"> </w:t>
      </w:r>
      <w:r w:rsidR="00C707F4">
        <w:rPr>
          <w:rFonts w:ascii="Times New Roman" w:hAnsi="Times New Roman" w:cs="Times New Roman"/>
          <w:sz w:val="24"/>
          <w:szCs w:val="24"/>
        </w:rPr>
        <w:t>№</w:t>
      </w:r>
      <w:r w:rsidR="00F7456F">
        <w:rPr>
          <w:rFonts w:ascii="Times New Roman" w:hAnsi="Times New Roman" w:cs="Times New Roman"/>
          <w:sz w:val="24"/>
          <w:szCs w:val="24"/>
        </w:rPr>
        <w:t xml:space="preserve"> 47-ОД</w:t>
      </w:r>
    </w:p>
    <w:p w:rsidR="0072737F" w:rsidRDefault="0072737F" w:rsidP="006001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65E4" w:rsidRDefault="00C165E4" w:rsidP="00EF67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737F" w:rsidRPr="00C24ECC" w:rsidRDefault="0072737F" w:rsidP="006001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ECC">
        <w:rPr>
          <w:rFonts w:ascii="Times New Roman" w:hAnsi="Times New Roman" w:cs="Times New Roman"/>
          <w:sz w:val="24"/>
          <w:szCs w:val="24"/>
        </w:rPr>
        <w:t>Смоленск</w:t>
      </w:r>
      <w:r w:rsidR="008518FE">
        <w:rPr>
          <w:rFonts w:ascii="Times New Roman" w:hAnsi="Times New Roman" w:cs="Times New Roman"/>
          <w:sz w:val="24"/>
          <w:szCs w:val="24"/>
        </w:rPr>
        <w:t xml:space="preserve"> </w:t>
      </w:r>
      <w:r w:rsidRPr="00C24ECC">
        <w:rPr>
          <w:rFonts w:ascii="Times New Roman" w:hAnsi="Times New Roman" w:cs="Times New Roman"/>
          <w:sz w:val="24"/>
          <w:szCs w:val="24"/>
        </w:rPr>
        <w:t>202</w:t>
      </w:r>
      <w:r w:rsidR="002F3274">
        <w:rPr>
          <w:rFonts w:ascii="Times New Roman" w:hAnsi="Times New Roman" w:cs="Times New Roman"/>
          <w:sz w:val="24"/>
          <w:szCs w:val="24"/>
        </w:rPr>
        <w:t>4</w:t>
      </w:r>
    </w:p>
    <w:sectPr w:rsidR="0072737F" w:rsidRPr="00C24ECC" w:rsidSect="009221E3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B21168"/>
    <w:rsid w:val="000575B0"/>
    <w:rsid w:val="00141938"/>
    <w:rsid w:val="002A06E3"/>
    <w:rsid w:val="002F3274"/>
    <w:rsid w:val="00347A5F"/>
    <w:rsid w:val="00437DB0"/>
    <w:rsid w:val="004423FC"/>
    <w:rsid w:val="004C4F8C"/>
    <w:rsid w:val="004D0B35"/>
    <w:rsid w:val="005C57F9"/>
    <w:rsid w:val="005E2376"/>
    <w:rsid w:val="0060010C"/>
    <w:rsid w:val="006B0358"/>
    <w:rsid w:val="0072737F"/>
    <w:rsid w:val="00741537"/>
    <w:rsid w:val="00754E8C"/>
    <w:rsid w:val="0077229D"/>
    <w:rsid w:val="008326A9"/>
    <w:rsid w:val="0085090B"/>
    <w:rsid w:val="008518FE"/>
    <w:rsid w:val="008D4501"/>
    <w:rsid w:val="008D5FA0"/>
    <w:rsid w:val="009221E3"/>
    <w:rsid w:val="00A32B3C"/>
    <w:rsid w:val="00B21168"/>
    <w:rsid w:val="00B27B46"/>
    <w:rsid w:val="00B73054"/>
    <w:rsid w:val="00BA6B9F"/>
    <w:rsid w:val="00BD4072"/>
    <w:rsid w:val="00C16114"/>
    <w:rsid w:val="00C165E4"/>
    <w:rsid w:val="00C16AF8"/>
    <w:rsid w:val="00C43E46"/>
    <w:rsid w:val="00C707F4"/>
    <w:rsid w:val="00CD016F"/>
    <w:rsid w:val="00D26FF7"/>
    <w:rsid w:val="00E463C9"/>
    <w:rsid w:val="00E716EB"/>
    <w:rsid w:val="00EF1225"/>
    <w:rsid w:val="00EF67EE"/>
    <w:rsid w:val="00F6079A"/>
    <w:rsid w:val="00F7456F"/>
    <w:rsid w:val="00F81A19"/>
    <w:rsid w:val="00FB76BA"/>
    <w:rsid w:val="00FD7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B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6B9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B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A6B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2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Фомики</cp:lastModifiedBy>
  <cp:revision>2</cp:revision>
  <cp:lastPrinted>2024-04-25T11:07:00Z</cp:lastPrinted>
  <dcterms:created xsi:type="dcterms:W3CDTF">2024-06-11T17:25:00Z</dcterms:created>
  <dcterms:modified xsi:type="dcterms:W3CDTF">2024-06-11T17:25:00Z</dcterms:modified>
</cp:coreProperties>
</file>