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253EB" w14:textId="77777777" w:rsidR="00C16537" w:rsidRDefault="00C16537" w:rsidP="00C165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УПРАВЛЕНИЕ ОБРАЗОВАНИЯ АДМИНИСТРАЦИИ </w:t>
      </w:r>
      <w:r>
        <w:rPr>
          <w:rFonts w:ascii="Times New Roman" w:eastAsia="Calibri" w:hAnsi="Times New Roman" w:cs="Times New Roman"/>
          <w:caps/>
          <w:sz w:val="16"/>
          <w:szCs w:val="16"/>
        </w:rPr>
        <w:t xml:space="preserve">Г. </w:t>
      </w:r>
      <w:r>
        <w:rPr>
          <w:rFonts w:ascii="Times New Roman" w:eastAsia="Calibri" w:hAnsi="Times New Roman" w:cs="Times New Roman"/>
          <w:sz w:val="16"/>
          <w:szCs w:val="16"/>
        </w:rPr>
        <w:t>ЧЕРЕМХОВО</w:t>
      </w:r>
    </w:p>
    <w:p w14:paraId="1E7A409B" w14:textId="77777777" w:rsidR="00C16537" w:rsidRDefault="00C16537" w:rsidP="00C165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proofErr w:type="gramStart"/>
      <w:r>
        <w:rPr>
          <w:rFonts w:ascii="Times New Roman" w:eastAsia="Calibri" w:hAnsi="Times New Roman" w:cs="Times New Roman"/>
          <w:b/>
          <w:sz w:val="16"/>
          <w:szCs w:val="16"/>
        </w:rPr>
        <w:t>МУНИЦИПАЛЬНОЕ  ОБЩЕОБРАЗОВАТЕЛЬНОЕ</w:t>
      </w:r>
      <w:proofErr w:type="gramEnd"/>
      <w:r>
        <w:rPr>
          <w:rFonts w:ascii="Times New Roman" w:eastAsia="Calibri" w:hAnsi="Times New Roman" w:cs="Times New Roman"/>
          <w:b/>
          <w:sz w:val="16"/>
          <w:szCs w:val="16"/>
        </w:rPr>
        <w:t xml:space="preserve"> УЧРЕЖДЕНИЕ «ЛИЦЕЙ Г.ЧЕРЕМХОВО»</w:t>
      </w:r>
    </w:p>
    <w:p w14:paraId="530D32E1" w14:textId="77777777" w:rsidR="00C16537" w:rsidRDefault="00C16537" w:rsidP="00C1653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83E72" wp14:editId="0EB07E06">
                <wp:simplePos x="0" y="0"/>
                <wp:positionH relativeFrom="column">
                  <wp:posOffset>62865</wp:posOffset>
                </wp:positionH>
                <wp:positionV relativeFrom="paragraph">
                  <wp:posOffset>36830</wp:posOffset>
                </wp:positionV>
                <wp:extent cx="5857875" cy="0"/>
                <wp:effectExtent l="5715" t="8255" r="13335" b="107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5787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20B7F88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5pt,2.9pt" to="466.2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" strokeweight=".26mm">
                <v:stroke joinstyle="miter"/>
              </v:line>
            </w:pict>
          </mc:Fallback>
        </mc:AlternateContent>
      </w:r>
    </w:p>
    <w:p w14:paraId="3C65C0E6" w14:textId="77777777" w:rsidR="00C16537" w:rsidRDefault="00C16537" w:rsidP="00C1653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sym w:font="Wingdings" w:char="F02A"/>
      </w:r>
      <w:r>
        <w:rPr>
          <w:rFonts w:ascii="Times New Roman" w:eastAsia="Calibri" w:hAnsi="Times New Roman" w:cs="Times New Roman"/>
          <w:sz w:val="16"/>
          <w:szCs w:val="16"/>
        </w:rPr>
        <w:t xml:space="preserve">665415, Иркутская область, г. Черемхово, ул. Лермонтова, 16 </w:t>
      </w:r>
      <w:r>
        <w:rPr>
          <w:rFonts w:ascii="Times New Roman" w:eastAsia="Calibri" w:hAnsi="Times New Roman" w:cs="Times New Roman"/>
          <w:sz w:val="16"/>
          <w:szCs w:val="16"/>
        </w:rPr>
        <w:sym w:font="Wingdings 2" w:char="F027"/>
      </w:r>
      <w:r>
        <w:rPr>
          <w:rFonts w:ascii="Times New Roman" w:eastAsia="Calibri" w:hAnsi="Times New Roman" w:cs="Times New Roman"/>
          <w:sz w:val="16"/>
          <w:szCs w:val="16"/>
        </w:rPr>
        <w:t xml:space="preserve"> 8 (39546) 50818</w:t>
      </w:r>
    </w:p>
    <w:p w14:paraId="26A60542" w14:textId="77777777" w:rsidR="00C16537" w:rsidRDefault="00C16537" w:rsidP="00C1653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Webdings" w:hAnsi="Times New Roman" w:cs="Times New Roman"/>
          <w:b/>
          <w:sz w:val="16"/>
          <w:szCs w:val="16"/>
        </w:rPr>
        <w:sym w:font="Wingdings" w:char="F038"/>
      </w:r>
      <w:hyperlink r:id="rId8" w:history="1">
        <w:r>
          <w:rPr>
            <w:rStyle w:val="a3"/>
            <w:rFonts w:ascii="Times New Roman" w:eastAsia="Calibri" w:hAnsi="Times New Roman" w:cs="Times New Roman"/>
            <w:color w:val="0000FF"/>
            <w:sz w:val="16"/>
            <w:szCs w:val="16"/>
          </w:rPr>
          <w:t>licey-cheremkhovo@yandex.ru</w:t>
        </w:r>
      </w:hyperlink>
      <w:hyperlink r:id="rId9" w:history="1">
        <w:r>
          <w:rPr>
            <w:rStyle w:val="a3"/>
            <w:rFonts w:ascii="Times New Roman" w:eastAsia="Calibri" w:hAnsi="Times New Roman" w:cs="Times New Roman"/>
            <w:color w:val="0000FF"/>
            <w:sz w:val="16"/>
            <w:szCs w:val="16"/>
          </w:rPr>
          <w:t>http://litsey.cherobr.ru</w:t>
        </w:r>
      </w:hyperlink>
    </w:p>
    <w:p w14:paraId="4A247650" w14:textId="77777777" w:rsidR="00C16537" w:rsidRDefault="00C16537" w:rsidP="00C16537">
      <w:pPr>
        <w:spacing w:after="0" w:line="240" w:lineRule="auto"/>
        <w:rPr>
          <w:rFonts w:ascii="Calibri" w:eastAsia="Calibri" w:hAnsi="Calibri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DF6128" wp14:editId="4B9EFF1E">
                <wp:simplePos x="0" y="0"/>
                <wp:positionH relativeFrom="column">
                  <wp:posOffset>62865</wp:posOffset>
                </wp:positionH>
                <wp:positionV relativeFrom="paragraph">
                  <wp:posOffset>45720</wp:posOffset>
                </wp:positionV>
                <wp:extent cx="5915025" cy="0"/>
                <wp:effectExtent l="5715" t="7620" r="13335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502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25E5596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5pt,3.6pt" to="470.7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" strokeweight=".26mm">
                <v:stroke joinstyle="miter"/>
              </v:line>
            </w:pict>
          </mc:Fallback>
        </mc:AlternateContent>
      </w:r>
    </w:p>
    <w:p w14:paraId="73DBC3E2" w14:textId="77777777" w:rsidR="00C16537" w:rsidRDefault="00C16537" w:rsidP="00C16537">
      <w:pPr>
        <w:spacing w:after="0" w:line="240" w:lineRule="auto"/>
        <w:rPr>
          <w:rFonts w:ascii="Calibri" w:eastAsia="Calibri" w:hAnsi="Calibri" w:cs="Times New Roman"/>
          <w:iCs/>
        </w:rPr>
      </w:pPr>
    </w:p>
    <w:p w14:paraId="50F6B9B9" w14:textId="77777777" w:rsidR="00C16537" w:rsidRDefault="00C16537" w:rsidP="00C16537">
      <w:pPr>
        <w:spacing w:after="0" w:line="240" w:lineRule="auto"/>
        <w:rPr>
          <w:rFonts w:ascii="Calibri" w:eastAsia="Calibri" w:hAnsi="Calibri" w:cs="Times New Roman"/>
          <w:iCs/>
        </w:rPr>
      </w:pPr>
    </w:p>
    <w:tbl>
      <w:tblPr>
        <w:tblpPr w:leftFromText="180" w:rightFromText="180" w:bottomFromText="200" w:vertAnchor="text" w:horzAnchor="margin" w:tblpXSpec="right" w:tblpY="122"/>
        <w:tblW w:w="0" w:type="dxa"/>
        <w:tblLayout w:type="fixed"/>
        <w:tblLook w:val="04A0" w:firstRow="1" w:lastRow="0" w:firstColumn="1" w:lastColumn="0" w:noHBand="0" w:noVBand="1"/>
      </w:tblPr>
      <w:tblGrid>
        <w:gridCol w:w="4928"/>
        <w:gridCol w:w="4531"/>
      </w:tblGrid>
      <w:tr w:rsidR="00C16537" w14:paraId="2D6A77A7" w14:textId="77777777" w:rsidTr="00C16537">
        <w:trPr>
          <w:trHeight w:val="1070"/>
        </w:trPr>
        <w:tc>
          <w:tcPr>
            <w:tcW w:w="4928" w:type="dxa"/>
          </w:tcPr>
          <w:p w14:paraId="243FDB88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Принята на заседании </w:t>
            </w:r>
          </w:p>
          <w:p w14:paraId="40D5A468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научно-методического совета</w:t>
            </w:r>
          </w:p>
          <w:p w14:paraId="5F1105DE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МОУ Лицей г. Черемхово</w:t>
            </w:r>
          </w:p>
          <w:p w14:paraId="2B1AF88E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_________________года            </w:t>
            </w:r>
          </w:p>
          <w:p w14:paraId="44BE306F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____________</w:t>
            </w:r>
          </w:p>
          <w:p w14:paraId="4F54EBCA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hideMark/>
          </w:tcPr>
          <w:p w14:paraId="07E67994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Утверждена и введена в действие</w:t>
            </w:r>
          </w:p>
          <w:p w14:paraId="2FD2EA66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_____________________________</w:t>
            </w:r>
          </w:p>
          <w:p w14:paraId="49771768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 МОУ Лицей г. Черемхово </w:t>
            </w:r>
          </w:p>
          <w:p w14:paraId="78C9CE24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Е.В.Сафонова</w:t>
            </w:r>
            <w:proofErr w:type="spellEnd"/>
          </w:p>
          <w:p w14:paraId="70F6215A" w14:textId="77777777" w:rsidR="00C16537" w:rsidRDefault="00C165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Приказ №  от  ___________________</w:t>
            </w:r>
          </w:p>
        </w:tc>
      </w:tr>
    </w:tbl>
    <w:p w14:paraId="687D022E" w14:textId="77777777" w:rsidR="00C16537" w:rsidRDefault="00C16537" w:rsidP="00C16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EC9879D" w14:textId="77777777" w:rsidR="00C16537" w:rsidRDefault="00C16537" w:rsidP="00C165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</w:p>
    <w:p w14:paraId="346450E7" w14:textId="77777777" w:rsidR="00C16537" w:rsidRDefault="00C16537" w:rsidP="00C16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Дополнительная общеобразовательная</w:t>
      </w:r>
    </w:p>
    <w:p w14:paraId="0780709C" w14:textId="77777777" w:rsidR="00C16537" w:rsidRDefault="00C16537" w:rsidP="00C16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общеразвивающая программа</w:t>
      </w:r>
    </w:p>
    <w:p w14:paraId="656CB71C" w14:textId="77777777" w:rsidR="00C16537" w:rsidRDefault="00C16537" w:rsidP="00C16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</w:t>
      </w:r>
      <w:r w:rsidR="002D6579">
        <w:rPr>
          <w:rFonts w:ascii="Times New Roman" w:hAnsi="Times New Roman" w:cs="Times New Roman"/>
          <w:b/>
          <w:bCs/>
          <w:sz w:val="40"/>
          <w:szCs w:val="40"/>
        </w:rPr>
        <w:t>Разговорный английский</w:t>
      </w:r>
      <w:r>
        <w:rPr>
          <w:rFonts w:ascii="Times New Roman" w:hAnsi="Times New Roman" w:cs="Times New Roman"/>
          <w:b/>
          <w:bCs/>
          <w:sz w:val="40"/>
          <w:szCs w:val="40"/>
        </w:rPr>
        <w:t>»</w:t>
      </w:r>
    </w:p>
    <w:p w14:paraId="16B98DFB" w14:textId="77777777" w:rsidR="00C16537" w:rsidRDefault="00B231D6" w:rsidP="00B231D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231D6">
        <w:rPr>
          <w:rFonts w:ascii="Times New Roman" w:hAnsi="Times New Roman" w:cs="Times New Roman"/>
          <w:b/>
          <w:sz w:val="32"/>
          <w:szCs w:val="32"/>
        </w:rPr>
        <w:t xml:space="preserve">Для учащихся </w:t>
      </w:r>
      <w:r w:rsidR="002D6579">
        <w:rPr>
          <w:rFonts w:ascii="Times New Roman" w:hAnsi="Times New Roman" w:cs="Times New Roman"/>
          <w:b/>
          <w:sz w:val="32"/>
          <w:szCs w:val="32"/>
        </w:rPr>
        <w:t>7-9</w:t>
      </w:r>
      <w:r w:rsidRPr="00B231D6">
        <w:rPr>
          <w:rFonts w:ascii="Times New Roman" w:hAnsi="Times New Roman" w:cs="Times New Roman"/>
          <w:b/>
          <w:sz w:val="32"/>
          <w:szCs w:val="32"/>
        </w:rPr>
        <w:t xml:space="preserve"> классов</w:t>
      </w:r>
      <w:r>
        <w:rPr>
          <w:rFonts w:ascii="Times New Roman" w:hAnsi="Times New Roman" w:cs="Times New Roman"/>
          <w:b/>
          <w:sz w:val="32"/>
          <w:szCs w:val="32"/>
        </w:rPr>
        <w:t xml:space="preserve"> (34 часа)</w:t>
      </w:r>
    </w:p>
    <w:p w14:paraId="6788A3BB" w14:textId="77777777" w:rsidR="00B231D6" w:rsidRPr="00B231D6" w:rsidRDefault="00B231D6" w:rsidP="00B231D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МОУ Лицей г. Черемхово</w:t>
      </w:r>
    </w:p>
    <w:p w14:paraId="7FFE3D0F" w14:textId="77777777" w:rsidR="00C16537" w:rsidRDefault="00C16537" w:rsidP="00C16537">
      <w:pPr>
        <w:rPr>
          <w:rFonts w:ascii="Times New Roman" w:hAnsi="Times New Roman" w:cs="Times New Roman"/>
        </w:rPr>
      </w:pPr>
    </w:p>
    <w:p w14:paraId="57795984" w14:textId="77777777" w:rsidR="00C16537" w:rsidRDefault="00C16537" w:rsidP="00C16537">
      <w:pPr>
        <w:rPr>
          <w:rFonts w:ascii="Times New Roman" w:hAnsi="Times New Roman" w:cs="Times New Roman"/>
        </w:rPr>
      </w:pPr>
    </w:p>
    <w:p w14:paraId="656BFA89" w14:textId="77777777" w:rsidR="00C16537" w:rsidRDefault="00C16537" w:rsidP="00C16537">
      <w:pPr>
        <w:rPr>
          <w:rFonts w:ascii="Times New Roman" w:hAnsi="Times New Roman" w:cs="Times New Roman"/>
        </w:rPr>
      </w:pPr>
    </w:p>
    <w:p w14:paraId="7A7754F3" w14:textId="77777777" w:rsidR="00C16537" w:rsidRDefault="00C16537" w:rsidP="00C16537">
      <w:pPr>
        <w:rPr>
          <w:rFonts w:ascii="Times New Roman" w:hAnsi="Times New Roman" w:cs="Times New Roman"/>
        </w:rPr>
      </w:pPr>
    </w:p>
    <w:p w14:paraId="4F02DFCB" w14:textId="77777777" w:rsidR="00C16537" w:rsidRPr="002024FC" w:rsidRDefault="00B231D6" w:rsidP="002024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024FC">
        <w:rPr>
          <w:rFonts w:ascii="Times New Roman" w:hAnsi="Times New Roman" w:cs="Times New Roman"/>
          <w:sz w:val="28"/>
          <w:szCs w:val="28"/>
        </w:rPr>
        <w:t>Составитель</w:t>
      </w:r>
      <w:r w:rsidR="00C16537" w:rsidRPr="002024FC">
        <w:rPr>
          <w:rFonts w:ascii="Times New Roman" w:hAnsi="Times New Roman" w:cs="Times New Roman"/>
          <w:sz w:val="28"/>
          <w:szCs w:val="28"/>
        </w:rPr>
        <w:t>:</w:t>
      </w:r>
    </w:p>
    <w:p w14:paraId="3C504FC7" w14:textId="77777777" w:rsidR="00B231D6" w:rsidRPr="002024FC" w:rsidRDefault="00B231D6" w:rsidP="002024F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024FC">
        <w:rPr>
          <w:rFonts w:ascii="Times New Roman" w:hAnsi="Times New Roman" w:cs="Times New Roman"/>
          <w:sz w:val="28"/>
          <w:szCs w:val="28"/>
        </w:rPr>
        <w:t>Артемова Татьяна Анатольевна,</w:t>
      </w:r>
    </w:p>
    <w:p w14:paraId="701167BF" w14:textId="77777777" w:rsidR="00B231D6" w:rsidRPr="00B231D6" w:rsidRDefault="00B231D6" w:rsidP="002024FC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2024FC">
        <w:rPr>
          <w:rFonts w:ascii="Times New Roman" w:hAnsi="Times New Roman" w:cs="Times New Roman"/>
          <w:sz w:val="28"/>
          <w:szCs w:val="28"/>
        </w:rPr>
        <w:t>учитель английского языка</w:t>
      </w:r>
    </w:p>
    <w:p w14:paraId="66C5FE26" w14:textId="77777777" w:rsidR="00C16537" w:rsidRDefault="00C16537" w:rsidP="00C165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B3EA12" w14:textId="77777777" w:rsidR="00C16537" w:rsidRDefault="00C16537" w:rsidP="00C165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278E75" w14:textId="77777777" w:rsidR="00C16537" w:rsidRDefault="00C16537" w:rsidP="00C165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0D0C8" w14:textId="77777777" w:rsidR="00C16537" w:rsidRDefault="00C16537" w:rsidP="00C165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A65DED" w14:textId="77777777" w:rsidR="00C16537" w:rsidRDefault="00C16537" w:rsidP="00C165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6E1BB3" w14:textId="77777777" w:rsidR="002024FC" w:rsidRDefault="002024FC" w:rsidP="00C16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296A42" w14:textId="77777777" w:rsidR="002024FC" w:rsidRDefault="002024FC" w:rsidP="00C16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E43B7" w14:textId="77777777" w:rsidR="002024FC" w:rsidRDefault="002024FC" w:rsidP="00C16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D87FF3" w14:textId="77777777" w:rsidR="00C16537" w:rsidRPr="002024FC" w:rsidRDefault="00C16537" w:rsidP="00C165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24FC">
        <w:rPr>
          <w:rFonts w:ascii="Times New Roman" w:hAnsi="Times New Roman" w:cs="Times New Roman"/>
          <w:sz w:val="28"/>
          <w:szCs w:val="28"/>
        </w:rPr>
        <w:t>г. Черемхово</w:t>
      </w:r>
    </w:p>
    <w:p w14:paraId="4FB15728" w14:textId="77777777" w:rsidR="00C16537" w:rsidRPr="002024FC" w:rsidRDefault="00627094" w:rsidP="00C16537">
      <w:pPr>
        <w:jc w:val="center"/>
        <w:rPr>
          <w:rFonts w:ascii="Times New Roman" w:hAnsi="Times New Roman" w:cs="Times New Roman"/>
          <w:sz w:val="28"/>
          <w:szCs w:val="28"/>
        </w:rPr>
      </w:pPr>
      <w:r w:rsidRPr="002024FC">
        <w:rPr>
          <w:rFonts w:ascii="Times New Roman" w:hAnsi="Times New Roman" w:cs="Times New Roman"/>
          <w:sz w:val="28"/>
          <w:szCs w:val="28"/>
        </w:rPr>
        <w:t xml:space="preserve">2020- 2021 </w:t>
      </w:r>
      <w:r w:rsidR="00C16537" w:rsidRPr="002024FC">
        <w:rPr>
          <w:rFonts w:ascii="Times New Roman" w:hAnsi="Times New Roman" w:cs="Times New Roman"/>
          <w:sz w:val="28"/>
          <w:szCs w:val="28"/>
        </w:rPr>
        <w:t>учебный год</w:t>
      </w:r>
    </w:p>
    <w:p w14:paraId="6169771D" w14:textId="77777777" w:rsidR="00627094" w:rsidRDefault="00627094" w:rsidP="00627094">
      <w:pPr>
        <w:pStyle w:val="a5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4FC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260B8EB8" w14:textId="77777777" w:rsidR="004A405A" w:rsidRDefault="00CD07DA" w:rsidP="00CD07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07DA">
        <w:rPr>
          <w:rFonts w:ascii="Times New Roman" w:hAnsi="Times New Roman" w:cs="Times New Roman"/>
          <w:sz w:val="24"/>
          <w:szCs w:val="24"/>
        </w:rPr>
        <w:t>В современном мире контакты специалистов из разных стран все более расширяются, при этом возникает необходимость в большей или меньшей степени пользоваться языком в стране пребывания. При использовании языка важно иметь в виду и правила речевого поведения, которые связаны с установившимися в каждом обществе неписаными законами ситуативного применения языковых единиц. Правила речевого поведения связываются с речевым этикетом - национально специфичными и социально закрепленными стереотипами общения</w:t>
      </w:r>
      <w:r w:rsidR="001E5E9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6EF400" w14:textId="77777777" w:rsidR="00CD07DA" w:rsidRPr="00CD07DA" w:rsidRDefault="00CD07DA" w:rsidP="00CD07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07DA">
        <w:rPr>
          <w:rFonts w:ascii="Times New Roman" w:hAnsi="Times New Roman" w:cs="Times New Roman"/>
          <w:sz w:val="24"/>
          <w:szCs w:val="24"/>
        </w:rPr>
        <w:t>Программы общеобразовательных школ не рассчитаны на изучение языка речевого этикета, столь необходимого в настоящее время, в связи с ограниченным количеством учебных часов. Учащиеся испытывают недостаток запаса тех фраз речевого этикета, которые они изучают в школе</w:t>
      </w:r>
      <w:r w:rsidR="004A405A">
        <w:rPr>
          <w:rFonts w:ascii="Times New Roman" w:hAnsi="Times New Roman" w:cs="Times New Roman"/>
          <w:sz w:val="24"/>
          <w:szCs w:val="24"/>
        </w:rPr>
        <w:t xml:space="preserve">, в связи с этим </w:t>
      </w:r>
      <w:r w:rsidRPr="00CD07DA">
        <w:rPr>
          <w:rFonts w:ascii="Times New Roman" w:hAnsi="Times New Roman" w:cs="Times New Roman"/>
          <w:sz w:val="24"/>
          <w:szCs w:val="24"/>
        </w:rPr>
        <w:t>учащиеся испытывают затруднения в общении на английском языке.</w:t>
      </w:r>
    </w:p>
    <w:p w14:paraId="4F935E98" w14:textId="77777777" w:rsidR="00CD07DA" w:rsidRPr="00CD07DA" w:rsidRDefault="00CD07DA" w:rsidP="00CD07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07DA">
        <w:rPr>
          <w:rFonts w:ascii="Times New Roman" w:hAnsi="Times New Roman" w:cs="Times New Roman"/>
          <w:sz w:val="24"/>
          <w:szCs w:val="24"/>
        </w:rPr>
        <w:t xml:space="preserve">Данный курс поможет им восполнить те знания, которых им недостаточно, чтобы они свободнее и комфортнее чувствовали себя во время </w:t>
      </w:r>
      <w:r w:rsidR="004A405A">
        <w:rPr>
          <w:rFonts w:ascii="Times New Roman" w:hAnsi="Times New Roman" w:cs="Times New Roman"/>
          <w:sz w:val="24"/>
          <w:szCs w:val="24"/>
        </w:rPr>
        <w:t>общения с носителями языка</w:t>
      </w:r>
      <w:r w:rsidRPr="00CD07DA">
        <w:rPr>
          <w:rFonts w:ascii="Times New Roman" w:hAnsi="Times New Roman" w:cs="Times New Roman"/>
          <w:sz w:val="24"/>
          <w:szCs w:val="24"/>
        </w:rPr>
        <w:t>. Курс поможет формированию функциональной грамотности учащихся, культуре общения, а также их профессиональной ориентации, поможет углубить и расширить знания по английскому языку, будет способствовать выработке самостоятельной работы учащихся.</w:t>
      </w:r>
    </w:p>
    <w:p w14:paraId="63A0C8B4" w14:textId="77777777" w:rsidR="00CD07DA" w:rsidRPr="00CD07DA" w:rsidRDefault="00CD07DA" w:rsidP="00CD0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07DA">
        <w:rPr>
          <w:rFonts w:ascii="Times New Roman" w:hAnsi="Times New Roman" w:cs="Times New Roman"/>
          <w:sz w:val="24"/>
          <w:szCs w:val="24"/>
        </w:rPr>
        <w:t>Курс будет способствовать развитию у учащихся мотивов образовательной деятельности, учащиеся смогут обогатиться новой страноведческой информацией и узнать достаточно много интересных и полезных фактов о жизни британцев. Они должны будут уметь поговорить о манерах поведения англичан, упомянуть о существующих стереотипах в восприятии той или иной нации.</w:t>
      </w:r>
    </w:p>
    <w:p w14:paraId="2A409947" w14:textId="77777777" w:rsidR="00CC2D6B" w:rsidRPr="00D4301C" w:rsidRDefault="00D4301C" w:rsidP="00D4301C">
      <w:pPr>
        <w:pStyle w:val="a5"/>
        <w:numPr>
          <w:ilvl w:val="1"/>
          <w:numId w:val="1"/>
        </w:numPr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D4301C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CC2D6B" w:rsidRPr="00D4301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и задачи курса</w:t>
      </w:r>
    </w:p>
    <w:p w14:paraId="0B450440" w14:textId="77777777" w:rsidR="006B7597" w:rsidRPr="006B7597" w:rsidRDefault="006B7597" w:rsidP="006B7597">
      <w:pPr>
        <w:pStyle w:val="a6"/>
        <w:shd w:val="clear" w:color="auto" w:fill="FFFFFF"/>
        <w:spacing w:after="0"/>
        <w:ind w:firstLine="708"/>
        <w:jc w:val="both"/>
        <w:textAlignment w:val="baseline"/>
      </w:pPr>
      <w:r w:rsidRPr="006B7597">
        <w:rPr>
          <w:b/>
        </w:rPr>
        <w:t xml:space="preserve">Целью </w:t>
      </w:r>
      <w:r w:rsidRPr="006B7597">
        <w:t>данного курса является развитие и формирование коммуникативной способности, готовности к успешному, позитивному общению на английском языке.</w:t>
      </w:r>
    </w:p>
    <w:p w14:paraId="71C0BB5A" w14:textId="77777777" w:rsidR="006B7597" w:rsidRPr="006B7597" w:rsidRDefault="006B7597" w:rsidP="006B7597">
      <w:pPr>
        <w:pStyle w:val="a6"/>
        <w:shd w:val="clear" w:color="auto" w:fill="FFFFFF"/>
        <w:spacing w:after="0"/>
        <w:ind w:firstLine="708"/>
        <w:jc w:val="both"/>
        <w:textAlignment w:val="baseline"/>
        <w:rPr>
          <w:b/>
        </w:rPr>
      </w:pPr>
      <w:r w:rsidRPr="006B7597">
        <w:rPr>
          <w:b/>
        </w:rPr>
        <w:t>Задачи курса:</w:t>
      </w:r>
    </w:p>
    <w:p w14:paraId="09E05D11" w14:textId="77777777" w:rsidR="006B7597" w:rsidRPr="00FD10D6" w:rsidRDefault="006B7597" w:rsidP="00FD10D6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FD10D6">
        <w:t>- формирование практических навыков успешного, эффективного англоязычн</w:t>
      </w:r>
      <w:r w:rsidR="00F670E6" w:rsidRPr="00FD10D6">
        <w:t>ого речевого общения в</w:t>
      </w:r>
      <w:r w:rsidRPr="00FD10D6">
        <w:t xml:space="preserve"> жизненных ситуациях;</w:t>
      </w:r>
    </w:p>
    <w:p w14:paraId="7F5F01E8" w14:textId="77777777" w:rsidR="00F670E6" w:rsidRPr="00FD10D6" w:rsidRDefault="006B7597" w:rsidP="00FD1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10D6">
        <w:rPr>
          <w:rFonts w:ascii="Times New Roman" w:hAnsi="Times New Roman" w:cs="Times New Roman"/>
          <w:sz w:val="24"/>
          <w:szCs w:val="24"/>
        </w:rPr>
        <w:t xml:space="preserve">- </w:t>
      </w:r>
      <w:r w:rsidR="00F670E6" w:rsidRPr="00FD1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творческих способностей учащихся</w:t>
      </w:r>
      <w:r w:rsidR="00FD10D6" w:rsidRPr="00FD1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AD90BFA" w14:textId="77777777" w:rsidR="00FD10D6" w:rsidRPr="00FD10D6" w:rsidRDefault="00FD10D6" w:rsidP="00FD1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1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осознанного мотивированного отношения к изучению иностранного</w:t>
      </w:r>
    </w:p>
    <w:p w14:paraId="73AD68D5" w14:textId="77777777" w:rsidR="00FD10D6" w:rsidRPr="00F670E6" w:rsidRDefault="00FD10D6" w:rsidP="00FD10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10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языка;</w:t>
      </w:r>
    </w:p>
    <w:p w14:paraId="5E9BACB0" w14:textId="77777777" w:rsidR="00CD07DA" w:rsidRPr="00FD10D6" w:rsidRDefault="006B7597" w:rsidP="00FD10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D10D6">
        <w:rPr>
          <w:rFonts w:ascii="Times New Roman" w:hAnsi="Times New Roman" w:cs="Times New Roman"/>
          <w:sz w:val="24"/>
          <w:szCs w:val="24"/>
        </w:rPr>
        <w:t>Данный курс предназначен для учащихся 7-9 классов</w:t>
      </w:r>
      <w:r w:rsidR="00FD10D6">
        <w:rPr>
          <w:rFonts w:ascii="Times New Roman" w:hAnsi="Times New Roman" w:cs="Times New Roman"/>
          <w:sz w:val="24"/>
          <w:szCs w:val="24"/>
        </w:rPr>
        <w:t xml:space="preserve">, </w:t>
      </w:r>
      <w:r w:rsidR="00FD10D6">
        <w:rPr>
          <w:rFonts w:ascii="Times New Roman" w:hAnsi="Times New Roman" w:cs="Times New Roman"/>
        </w:rPr>
        <w:t>рассчитан на 1 час в неделю (</w:t>
      </w:r>
      <w:r w:rsidRPr="00FD10D6">
        <w:rPr>
          <w:rFonts w:ascii="Times New Roman" w:hAnsi="Times New Roman" w:cs="Times New Roman"/>
        </w:rPr>
        <w:t>34 занятия в год</w:t>
      </w:r>
      <w:r w:rsidR="00FD10D6">
        <w:rPr>
          <w:rFonts w:ascii="Times New Roman" w:hAnsi="Times New Roman" w:cs="Times New Roman"/>
        </w:rPr>
        <w:t>)</w:t>
      </w:r>
      <w:r w:rsidRPr="00FD10D6">
        <w:rPr>
          <w:rFonts w:ascii="Times New Roman" w:hAnsi="Times New Roman" w:cs="Times New Roman"/>
        </w:rPr>
        <w:t>.</w:t>
      </w:r>
    </w:p>
    <w:p w14:paraId="153CB8C7" w14:textId="77777777" w:rsidR="00CD07DA" w:rsidRPr="00FD10D6" w:rsidRDefault="00CD07DA" w:rsidP="00CD07DA">
      <w:pPr>
        <w:pStyle w:val="a6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D10D6">
        <w:t xml:space="preserve">Особенностью программы является применение </w:t>
      </w:r>
      <w:r w:rsidR="00FD10D6">
        <w:t>игр как основной формы организации занятий</w:t>
      </w:r>
      <w:r w:rsidRPr="00FD10D6">
        <w:t>. Именно в игре дети выражают свою интересную оригинальную сущность, самовыражаются без внешнего побуждения. Игра – важнейшее тренировочное средство развития человеческих, психологических свойств и качеств: внимания, памяти, наблюдательности, терпенья. Именно в игре учащиеся приближаются к реальной жизни.</w:t>
      </w:r>
    </w:p>
    <w:p w14:paraId="55895FCA" w14:textId="77777777" w:rsidR="00565F54" w:rsidRDefault="00565F54" w:rsidP="00D4301C">
      <w:pPr>
        <w:pStyle w:val="a6"/>
        <w:numPr>
          <w:ilvl w:val="1"/>
          <w:numId w:val="3"/>
        </w:numPr>
        <w:shd w:val="clear" w:color="auto" w:fill="F9FAFA"/>
        <w:spacing w:before="0" w:beforeAutospacing="0" w:after="0" w:afterAutospacing="0"/>
        <w:jc w:val="both"/>
        <w:rPr>
          <w:b/>
          <w:color w:val="000000"/>
        </w:rPr>
      </w:pPr>
      <w:r w:rsidRPr="00D4301C">
        <w:rPr>
          <w:b/>
          <w:color w:val="000000"/>
        </w:rPr>
        <w:t>Планируемые результаты освоения учащимися программы курса</w:t>
      </w:r>
    </w:p>
    <w:p w14:paraId="122CBCC0" w14:textId="77777777" w:rsidR="00394CAF" w:rsidRPr="00FD10D6" w:rsidRDefault="00394CAF" w:rsidP="00FD10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0D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Личностные:</w:t>
      </w:r>
    </w:p>
    <w:p w14:paraId="5951C899" w14:textId="77777777" w:rsidR="00394CAF" w:rsidRPr="00FD10D6" w:rsidRDefault="00394CAF" w:rsidP="00FD10D6">
      <w:pPr>
        <w:numPr>
          <w:ilvl w:val="0"/>
          <w:numId w:val="1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0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мотивации изучения иностранных языков;</w:t>
      </w:r>
    </w:p>
    <w:p w14:paraId="31896DEC" w14:textId="77777777" w:rsidR="00394CAF" w:rsidRPr="00FD10D6" w:rsidRDefault="00394CAF" w:rsidP="00FD10D6">
      <w:pPr>
        <w:numPr>
          <w:ilvl w:val="0"/>
          <w:numId w:val="1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0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возможностей самореализации средствами иностранного языка;</w:t>
      </w:r>
    </w:p>
    <w:p w14:paraId="004AD67F" w14:textId="77777777" w:rsidR="00394CAF" w:rsidRPr="00FD10D6" w:rsidRDefault="00394CAF" w:rsidP="00FD10D6">
      <w:pPr>
        <w:numPr>
          <w:ilvl w:val="0"/>
          <w:numId w:val="1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0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стремление к совершенствованию собственной речевой культуры в целом;</w:t>
      </w:r>
    </w:p>
    <w:p w14:paraId="52137EDB" w14:textId="77777777" w:rsidR="00394CAF" w:rsidRPr="00FD10D6" w:rsidRDefault="00394CAF" w:rsidP="00FD10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0D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Метапредметные:</w:t>
      </w:r>
    </w:p>
    <w:p w14:paraId="50F684A8" w14:textId="77777777" w:rsidR="00394CAF" w:rsidRPr="00FD10D6" w:rsidRDefault="00394CAF" w:rsidP="00FD10D6">
      <w:pPr>
        <w:numPr>
          <w:ilvl w:val="0"/>
          <w:numId w:val="12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0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14:paraId="1C4BF4E1" w14:textId="77777777" w:rsidR="00394CAF" w:rsidRPr="00FD10D6" w:rsidRDefault="00394CAF" w:rsidP="00FD10D6">
      <w:pPr>
        <w:numPr>
          <w:ilvl w:val="0"/>
          <w:numId w:val="12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0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14:paraId="28FE1908" w14:textId="77777777" w:rsidR="00394CAF" w:rsidRPr="00FD10D6" w:rsidRDefault="00394CAF" w:rsidP="00FD10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D10D6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Предметные:</w:t>
      </w:r>
    </w:p>
    <w:p w14:paraId="371311B6" w14:textId="77777777" w:rsidR="00FD10D6" w:rsidRDefault="00FD10D6" w:rsidP="00FD10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Учащиеся должны </w:t>
      </w:r>
      <w:r w:rsidRPr="0041238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знать/понимать</w:t>
      </w:r>
    </w:p>
    <w:p w14:paraId="719B49BB" w14:textId="77777777" w:rsidR="00412389" w:rsidRPr="00412389" w:rsidRDefault="00412389" w:rsidP="004123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23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фразы и выражения речевого этикета по изучаемой тематике;</w:t>
      </w:r>
    </w:p>
    <w:p w14:paraId="6D688A3C" w14:textId="77777777" w:rsidR="00412389" w:rsidRPr="00412389" w:rsidRDefault="00412389" w:rsidP="004123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23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грамматические явления характерные для устной речи английского языка в сферах речевого этикета.</w:t>
      </w:r>
    </w:p>
    <w:p w14:paraId="5E8C1103" w14:textId="77777777" w:rsidR="00412389" w:rsidRDefault="00412389" w:rsidP="00FD10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у</w:t>
      </w:r>
      <w:r w:rsidRPr="0041238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меть</w:t>
      </w:r>
      <w:r w:rsidRPr="0041238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3E758B9D" w14:textId="77777777" w:rsidR="00412389" w:rsidRDefault="00412389" w:rsidP="00FD10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Pr="00FD10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лексический материал в естественных жизненных ситуациях</w:t>
      </w:r>
    </w:p>
    <w:p w14:paraId="3E79D29D" w14:textId="77777777" w:rsidR="00394CAF" w:rsidRPr="00FD10D6" w:rsidRDefault="00412389" w:rsidP="00FD10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понимать </w:t>
      </w:r>
      <w:r w:rsidR="00394CAF" w:rsidRPr="00FD10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слух английскую речь в нормальном темпе;</w:t>
      </w:r>
    </w:p>
    <w:p w14:paraId="62919CF0" w14:textId="77777777" w:rsidR="00394CAF" w:rsidRPr="00FD10D6" w:rsidRDefault="00412389" w:rsidP="004123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394CAF" w:rsidRPr="00FD10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вести беседу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рамках изучаемой тематики </w:t>
      </w:r>
      <w:r w:rsidR="00394CAF" w:rsidRPr="00FD10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(10 реплик);</w:t>
      </w:r>
    </w:p>
    <w:p w14:paraId="073E7D1B" w14:textId="77777777" w:rsidR="00E559E2" w:rsidRPr="00D4301C" w:rsidRDefault="00394CAF" w:rsidP="00412389">
      <w:pPr>
        <w:shd w:val="clear" w:color="auto" w:fill="FFFFFF"/>
        <w:spacing w:after="0" w:line="240" w:lineRule="auto"/>
        <w:jc w:val="both"/>
        <w:rPr>
          <w:color w:val="000000"/>
        </w:rPr>
      </w:pPr>
      <w:r w:rsidRPr="00FD10D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03522717" w14:textId="77777777" w:rsidR="00A51537" w:rsidRDefault="00A51537" w:rsidP="002024FC">
      <w:pPr>
        <w:pStyle w:val="a6"/>
        <w:numPr>
          <w:ilvl w:val="1"/>
          <w:numId w:val="3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bdr w:val="none" w:sz="0" w:space="0" w:color="auto" w:frame="1"/>
        </w:rPr>
      </w:pPr>
      <w:r w:rsidRPr="00610813">
        <w:rPr>
          <w:b/>
          <w:bCs/>
          <w:color w:val="000000"/>
          <w:bdr w:val="none" w:sz="0" w:space="0" w:color="auto" w:frame="1"/>
        </w:rPr>
        <w:t>Содержание курса</w:t>
      </w:r>
    </w:p>
    <w:p w14:paraId="01B24C44" w14:textId="77777777" w:rsidR="004A405A" w:rsidRDefault="004A405A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Знакомство (</w:t>
      </w:r>
      <w:r w:rsidR="00DC5DBB">
        <w:rPr>
          <w:b/>
          <w:bCs/>
          <w:color w:val="000000"/>
          <w:bdr w:val="none" w:sz="0" w:space="0" w:color="auto" w:frame="1"/>
        </w:rPr>
        <w:t>2</w:t>
      </w:r>
      <w:r>
        <w:rPr>
          <w:b/>
          <w:bCs/>
          <w:color w:val="000000"/>
          <w:bdr w:val="none" w:sz="0" w:space="0" w:color="auto" w:frame="1"/>
        </w:rPr>
        <w:t xml:space="preserve"> ч.). </w:t>
      </w:r>
      <w:r w:rsidRPr="004A405A">
        <w:rPr>
          <w:bCs/>
          <w:color w:val="000000"/>
          <w:bdr w:val="none" w:sz="0" w:space="0" w:color="auto" w:frame="1"/>
        </w:rPr>
        <w:t>Фразы приветствия. Обращение. Начало разговора.</w:t>
      </w:r>
    </w:p>
    <w:p w14:paraId="302474F1" w14:textId="77777777" w:rsidR="004A405A" w:rsidRPr="004A405A" w:rsidRDefault="004A405A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Приглашения (2 ч.).</w:t>
      </w:r>
      <w:r w:rsidRPr="004A405A">
        <w:t xml:space="preserve"> </w:t>
      </w:r>
      <w:r w:rsidRPr="004A405A">
        <w:rPr>
          <w:bCs/>
          <w:color w:val="000000"/>
          <w:bdr w:val="none" w:sz="0" w:space="0" w:color="auto" w:frame="1"/>
        </w:rPr>
        <w:t>Устные и письменные приглашения. Как вежливо принять/отказаться от приглашения.</w:t>
      </w:r>
    </w:p>
    <w:p w14:paraId="01A720C9" w14:textId="77777777" w:rsidR="004A405A" w:rsidRPr="004A405A" w:rsidRDefault="004A405A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Прощание (1 ч.).</w:t>
      </w:r>
      <w:r w:rsidRPr="004A405A">
        <w:t xml:space="preserve"> </w:t>
      </w:r>
      <w:r w:rsidRPr="004A405A">
        <w:rPr>
          <w:bCs/>
          <w:color w:val="000000"/>
          <w:bdr w:val="none" w:sz="0" w:space="0" w:color="auto" w:frame="1"/>
        </w:rPr>
        <w:t>Фразы прощания. Завершение разговора.</w:t>
      </w:r>
    </w:p>
    <w:p w14:paraId="03A165B0" w14:textId="77777777" w:rsidR="004A405A" w:rsidRPr="004A405A" w:rsidRDefault="004A405A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Покупки</w:t>
      </w:r>
      <w:r w:rsidR="00DC5DBB">
        <w:rPr>
          <w:b/>
          <w:bCs/>
          <w:color w:val="000000"/>
          <w:bdr w:val="none" w:sz="0" w:space="0" w:color="auto" w:frame="1"/>
        </w:rPr>
        <w:t xml:space="preserve"> (4 ч.)</w:t>
      </w:r>
      <w:r>
        <w:rPr>
          <w:b/>
          <w:bCs/>
          <w:color w:val="000000"/>
          <w:bdr w:val="none" w:sz="0" w:space="0" w:color="auto" w:frame="1"/>
        </w:rPr>
        <w:t>.</w:t>
      </w:r>
      <w:r w:rsidRPr="004A405A">
        <w:t xml:space="preserve"> </w:t>
      </w:r>
      <w:r w:rsidRPr="004A405A">
        <w:rPr>
          <w:bCs/>
          <w:color w:val="000000"/>
          <w:bdr w:val="none" w:sz="0" w:space="0" w:color="auto" w:frame="1"/>
        </w:rPr>
        <w:t>Продуктовые магазины. Еда.  Одежда. Покупка одежды.</w:t>
      </w:r>
      <w:r w:rsidR="003F2B3F">
        <w:rPr>
          <w:bCs/>
          <w:color w:val="000000"/>
          <w:bdr w:val="none" w:sz="0" w:space="0" w:color="auto" w:frame="1"/>
        </w:rPr>
        <w:t xml:space="preserve"> В супермаркете</w:t>
      </w:r>
    </w:p>
    <w:p w14:paraId="61C6B9EC" w14:textId="77777777" w:rsidR="004A405A" w:rsidRPr="004A405A" w:rsidRDefault="004A405A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Лекарства и здоровье</w:t>
      </w:r>
      <w:r w:rsidR="00DC5DBB">
        <w:rPr>
          <w:b/>
          <w:bCs/>
          <w:color w:val="000000"/>
          <w:bdr w:val="none" w:sz="0" w:space="0" w:color="auto" w:frame="1"/>
        </w:rPr>
        <w:t xml:space="preserve"> (4 ч.)</w:t>
      </w:r>
      <w:r>
        <w:rPr>
          <w:b/>
          <w:bCs/>
          <w:color w:val="000000"/>
          <w:bdr w:val="none" w:sz="0" w:space="0" w:color="auto" w:frame="1"/>
        </w:rPr>
        <w:t>.</w:t>
      </w:r>
      <w:r w:rsidRPr="004A405A">
        <w:t xml:space="preserve"> </w:t>
      </w:r>
      <w:r w:rsidRPr="004A405A">
        <w:rPr>
          <w:bCs/>
          <w:color w:val="000000"/>
          <w:bdr w:val="none" w:sz="0" w:space="0" w:color="auto" w:frame="1"/>
        </w:rPr>
        <w:t>Части тела. Жалобы. Болезни. Вы</w:t>
      </w:r>
      <w:r w:rsidR="000B3F19">
        <w:rPr>
          <w:bCs/>
          <w:color w:val="000000"/>
          <w:bdr w:val="none" w:sz="0" w:space="0" w:color="auto" w:frame="1"/>
        </w:rPr>
        <w:t>зов врача. В аптеке.</w:t>
      </w:r>
    </w:p>
    <w:p w14:paraId="1FD785C9" w14:textId="77777777" w:rsidR="004A405A" w:rsidRPr="004A405A" w:rsidRDefault="004A405A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В гостинице</w:t>
      </w:r>
      <w:r w:rsidR="00DC5DBB">
        <w:rPr>
          <w:b/>
          <w:bCs/>
          <w:color w:val="000000"/>
          <w:bdr w:val="none" w:sz="0" w:space="0" w:color="auto" w:frame="1"/>
        </w:rPr>
        <w:t xml:space="preserve"> (4 ч.)</w:t>
      </w:r>
      <w:r>
        <w:rPr>
          <w:b/>
          <w:bCs/>
          <w:color w:val="000000"/>
          <w:bdr w:val="none" w:sz="0" w:space="0" w:color="auto" w:frame="1"/>
        </w:rPr>
        <w:t>.</w:t>
      </w:r>
      <w:r w:rsidRPr="004A405A">
        <w:t xml:space="preserve"> </w:t>
      </w:r>
      <w:r w:rsidRPr="004A405A">
        <w:rPr>
          <w:bCs/>
          <w:color w:val="000000"/>
          <w:bdr w:val="none" w:sz="0" w:space="0" w:color="auto" w:frame="1"/>
        </w:rPr>
        <w:t>Бронирование номера. Регистрация в отеле. Комнаты в отеле. Проживание в гостинице.</w:t>
      </w:r>
    </w:p>
    <w:p w14:paraId="2A342B97" w14:textId="77777777" w:rsidR="004A405A" w:rsidRPr="004A405A" w:rsidRDefault="004A405A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В ресторане</w:t>
      </w:r>
      <w:r w:rsidR="00DC5DBB">
        <w:rPr>
          <w:b/>
          <w:bCs/>
          <w:color w:val="000000"/>
          <w:bdr w:val="none" w:sz="0" w:space="0" w:color="auto" w:frame="1"/>
        </w:rPr>
        <w:t xml:space="preserve"> (4 ч.)</w:t>
      </w:r>
      <w:r>
        <w:rPr>
          <w:b/>
          <w:bCs/>
          <w:color w:val="000000"/>
          <w:bdr w:val="none" w:sz="0" w:space="0" w:color="auto" w:frame="1"/>
        </w:rPr>
        <w:t>.</w:t>
      </w:r>
      <w:r w:rsidRPr="004A405A">
        <w:t xml:space="preserve"> </w:t>
      </w:r>
      <w:r w:rsidRPr="004A405A">
        <w:rPr>
          <w:bCs/>
          <w:color w:val="000000"/>
          <w:bdr w:val="none" w:sz="0" w:space="0" w:color="auto" w:frame="1"/>
        </w:rPr>
        <w:t>Виды еды. Столовая посуда и приборы. Мен</w:t>
      </w:r>
      <w:r w:rsidR="000B3F19">
        <w:rPr>
          <w:bCs/>
          <w:color w:val="000000"/>
          <w:bdr w:val="none" w:sz="0" w:space="0" w:color="auto" w:frame="1"/>
        </w:rPr>
        <w:t xml:space="preserve">ю. Заказ в ресторане.  Ланч на двоих. </w:t>
      </w:r>
    </w:p>
    <w:p w14:paraId="2E7902D8" w14:textId="77777777" w:rsidR="004A405A" w:rsidRPr="004A405A" w:rsidRDefault="004A405A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Путешествие самолетом</w:t>
      </w:r>
      <w:r w:rsidR="00DC5DBB">
        <w:rPr>
          <w:b/>
          <w:bCs/>
          <w:color w:val="000000"/>
          <w:bdr w:val="none" w:sz="0" w:space="0" w:color="auto" w:frame="1"/>
        </w:rPr>
        <w:t xml:space="preserve"> (4 ч.)</w:t>
      </w:r>
      <w:r>
        <w:rPr>
          <w:b/>
          <w:bCs/>
          <w:color w:val="000000"/>
          <w:bdr w:val="none" w:sz="0" w:space="0" w:color="auto" w:frame="1"/>
        </w:rPr>
        <w:t>.</w:t>
      </w:r>
      <w:r w:rsidRPr="004A405A">
        <w:t xml:space="preserve"> </w:t>
      </w:r>
      <w:r w:rsidRPr="004A405A">
        <w:rPr>
          <w:bCs/>
          <w:color w:val="000000"/>
          <w:bdr w:val="none" w:sz="0" w:space="0" w:color="auto" w:frame="1"/>
        </w:rPr>
        <w:t>В аэропорту. Бронирование билетов. Таможня. Заполнение декларации.</w:t>
      </w:r>
    </w:p>
    <w:p w14:paraId="736EDAC7" w14:textId="77777777" w:rsidR="004A405A" w:rsidRPr="004A405A" w:rsidRDefault="000D3C48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Каникулы</w:t>
      </w:r>
      <w:r w:rsidR="00DC5DBB">
        <w:rPr>
          <w:b/>
          <w:bCs/>
          <w:color w:val="000000"/>
          <w:bdr w:val="none" w:sz="0" w:space="0" w:color="auto" w:frame="1"/>
        </w:rPr>
        <w:t xml:space="preserve"> (4 ч.)</w:t>
      </w:r>
      <w:r w:rsidR="004A405A">
        <w:rPr>
          <w:b/>
          <w:bCs/>
          <w:color w:val="000000"/>
          <w:bdr w:val="none" w:sz="0" w:space="0" w:color="auto" w:frame="1"/>
        </w:rPr>
        <w:t>.</w:t>
      </w:r>
      <w:r w:rsidR="004A405A" w:rsidRPr="004A405A">
        <w:t xml:space="preserve"> </w:t>
      </w:r>
      <w:r w:rsidR="004A405A" w:rsidRPr="004A405A">
        <w:rPr>
          <w:bCs/>
          <w:color w:val="000000"/>
          <w:bdr w:val="none" w:sz="0" w:space="0" w:color="auto" w:frame="1"/>
        </w:rPr>
        <w:t>Места и виды развлечений. Орг</w:t>
      </w:r>
      <w:r>
        <w:rPr>
          <w:bCs/>
          <w:color w:val="000000"/>
          <w:bdr w:val="none" w:sz="0" w:space="0" w:color="auto" w:frame="1"/>
        </w:rPr>
        <w:t>анизация досуга.</w:t>
      </w:r>
    </w:p>
    <w:p w14:paraId="7ECBFAFA" w14:textId="77777777" w:rsidR="004A405A" w:rsidRDefault="000B3F19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В городе</w:t>
      </w:r>
      <w:r w:rsidR="00DC5DBB">
        <w:rPr>
          <w:b/>
          <w:bCs/>
          <w:color w:val="000000"/>
          <w:bdr w:val="none" w:sz="0" w:space="0" w:color="auto" w:frame="1"/>
        </w:rPr>
        <w:t xml:space="preserve"> (4 ч.)</w:t>
      </w:r>
      <w:r w:rsidR="004A405A">
        <w:rPr>
          <w:b/>
          <w:bCs/>
          <w:color w:val="000000"/>
          <w:bdr w:val="none" w:sz="0" w:space="0" w:color="auto" w:frame="1"/>
        </w:rPr>
        <w:t>.</w:t>
      </w:r>
      <w:r w:rsidR="004A405A" w:rsidRPr="004A405A">
        <w:t xml:space="preserve"> </w:t>
      </w:r>
      <w:r>
        <w:t xml:space="preserve">Город. </w:t>
      </w:r>
      <w:r w:rsidR="004A405A" w:rsidRPr="004A405A">
        <w:rPr>
          <w:bCs/>
          <w:color w:val="000000"/>
          <w:bdr w:val="none" w:sz="0" w:space="0" w:color="auto" w:frame="1"/>
        </w:rPr>
        <w:t xml:space="preserve">Ориентация в городе. </w:t>
      </w:r>
      <w:r>
        <w:rPr>
          <w:bCs/>
          <w:color w:val="000000"/>
          <w:bdr w:val="none" w:sz="0" w:space="0" w:color="auto" w:frame="1"/>
        </w:rPr>
        <w:t xml:space="preserve">Как добраться до…? </w:t>
      </w:r>
      <w:r w:rsidR="004A405A" w:rsidRPr="004A405A">
        <w:rPr>
          <w:bCs/>
          <w:color w:val="000000"/>
          <w:bdr w:val="none" w:sz="0" w:space="0" w:color="auto" w:frame="1"/>
        </w:rPr>
        <w:t>Спросить и указать направление в помещении.</w:t>
      </w:r>
    </w:p>
    <w:p w14:paraId="72683E3B" w14:textId="77777777" w:rsidR="004A405A" w:rsidRPr="004A405A" w:rsidRDefault="00DC5DBB" w:rsidP="00412389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Итоговое занятие (1 ч.</w:t>
      </w:r>
      <w:r>
        <w:rPr>
          <w:bCs/>
          <w:color w:val="000000"/>
          <w:bdr w:val="none" w:sz="0" w:space="0" w:color="auto" w:frame="1"/>
        </w:rPr>
        <w:t>)</w:t>
      </w:r>
    </w:p>
    <w:p w14:paraId="24284F8D" w14:textId="77777777" w:rsidR="00C16537" w:rsidRPr="002024FC" w:rsidRDefault="00C16537" w:rsidP="002024FC">
      <w:pPr>
        <w:pStyle w:val="a5"/>
        <w:numPr>
          <w:ilvl w:val="1"/>
          <w:numId w:val="9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4FC">
        <w:rPr>
          <w:rFonts w:ascii="Times New Roman" w:hAnsi="Times New Roman" w:cs="Times New Roman"/>
          <w:b/>
          <w:sz w:val="24"/>
          <w:szCs w:val="24"/>
        </w:rPr>
        <w:t>Учебный пл</w:t>
      </w:r>
      <w:r w:rsidR="004A039A" w:rsidRPr="002024FC">
        <w:rPr>
          <w:rFonts w:ascii="Times New Roman" w:hAnsi="Times New Roman" w:cs="Times New Roman"/>
          <w:b/>
          <w:sz w:val="24"/>
          <w:szCs w:val="24"/>
        </w:rPr>
        <w:t>ан</w:t>
      </w:r>
    </w:p>
    <w:tbl>
      <w:tblPr>
        <w:tblStyle w:val="a4"/>
        <w:tblW w:w="9747" w:type="dxa"/>
        <w:tblInd w:w="0" w:type="dxa"/>
        <w:tblLook w:val="04A0" w:firstRow="1" w:lastRow="0" w:firstColumn="1" w:lastColumn="0" w:noHBand="0" w:noVBand="1"/>
      </w:tblPr>
      <w:tblGrid>
        <w:gridCol w:w="760"/>
        <w:gridCol w:w="3298"/>
        <w:gridCol w:w="807"/>
        <w:gridCol w:w="13"/>
        <w:gridCol w:w="1005"/>
        <w:gridCol w:w="128"/>
        <w:gridCol w:w="1199"/>
        <w:gridCol w:w="2537"/>
      </w:tblGrid>
      <w:tr w:rsidR="00C16537" w14:paraId="5ED00DDD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0A047" w14:textId="77777777" w:rsidR="00C16537" w:rsidRPr="00807C93" w:rsidRDefault="00C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C9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8548" w14:textId="77777777" w:rsidR="00C16537" w:rsidRPr="00807C93" w:rsidRDefault="00C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C93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2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EB8D" w14:textId="77777777" w:rsidR="00C16537" w:rsidRPr="00807C93" w:rsidRDefault="00C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C9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всего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7C9A" w14:textId="77777777" w:rsidR="00C16537" w:rsidRPr="00807C93" w:rsidRDefault="00C16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C93">
              <w:rPr>
                <w:rFonts w:ascii="Times New Roman" w:hAnsi="Times New Roman" w:cs="Times New Roman"/>
                <w:b/>
                <w:sz w:val="24"/>
                <w:szCs w:val="24"/>
              </w:rPr>
              <w:t>Форма аттестации/контроля</w:t>
            </w:r>
          </w:p>
        </w:tc>
      </w:tr>
      <w:tr w:rsidR="00C16537" w14:paraId="7F9E90A7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C308" w14:textId="77777777" w:rsidR="00C16537" w:rsidRPr="00807C93" w:rsidRDefault="00C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EB64" w14:textId="77777777" w:rsidR="00C16537" w:rsidRPr="00807C93" w:rsidRDefault="00C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11AF1" w14:textId="77777777" w:rsidR="00C16537" w:rsidRPr="00807C93" w:rsidRDefault="00C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C9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718F" w14:textId="77777777" w:rsidR="00C16537" w:rsidRPr="00807C93" w:rsidRDefault="00C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C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844E7" w14:textId="77777777" w:rsidR="00C16537" w:rsidRPr="00807C93" w:rsidRDefault="00C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7C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Практика 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3679" w14:textId="77777777" w:rsidR="00C16537" w:rsidRPr="00807C93" w:rsidRDefault="00C165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6537" w14:paraId="4E8C7362" w14:textId="77777777" w:rsidTr="00C16537">
        <w:tc>
          <w:tcPr>
            <w:tcW w:w="9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4890" w14:textId="77777777" w:rsidR="00C16537" w:rsidRPr="000B3F19" w:rsidRDefault="00DC5DBB" w:rsidP="00492A9A">
            <w:pPr>
              <w:pStyle w:val="a5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Знакомство </w:t>
            </w:r>
            <w:r w:rsidR="00492A9A" w:rsidRPr="000B3F19">
              <w:rPr>
                <w:rFonts w:ascii="Times New Roman" w:hAnsi="Times New Roman" w:cs="Times New Roman"/>
                <w:b/>
                <w:sz w:val="24"/>
                <w:szCs w:val="24"/>
              </w:rPr>
              <w:t>( 2 ч.</w:t>
            </w:r>
            <w:r w:rsidR="00C16537" w:rsidRPr="000B3F1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C5DBB" w14:paraId="4644C6B5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63D8" w14:textId="77777777" w:rsidR="00DC5DBB" w:rsidRPr="000B3F19" w:rsidRDefault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5AB1" w14:textId="77777777" w:rsidR="00DC5DBB" w:rsidRPr="000B3F19" w:rsidRDefault="00DC5DBB" w:rsidP="00807C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Фразы приветствия.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10A4" w14:textId="77777777" w:rsidR="00DC5DBB" w:rsidRPr="000B3F19" w:rsidRDefault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4356" w14:textId="77777777" w:rsidR="00DC5DBB" w:rsidRPr="000B3F19" w:rsidRDefault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1953" w14:textId="77777777" w:rsidR="00DC5DBB" w:rsidRPr="000B3F19" w:rsidRDefault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ED7240" w14:textId="77777777" w:rsidR="00DC5DBB" w:rsidRPr="000B3F19" w:rsidRDefault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Диалог по теме "Знакомство".</w:t>
            </w:r>
          </w:p>
        </w:tc>
      </w:tr>
      <w:tr w:rsidR="00DC5DBB" w14:paraId="570A8435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F634" w14:textId="77777777" w:rsidR="00DC5DBB" w:rsidRPr="000B3F19" w:rsidRDefault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0AAD" w14:textId="77777777" w:rsidR="00DC5DBB" w:rsidRPr="000B3F19" w:rsidRDefault="00DC5DBB" w:rsidP="00807C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43E6" w14:textId="77777777" w:rsidR="00DC5DBB" w:rsidRPr="000B3F19" w:rsidRDefault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991C" w14:textId="77777777" w:rsidR="00DC5DBB" w:rsidRPr="000B3F19" w:rsidRDefault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96BF" w14:textId="77777777" w:rsidR="00DC5DBB" w:rsidRPr="000B3F19" w:rsidRDefault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F37A" w14:textId="77777777" w:rsidR="00DC5DBB" w:rsidRPr="000B3F19" w:rsidRDefault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2A9A" w14:paraId="2086B599" w14:textId="77777777" w:rsidTr="001E5E96">
        <w:tc>
          <w:tcPr>
            <w:tcW w:w="9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CCE1" w14:textId="77777777" w:rsidR="00492A9A" w:rsidRPr="000B3F19" w:rsidRDefault="00DC5DBB" w:rsidP="00492A9A">
            <w:pPr>
              <w:pStyle w:val="a5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Приглашения </w:t>
            </w:r>
            <w:r w:rsidR="00492A9A" w:rsidRPr="000B3F1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(</w:t>
            </w:r>
            <w:r w:rsidRPr="000B3F1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2</w:t>
            </w:r>
            <w:r w:rsidR="00492A9A" w:rsidRPr="000B3F19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ч.)</w:t>
            </w:r>
          </w:p>
        </w:tc>
      </w:tr>
      <w:tr w:rsidR="00DC5DBB" w14:paraId="721D3D30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6A99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A935C61" w14:textId="77777777" w:rsidR="00DC5DBB" w:rsidRPr="000B3F19" w:rsidRDefault="00DC5DBB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Устные и письменные приглашения.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C531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9501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4E03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28C4D" w14:textId="77777777" w:rsidR="00DC5DBB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Письменное приглашение          </w:t>
            </w:r>
          </w:p>
        </w:tc>
      </w:tr>
      <w:tr w:rsidR="00DC5DBB" w14:paraId="7A493810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44C2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77BD17" w14:textId="77777777" w:rsidR="00DC5DBB" w:rsidRPr="000B3F19" w:rsidRDefault="00DC5DBB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 вежливо принять/отказаться от приглашения.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E370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0F7C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F30B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D586" w14:textId="77777777" w:rsidR="00DC5DBB" w:rsidRPr="000B3F19" w:rsidRDefault="00B62031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 xml:space="preserve">Игра «Лото» </w:t>
            </w:r>
          </w:p>
        </w:tc>
      </w:tr>
      <w:tr w:rsidR="00DC5DBB" w14:paraId="123CB59A" w14:textId="77777777" w:rsidTr="00961622">
        <w:tc>
          <w:tcPr>
            <w:tcW w:w="9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BB77" w14:textId="77777777" w:rsidR="00DC5DBB" w:rsidRPr="000B3F19" w:rsidRDefault="00DC5DBB" w:rsidP="00DC5DBB">
            <w:pPr>
              <w:pStyle w:val="a5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1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Прощание (1 ч.)</w:t>
            </w:r>
          </w:p>
        </w:tc>
      </w:tr>
      <w:tr w:rsidR="00DC5DBB" w14:paraId="10836D25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819A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D4AC" w14:textId="77777777" w:rsidR="00DC5DBB" w:rsidRPr="000B3F19" w:rsidRDefault="00DC5DBB" w:rsidP="00807C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Фразы прощания. Завершение разговора.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C19F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C369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5409" w14:textId="77777777" w:rsidR="00DC5DBB" w:rsidRPr="000B3F19" w:rsidRDefault="00DC5DBB" w:rsidP="00DC5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9C48" w14:textId="77777777" w:rsidR="00DC5DBB" w:rsidRPr="000B3F19" w:rsidRDefault="00B62031" w:rsidP="00B620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Диалог</w:t>
            </w:r>
          </w:p>
        </w:tc>
      </w:tr>
      <w:tr w:rsidR="00DC5DBB" w14:paraId="7A3D868E" w14:textId="77777777" w:rsidTr="001E5E96">
        <w:tc>
          <w:tcPr>
            <w:tcW w:w="9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E901" w14:textId="77777777" w:rsidR="00DC5DBB" w:rsidRPr="000B3F19" w:rsidRDefault="00B62031" w:rsidP="00DC5DBB">
            <w:pPr>
              <w:pStyle w:val="a5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Покупки (4</w:t>
            </w:r>
            <w:r w:rsidR="00480A79" w:rsidRPr="000B3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ч.).</w:t>
            </w:r>
          </w:p>
        </w:tc>
      </w:tr>
      <w:tr w:rsidR="00480A79" w14:paraId="3154C408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E275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A7F797E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Еда. Продуктовые магазины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D28E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6E20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819E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04285" w14:textId="77777777" w:rsidR="00480A79" w:rsidRPr="000B3F19" w:rsidRDefault="0041238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Проект. Тематический словарик</w:t>
            </w:r>
          </w:p>
        </w:tc>
      </w:tr>
      <w:tr w:rsidR="00480A79" w14:paraId="5E5655EA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26F9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D70DD8D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Покупка еды и продуктов питания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1B73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F194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9CB2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left w:val="single" w:sz="4" w:space="0" w:color="auto"/>
              <w:right w:val="single" w:sz="4" w:space="0" w:color="auto"/>
            </w:tcBorders>
          </w:tcPr>
          <w:p w14:paraId="1EA94204" w14:textId="77777777" w:rsidR="00480A79" w:rsidRPr="000B3F19" w:rsidRDefault="00B62031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Ролевая игра «В магазине»</w:t>
            </w:r>
          </w:p>
        </w:tc>
      </w:tr>
      <w:tr w:rsidR="00480A79" w14:paraId="7026898C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D045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84ADDF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Одежда. </w:t>
            </w:r>
            <w:r w:rsidR="00B62031"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Покупка одежды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36CD" w14:textId="77777777" w:rsidR="00480A79" w:rsidRPr="000B3F19" w:rsidRDefault="00B62031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3ACE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ACA1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left w:val="single" w:sz="4" w:space="0" w:color="auto"/>
              <w:right w:val="single" w:sz="4" w:space="0" w:color="auto"/>
            </w:tcBorders>
          </w:tcPr>
          <w:p w14:paraId="25BD7462" w14:textId="77777777" w:rsidR="00480A79" w:rsidRPr="000B3F19" w:rsidRDefault="00B62031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Ролевая игра «В магазине одежды»</w:t>
            </w:r>
          </w:p>
        </w:tc>
      </w:tr>
      <w:tr w:rsidR="00480A79" w14:paraId="2433FB6B" w14:textId="77777777" w:rsidTr="00480A7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B7AC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CE060B" w14:textId="77777777" w:rsidR="00480A79" w:rsidRPr="000B3F19" w:rsidRDefault="00B62031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супермаркете</w:t>
            </w:r>
            <w:r w:rsidR="00480A79"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B58D" w14:textId="77777777" w:rsidR="00480A79" w:rsidRPr="000B3F19" w:rsidRDefault="00B62031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CF18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A2A3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15AA" w14:textId="77777777" w:rsidR="00480A79" w:rsidRPr="000B3F19" w:rsidRDefault="00B62031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Ролевая игра «Выбираем подарки»</w:t>
            </w:r>
          </w:p>
        </w:tc>
      </w:tr>
      <w:tr w:rsidR="000B3F19" w14:paraId="4C68F1CB" w14:textId="77777777" w:rsidTr="00544E5B">
        <w:tc>
          <w:tcPr>
            <w:tcW w:w="9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F7A2" w14:textId="77777777" w:rsidR="000B3F19" w:rsidRPr="000B3F19" w:rsidRDefault="000B3F1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Лекарства и здоровье (4 ч.)</w:t>
            </w:r>
          </w:p>
        </w:tc>
      </w:tr>
      <w:tr w:rsidR="00480A79" w14:paraId="2E51454A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E0F8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937D56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Части тела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0DCE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6F34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EFCA" w14:textId="77777777" w:rsidR="00480A79" w:rsidRPr="000B3F19" w:rsidRDefault="00480A79" w:rsidP="00480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3E050" w14:textId="77777777" w:rsidR="00480A79" w:rsidRPr="000B3F19" w:rsidRDefault="00412389" w:rsidP="00480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кроссворда</w:t>
            </w:r>
          </w:p>
        </w:tc>
      </w:tr>
      <w:tr w:rsidR="00480A79" w14:paraId="7D23177B" w14:textId="77777777" w:rsidTr="000B3F1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F4D5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74C7E1F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Жалобы. Болезни.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5716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A915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460D" w14:textId="77777777" w:rsidR="00480A79" w:rsidRPr="000B3F19" w:rsidRDefault="00480A79" w:rsidP="00480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F15C5" w14:textId="77777777" w:rsidR="00480A79" w:rsidRPr="000B3F19" w:rsidRDefault="000B3F19" w:rsidP="00480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 «У врача»</w:t>
            </w:r>
          </w:p>
        </w:tc>
      </w:tr>
      <w:tr w:rsidR="00480A79" w14:paraId="2D308079" w14:textId="77777777" w:rsidTr="00412389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BF9F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EC0D00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Вызов врача.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BBD3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6D30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949E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0447E" w14:textId="77777777" w:rsidR="00480A79" w:rsidRPr="000B3F19" w:rsidRDefault="000B3F19" w:rsidP="00480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</w:tc>
      </w:tr>
      <w:tr w:rsidR="00480A79" w14:paraId="6DA1C3FB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6E9C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49298B" w14:textId="77777777" w:rsidR="00480A79" w:rsidRPr="000B3F19" w:rsidRDefault="000B3F1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аптеке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8F4A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E2E6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634E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6155" w14:textId="77777777" w:rsidR="00480A79" w:rsidRPr="000B3F19" w:rsidRDefault="000B3F19" w:rsidP="00480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</w:tc>
      </w:tr>
      <w:tr w:rsidR="00480A79" w14:paraId="7BB7C34D" w14:textId="77777777" w:rsidTr="001E5E96">
        <w:tc>
          <w:tcPr>
            <w:tcW w:w="9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66AC" w14:textId="77777777" w:rsidR="00480A79" w:rsidRPr="000B3F19" w:rsidRDefault="00480A79" w:rsidP="00480A79">
            <w:pPr>
              <w:pStyle w:val="a5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В гостинице (4 ч.)</w:t>
            </w:r>
          </w:p>
        </w:tc>
      </w:tr>
      <w:tr w:rsidR="00480A79" w14:paraId="7FED3CBE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53B0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B3645F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Бронирование номера.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7DC1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4EDE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A139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EC3E0" w14:textId="77777777" w:rsidR="00480A79" w:rsidRPr="000B3F19" w:rsidRDefault="0041238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 по телефону</w:t>
            </w:r>
          </w:p>
        </w:tc>
      </w:tr>
      <w:tr w:rsidR="00480A79" w14:paraId="5B438870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3318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F4F31C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Регистрация в отеле.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7FBE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7E8F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E1F4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left w:val="single" w:sz="4" w:space="0" w:color="auto"/>
              <w:right w:val="single" w:sz="4" w:space="0" w:color="auto"/>
            </w:tcBorders>
          </w:tcPr>
          <w:p w14:paraId="18143BB7" w14:textId="77777777" w:rsidR="00480A79" w:rsidRPr="000B3F19" w:rsidRDefault="00807C93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480A79" w14:paraId="64C4BE31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09ED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47AFC0" w14:textId="77777777" w:rsidR="00480A79" w:rsidRPr="000B3F19" w:rsidRDefault="00807C93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="00480A79"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отеле.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2CBF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669D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7CF6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left w:val="single" w:sz="4" w:space="0" w:color="auto"/>
              <w:right w:val="single" w:sz="4" w:space="0" w:color="auto"/>
            </w:tcBorders>
          </w:tcPr>
          <w:p w14:paraId="26CEC0BC" w14:textId="77777777" w:rsidR="00480A79" w:rsidRPr="000B3F19" w:rsidRDefault="00807C93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разговорника</w:t>
            </w:r>
          </w:p>
        </w:tc>
      </w:tr>
      <w:tr w:rsidR="00480A79" w14:paraId="6F3BA16D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4C18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911CF2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Проживание в гостинице.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3CCB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F928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6353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414B" w14:textId="77777777" w:rsidR="00480A79" w:rsidRPr="000B3F19" w:rsidRDefault="00807C93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Ситуативный диалог</w:t>
            </w:r>
          </w:p>
        </w:tc>
      </w:tr>
      <w:tr w:rsidR="00480A79" w14:paraId="47963172" w14:textId="77777777" w:rsidTr="001E5E96">
        <w:tc>
          <w:tcPr>
            <w:tcW w:w="9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C1DD" w14:textId="77777777" w:rsidR="00480A79" w:rsidRPr="000B3F19" w:rsidRDefault="00480A79" w:rsidP="00480A79">
            <w:pPr>
              <w:pStyle w:val="a5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В ресторане (4 ч.).</w:t>
            </w:r>
          </w:p>
        </w:tc>
      </w:tr>
      <w:tr w:rsidR="00480A79" w14:paraId="0EEA1DF8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CD69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F1C1DAC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Виды еды. Меню.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11DF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6F4D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CE44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D2C1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Составление меню</w:t>
            </w:r>
          </w:p>
        </w:tc>
      </w:tr>
      <w:tr w:rsidR="00480A79" w14:paraId="0D0FECD4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5D21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DD9102" w14:textId="77777777" w:rsidR="00480A79" w:rsidRPr="000B3F19" w:rsidRDefault="00480A7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Столовая посуда и приборы.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C148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D2E8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98D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F3B2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Сервировка стола</w:t>
            </w:r>
          </w:p>
        </w:tc>
      </w:tr>
      <w:tr w:rsidR="00480A79" w14:paraId="40D3F200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298D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2FEA54" w14:textId="77777777" w:rsidR="00480A79" w:rsidRPr="000B3F19" w:rsidRDefault="000D3C48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Заказ в ресторане. 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65C5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F476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07B1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ED51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</w:p>
        </w:tc>
      </w:tr>
      <w:tr w:rsidR="00480A79" w14:paraId="3A920E34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BEF9" w14:textId="77777777" w:rsidR="00480A79" w:rsidRPr="000B3F19" w:rsidRDefault="00961622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466092F" w14:textId="77777777" w:rsidR="00480A79" w:rsidRPr="000B3F19" w:rsidRDefault="000D3C48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Ланч на двоих. 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28CB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A99F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033E" w14:textId="77777777" w:rsidR="00480A79" w:rsidRPr="000B3F19" w:rsidRDefault="00480A79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2A21" w14:textId="77777777" w:rsidR="00480A79" w:rsidRPr="000B3F19" w:rsidRDefault="000D3C48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</w:tr>
      <w:tr w:rsidR="00961622" w14:paraId="4342FDC8" w14:textId="77777777" w:rsidTr="00961622">
        <w:tc>
          <w:tcPr>
            <w:tcW w:w="9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AF0B" w14:textId="77777777" w:rsidR="00961622" w:rsidRPr="000B3F19" w:rsidRDefault="00961622" w:rsidP="00480A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3F1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Путешествие самолетом</w:t>
            </w:r>
            <w:r w:rsidR="00CC7C99" w:rsidRPr="000B3F1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(4 ч.)</w:t>
            </w:r>
          </w:p>
        </w:tc>
      </w:tr>
      <w:tr w:rsidR="00961622" w14:paraId="3A98C75A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B1C0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AC6199F" w14:textId="77777777" w:rsidR="00961622" w:rsidRPr="000B3F19" w:rsidRDefault="00961622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аэропорту.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C0CD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2B9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1C91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937B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  <w:r w:rsidR="000D3C48" w:rsidRPr="000B3F19">
              <w:rPr>
                <w:rFonts w:ascii="Times New Roman" w:hAnsi="Times New Roman" w:cs="Times New Roman"/>
                <w:sz w:val="24"/>
                <w:szCs w:val="24"/>
              </w:rPr>
              <w:t xml:space="preserve"> «В аэропорту»</w:t>
            </w:r>
          </w:p>
        </w:tc>
      </w:tr>
      <w:tr w:rsidR="00961622" w14:paraId="382E7B1A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904E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C0B430" w14:textId="77777777" w:rsidR="00961622" w:rsidRPr="000B3F19" w:rsidRDefault="00961622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Бронирование билетов.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6397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5CA3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CFAE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005C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Диалог</w:t>
            </w:r>
            <w:r w:rsidR="000D3C48" w:rsidRPr="000B3F19">
              <w:rPr>
                <w:rFonts w:ascii="Times New Roman" w:hAnsi="Times New Roman" w:cs="Times New Roman"/>
                <w:sz w:val="24"/>
                <w:szCs w:val="24"/>
              </w:rPr>
              <w:t>-запрос</w:t>
            </w:r>
          </w:p>
        </w:tc>
      </w:tr>
      <w:tr w:rsidR="00961622" w14:paraId="0DD3301F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5854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B8A7E16" w14:textId="77777777" w:rsidR="00961622" w:rsidRPr="000B3F19" w:rsidRDefault="00961622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Таможня.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D73A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9F9E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382F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1701" w14:textId="77777777" w:rsidR="00961622" w:rsidRPr="000B3F19" w:rsidRDefault="000D3C48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Ролевая игра «На таможне»</w:t>
            </w:r>
          </w:p>
        </w:tc>
      </w:tr>
      <w:tr w:rsidR="00961622" w14:paraId="7507B046" w14:textId="77777777" w:rsidTr="00961622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D5EC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C0B593" w14:textId="77777777" w:rsidR="00961622" w:rsidRPr="000B3F19" w:rsidRDefault="00961622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Заполнение декларации.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7F2C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B2B8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20DF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F7BC" w14:textId="77777777" w:rsidR="00961622" w:rsidRPr="000B3F19" w:rsidRDefault="00961622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</w:tr>
      <w:tr w:rsidR="00961622" w14:paraId="4EBBF708" w14:textId="77777777" w:rsidTr="00961622">
        <w:tc>
          <w:tcPr>
            <w:tcW w:w="9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6A7C" w14:textId="77777777" w:rsidR="00961622" w:rsidRPr="000B3F19" w:rsidRDefault="000D3C48" w:rsidP="00961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Каникулы (4 ч.)</w:t>
            </w:r>
          </w:p>
        </w:tc>
      </w:tr>
      <w:tr w:rsidR="000D3C48" w14:paraId="147FAA7C" w14:textId="77777777" w:rsidTr="00535FFC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BB89" w14:textId="77777777" w:rsidR="000D3C48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3273123" w14:textId="77777777" w:rsidR="000D3C48" w:rsidRPr="000B3F19" w:rsidRDefault="000D3C48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Места и виды развлечений.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F8A8" w14:textId="77777777" w:rsidR="000D3C48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4947" w14:textId="77777777" w:rsidR="000D3C48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198F" w14:textId="77777777" w:rsidR="000D3C48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6B07" w14:textId="77777777" w:rsidR="000D3C48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Монолог «Мое любимое место отдыха»</w:t>
            </w:r>
          </w:p>
        </w:tc>
      </w:tr>
      <w:tr w:rsidR="000D3C48" w14:paraId="0EF50C14" w14:textId="77777777" w:rsidTr="00535FFC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20B5" w14:textId="77777777" w:rsidR="000D3C48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C3F6212" w14:textId="77777777" w:rsidR="000D3C48" w:rsidRPr="000B3F19" w:rsidRDefault="000D3C48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досуговой  деятельности.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2DB9" w14:textId="77777777" w:rsidR="000D3C48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E7B4" w14:textId="77777777" w:rsidR="000D3C48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A189" w14:textId="77777777" w:rsidR="000D3C48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C0A2" w14:textId="77777777" w:rsidR="000D3C48" w:rsidRPr="000B3F19" w:rsidRDefault="000D3C48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Диалог «Планы на каникулы»</w:t>
            </w:r>
          </w:p>
        </w:tc>
      </w:tr>
      <w:tr w:rsidR="003F2B3F" w14:paraId="6051E348" w14:textId="77777777" w:rsidTr="00A6764A">
        <w:tc>
          <w:tcPr>
            <w:tcW w:w="97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0D3E" w14:textId="77777777" w:rsidR="003F2B3F" w:rsidRPr="000B3F19" w:rsidRDefault="003F2B3F" w:rsidP="000D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Style w:val="ab"/>
                <w:rFonts w:ascii="Times New Roman" w:hAnsi="Times New Roman" w:cs="Times New Roman"/>
                <w:sz w:val="24"/>
                <w:szCs w:val="24"/>
              </w:rPr>
              <w:commentReference w:id="0"/>
            </w:r>
            <w:r w:rsidRPr="000B3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CC7C99" w:rsidRPr="000B3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В городе (4</w:t>
            </w:r>
            <w:r w:rsidRPr="000B3F1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ч.).</w:t>
            </w: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F19">
              <w:rPr>
                <w:rStyle w:val="ab"/>
                <w:rFonts w:ascii="Times New Roman" w:hAnsi="Times New Roman" w:cs="Times New Roman"/>
                <w:sz w:val="24"/>
                <w:szCs w:val="24"/>
              </w:rPr>
              <w:commentReference w:id="1"/>
            </w:r>
            <w:r w:rsidRPr="000B3F19">
              <w:rPr>
                <w:rStyle w:val="ab"/>
                <w:rFonts w:ascii="Times New Roman" w:hAnsi="Times New Roman" w:cs="Times New Roman"/>
                <w:sz w:val="24"/>
                <w:szCs w:val="24"/>
              </w:rPr>
              <w:commentReference w:id="2"/>
            </w:r>
            <w:r w:rsidRPr="000B3F19">
              <w:rPr>
                <w:rStyle w:val="ab"/>
                <w:rFonts w:ascii="Times New Roman" w:hAnsi="Times New Roman" w:cs="Times New Roman"/>
                <w:sz w:val="24"/>
                <w:szCs w:val="24"/>
              </w:rPr>
              <w:commentReference w:id="3"/>
            </w:r>
            <w:r w:rsidRPr="000B3F19">
              <w:rPr>
                <w:rStyle w:val="ab"/>
                <w:rFonts w:ascii="Times New Roman" w:hAnsi="Times New Roman" w:cs="Times New Roman"/>
                <w:sz w:val="24"/>
                <w:szCs w:val="24"/>
              </w:rPr>
              <w:commentReference w:id="4"/>
            </w:r>
            <w:r w:rsidR="00F670E6">
              <w:rPr>
                <w:rStyle w:val="ab"/>
              </w:rPr>
              <w:commentReference w:id="5"/>
            </w:r>
          </w:p>
        </w:tc>
      </w:tr>
      <w:tr w:rsidR="00CC7C99" w14:paraId="4305322C" w14:textId="77777777" w:rsidTr="003D2B30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203E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7A6B141" w14:textId="77777777" w:rsidR="00CC7C99" w:rsidRPr="000B3F19" w:rsidRDefault="00CC7C9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Город.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F670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E8C6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D5B7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8DFF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Монолог «Мой город»</w:t>
            </w:r>
          </w:p>
        </w:tc>
      </w:tr>
      <w:tr w:rsidR="00CC7C99" w14:paraId="1200C755" w14:textId="77777777" w:rsidTr="003D2B30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A737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8B5ABAB" w14:textId="77777777" w:rsidR="00CC7C99" w:rsidRPr="000B3F19" w:rsidRDefault="000B3F1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Ориентация в городе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8BED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BD8B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4B0C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E51F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картой </w:t>
            </w:r>
          </w:p>
        </w:tc>
      </w:tr>
      <w:tr w:rsidR="00CC7C99" w14:paraId="26520BB4" w14:textId="77777777" w:rsidTr="003D2B30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BF07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0C3D64" w14:textId="77777777" w:rsidR="00CC7C99" w:rsidRPr="000B3F19" w:rsidRDefault="00CC7C99" w:rsidP="00807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 добраться?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1AF8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5651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1A13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0AAB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Ситуативный диалог</w:t>
            </w:r>
          </w:p>
        </w:tc>
      </w:tr>
      <w:tr w:rsidR="00CC7C99" w14:paraId="0AB7C973" w14:textId="77777777" w:rsidTr="003D2B30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C591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8328F6" w14:textId="77777777" w:rsidR="00CC7C99" w:rsidRPr="000B3F19" w:rsidRDefault="00CC7C9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Спросить и указать направление в</w:t>
            </w:r>
          </w:p>
          <w:p w14:paraId="6BC744AC" w14:textId="77777777" w:rsidR="00CC7C99" w:rsidRPr="000B3F19" w:rsidRDefault="00CC7C99" w:rsidP="00807C9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помещении.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7C7C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8095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9E4F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0FCC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Ситуативный диалог</w:t>
            </w:r>
          </w:p>
        </w:tc>
        <w:bookmarkStart w:id="6" w:name="_GoBack"/>
        <w:bookmarkEnd w:id="6"/>
      </w:tr>
      <w:tr w:rsidR="00CC7C99" w14:paraId="3A0BE79D" w14:textId="77777777" w:rsidTr="003D2B30"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E711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284A0B" w14:textId="77777777" w:rsidR="00CC7C99" w:rsidRPr="000B3F19" w:rsidRDefault="00CC7C99" w:rsidP="00807C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B3F1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8427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A543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ADB1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3B8B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C99" w14:paraId="3B6796E6" w14:textId="77777777" w:rsidTr="00480A79">
        <w:tc>
          <w:tcPr>
            <w:tcW w:w="4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3AA3" w14:textId="77777777" w:rsidR="00CC7C99" w:rsidRPr="000B3F19" w:rsidRDefault="00CC7C99" w:rsidP="00CC7C99">
            <w:pPr>
              <w:pStyle w:val="a6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</w:rPr>
            </w:pPr>
            <w:r w:rsidRPr="000B3F19">
              <w:rPr>
                <w:b/>
              </w:rPr>
              <w:t>Итого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7FCC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5CE5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A857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1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E1B5" w14:textId="77777777" w:rsidR="00CC7C99" w:rsidRPr="000B3F19" w:rsidRDefault="00CC7C99" w:rsidP="00CC7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14CD9A" w14:textId="77777777" w:rsidR="00AC1923" w:rsidRDefault="00AC1923" w:rsidP="00AC192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92038DB" w14:textId="77777777" w:rsidR="00AC1923" w:rsidRPr="002024FC" w:rsidRDefault="00AC1923" w:rsidP="002024FC">
      <w:pPr>
        <w:pStyle w:val="a5"/>
        <w:numPr>
          <w:ilvl w:val="1"/>
          <w:numId w:val="9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024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реализации программы</w:t>
      </w:r>
    </w:p>
    <w:p w14:paraId="3431EDF8" w14:textId="77777777" w:rsidR="00AC1923" w:rsidRPr="00AC1923" w:rsidRDefault="00AC1923" w:rsidP="00AC192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AC1923">
        <w:rPr>
          <w:rFonts w:ascii="Times New Roman" w:hAnsi="Times New Roman" w:cs="Times New Roman"/>
          <w:b/>
          <w:sz w:val="24"/>
          <w:szCs w:val="24"/>
        </w:rPr>
        <w:t>Возраст обучающихся</w:t>
      </w:r>
      <w:r w:rsidR="000B3F19">
        <w:rPr>
          <w:rFonts w:ascii="Times New Roman" w:hAnsi="Times New Roman" w:cs="Times New Roman"/>
          <w:sz w:val="24"/>
          <w:szCs w:val="24"/>
        </w:rPr>
        <w:t>: 13-15</w:t>
      </w:r>
      <w:r w:rsidRPr="00AC1923">
        <w:rPr>
          <w:rFonts w:ascii="Times New Roman" w:hAnsi="Times New Roman" w:cs="Times New Roman"/>
          <w:sz w:val="24"/>
          <w:szCs w:val="24"/>
        </w:rPr>
        <w:t xml:space="preserve"> лет; </w:t>
      </w:r>
    </w:p>
    <w:p w14:paraId="7A8316B6" w14:textId="77777777" w:rsidR="00AC1923" w:rsidRDefault="00AC1923" w:rsidP="00AC192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AC1923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  <w:r w:rsidRPr="00AC1923">
        <w:rPr>
          <w:rFonts w:ascii="Times New Roman" w:hAnsi="Times New Roman" w:cs="Times New Roman"/>
          <w:sz w:val="24"/>
          <w:szCs w:val="24"/>
        </w:rPr>
        <w:t xml:space="preserve"> учитывает возрастные и психологические особенности обучающихся. </w:t>
      </w:r>
    </w:p>
    <w:p w14:paraId="120B393C" w14:textId="77777777" w:rsidR="00AC1923" w:rsidRPr="00AC1923" w:rsidRDefault="00AC1923" w:rsidP="00AC192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AC1923">
        <w:rPr>
          <w:rFonts w:ascii="Times New Roman" w:hAnsi="Times New Roman" w:cs="Times New Roman"/>
          <w:b/>
          <w:sz w:val="24"/>
          <w:szCs w:val="24"/>
        </w:rPr>
        <w:t>Состав группы</w:t>
      </w:r>
      <w:r w:rsidRPr="00AC1923">
        <w:rPr>
          <w:rFonts w:ascii="Times New Roman" w:hAnsi="Times New Roman" w:cs="Times New Roman"/>
          <w:sz w:val="24"/>
          <w:szCs w:val="24"/>
        </w:rPr>
        <w:t xml:space="preserve">: 12-15 человек; </w:t>
      </w:r>
    </w:p>
    <w:p w14:paraId="539F62AD" w14:textId="77777777" w:rsidR="00AC1923" w:rsidRDefault="00AC1923" w:rsidP="00AC192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AC1923">
        <w:rPr>
          <w:rFonts w:ascii="Times New Roman" w:hAnsi="Times New Roman" w:cs="Times New Roman"/>
          <w:b/>
          <w:sz w:val="24"/>
          <w:szCs w:val="24"/>
        </w:rPr>
        <w:t>Срок реализации программы:</w:t>
      </w:r>
      <w:r w:rsidRPr="00AC1923">
        <w:rPr>
          <w:rFonts w:ascii="Times New Roman" w:hAnsi="Times New Roman" w:cs="Times New Roman"/>
          <w:sz w:val="24"/>
          <w:szCs w:val="24"/>
        </w:rPr>
        <w:t xml:space="preserve"> 1 год</w:t>
      </w:r>
    </w:p>
    <w:p w14:paraId="24996350" w14:textId="77777777" w:rsidR="00F670E6" w:rsidRPr="00AC1923" w:rsidRDefault="00F670E6" w:rsidP="00AC1923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B83AD16" w14:textId="77777777" w:rsidR="00AC1923" w:rsidRDefault="00AC1923" w:rsidP="00AC192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</w:p>
    <w:p w14:paraId="7593E13B" w14:textId="77777777" w:rsidR="00A96DAA" w:rsidRPr="00A96DAA" w:rsidRDefault="002024FC" w:rsidP="00A96D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2.3. </w:t>
      </w:r>
      <w:r w:rsidR="00A96DAA" w:rsidRPr="00A96DAA">
        <w:rPr>
          <w:rFonts w:ascii="Times New Roman" w:hAnsi="Times New Roman" w:cs="Times New Roman"/>
          <w:b/>
          <w:sz w:val="24"/>
          <w:szCs w:val="24"/>
        </w:rPr>
        <w:t>Формы проведения занятий:</w:t>
      </w:r>
    </w:p>
    <w:p w14:paraId="45349622" w14:textId="77777777" w:rsidR="00777C57" w:rsidRPr="00777C57" w:rsidRDefault="00394CAF" w:rsidP="00777C57">
      <w:pPr>
        <w:shd w:val="clear" w:color="auto" w:fill="FFFFFF"/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7C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777C57" w:rsidRPr="00777C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интерактивные практические занятия;</w:t>
      </w:r>
    </w:p>
    <w:p w14:paraId="0D708061" w14:textId="77777777" w:rsidR="00777C57" w:rsidRPr="00777C57" w:rsidRDefault="005C5981" w:rsidP="00777C57">
      <w:pPr>
        <w:shd w:val="clear" w:color="auto" w:fill="FFFFFF"/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ролевые игры</w:t>
      </w:r>
      <w:r w:rsidR="00777C57" w:rsidRPr="00777C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14:paraId="2FF9BD8A" w14:textId="77777777" w:rsidR="00777C57" w:rsidRPr="00777C57" w:rsidRDefault="005C5981" w:rsidP="00777C57">
      <w:pPr>
        <w:shd w:val="clear" w:color="auto" w:fill="FFFFFF"/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работа в парах</w:t>
      </w:r>
    </w:p>
    <w:p w14:paraId="1AE928BB" w14:textId="77777777" w:rsidR="00777C57" w:rsidRPr="00777C57" w:rsidRDefault="00777C57" w:rsidP="00777C57">
      <w:pPr>
        <w:shd w:val="clear" w:color="auto" w:fill="FFFFFF"/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7C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самостоятельная поисковая работа</w:t>
      </w:r>
    </w:p>
    <w:p w14:paraId="7DCC605A" w14:textId="77777777" w:rsidR="006B7597" w:rsidRPr="006B7597" w:rsidRDefault="006B7597" w:rsidP="00777C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4995568" w14:textId="77777777" w:rsidR="006B7597" w:rsidRDefault="006B7597" w:rsidP="006B759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96E423C" w14:textId="77777777" w:rsidR="00A96DAA" w:rsidRDefault="002024FC" w:rsidP="00A96D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2.4. </w:t>
      </w:r>
      <w:r w:rsidR="00A96DAA" w:rsidRPr="00A96D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Формы аттестации </w:t>
      </w:r>
    </w:p>
    <w:p w14:paraId="05EFCE45" w14:textId="77777777" w:rsidR="00777C57" w:rsidRDefault="00394CAF" w:rsidP="005C5981">
      <w:pPr>
        <w:shd w:val="clear" w:color="auto" w:fill="FFFFFF"/>
        <w:spacing w:after="0" w:line="240" w:lineRule="auto"/>
        <w:ind w:left="374"/>
        <w:jc w:val="both"/>
        <w:rPr>
          <w:rFonts w:ascii="Times New Roman" w:hAnsi="Times New Roman" w:cs="Times New Roman"/>
          <w:sz w:val="24"/>
          <w:szCs w:val="24"/>
        </w:rPr>
      </w:pPr>
      <w:r w:rsidRPr="00777C57">
        <w:rPr>
          <w:rFonts w:ascii="Times New Roman" w:hAnsi="Times New Roman" w:cs="Times New Roman"/>
          <w:sz w:val="24"/>
          <w:szCs w:val="24"/>
        </w:rPr>
        <w:t xml:space="preserve">- </w:t>
      </w:r>
      <w:r w:rsidR="00F670E6">
        <w:rPr>
          <w:rFonts w:ascii="Times New Roman" w:hAnsi="Times New Roman" w:cs="Times New Roman"/>
          <w:sz w:val="24"/>
          <w:szCs w:val="24"/>
        </w:rPr>
        <w:t>проект (кластеров, интеллект-карт, тематических словарей, разговорников);</w:t>
      </w:r>
    </w:p>
    <w:p w14:paraId="5BC8D1B4" w14:textId="77777777" w:rsidR="00F670E6" w:rsidRDefault="00F670E6" w:rsidP="005C5981">
      <w:pPr>
        <w:shd w:val="clear" w:color="auto" w:fill="FFFFFF"/>
        <w:spacing w:after="0" w:line="240" w:lineRule="auto"/>
        <w:ind w:left="3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ситуативные диалоги</w:t>
      </w:r>
    </w:p>
    <w:p w14:paraId="4221DFC6" w14:textId="77777777" w:rsidR="00F670E6" w:rsidRPr="00777C57" w:rsidRDefault="00F670E6" w:rsidP="005C5981">
      <w:pPr>
        <w:shd w:val="clear" w:color="auto" w:fill="FFFFFF"/>
        <w:spacing w:after="0" w:line="240" w:lineRule="auto"/>
        <w:ind w:left="37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289292A9" w14:textId="77777777" w:rsidR="00394CAF" w:rsidRPr="00394CAF" w:rsidRDefault="00394CAF" w:rsidP="00777C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12E2B" w14:textId="77777777" w:rsidR="004A039A" w:rsidRDefault="004A039A" w:rsidP="005C59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24FA1F" w14:textId="77777777" w:rsidR="004A039A" w:rsidRDefault="004A039A" w:rsidP="004A03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39A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14:paraId="459C2A37" w14:textId="77777777" w:rsidR="005C5981" w:rsidRPr="005C5981" w:rsidRDefault="005C5981" w:rsidP="005C598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Дроздова Т.Ю.</w:t>
      </w:r>
      <w:proofErr w:type="gram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 </w:t>
      </w: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Берестова</w:t>
      </w:r>
      <w:proofErr w:type="spellEnd"/>
      <w:proofErr w:type="gram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А.И.,  Дунаевская А.М. </w:t>
      </w: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Everyday</w:t>
      </w:r>
      <w:proofErr w:type="spell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English:учебное</w:t>
      </w:r>
      <w:proofErr w:type="spell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пособие.-7-е изд. - СПб.: Антология, 2011.</w:t>
      </w:r>
    </w:p>
    <w:p w14:paraId="130C473E" w14:textId="77777777" w:rsidR="005C5981" w:rsidRPr="005C5981" w:rsidRDefault="005C5981" w:rsidP="005C598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Ермолаева М.Е. Английский язык в диалогах. Издательство: Проспект, 2006.</w:t>
      </w:r>
    </w:p>
    <w:p w14:paraId="5915BF08" w14:textId="77777777" w:rsidR="005C5981" w:rsidRPr="005C5981" w:rsidRDefault="005C5981" w:rsidP="005C598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Игнатова Т.Н. Английский язык для общения. Издательство: Диск-ТМ, 2006.</w:t>
      </w:r>
    </w:p>
    <w:p w14:paraId="324E87E0" w14:textId="77777777" w:rsidR="005C5981" w:rsidRPr="005C5981" w:rsidRDefault="005C5981" w:rsidP="005C598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Литвинов П. П. Кратчайший путь к устной речи на английском языке.  Издательство: Айрис-Пресс, 2011.</w:t>
      </w:r>
    </w:p>
    <w:p w14:paraId="09BF5A6B" w14:textId="77777777" w:rsidR="005C5981" w:rsidRPr="005C5981" w:rsidRDefault="005C5981" w:rsidP="005C598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Скопинская</w:t>
      </w:r>
      <w:proofErr w:type="spell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Л. </w:t>
      </w: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Let's</w:t>
      </w:r>
      <w:proofErr w:type="spell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keep</w:t>
      </w:r>
      <w:proofErr w:type="spell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talking</w:t>
      </w:r>
      <w:proofErr w:type="spell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 - М: Издательство "</w:t>
      </w: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Поматур</w:t>
      </w:r>
      <w:proofErr w:type="spell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", </w:t>
      </w:r>
      <w:proofErr w:type="gram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2010 .</w:t>
      </w:r>
      <w:proofErr w:type="gramEnd"/>
    </w:p>
    <w:p w14:paraId="0CFC7DA3" w14:textId="77777777" w:rsidR="005C5981" w:rsidRPr="005C5981" w:rsidRDefault="005C5981" w:rsidP="005C598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Ханникова</w:t>
      </w:r>
      <w:proofErr w:type="spell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</w:t>
      </w:r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</w:t>
      </w:r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. Spoken English. </w:t>
      </w:r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Издательство: Соваминко, 2013</w:t>
      </w:r>
    </w:p>
    <w:p w14:paraId="4D6C839F" w14:textId="77777777" w:rsidR="005C5981" w:rsidRPr="005C5981" w:rsidRDefault="005C5981" w:rsidP="005C598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00" w:lineRule="atLeast"/>
        <w:ind w:left="37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Marianna Pascal. Say it better in English. </w:t>
      </w:r>
      <w:proofErr w:type="gram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Издательство:  </w:t>
      </w: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Language</w:t>
      </w:r>
      <w:proofErr w:type="spellEnd"/>
      <w:proofErr w:type="gram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Success</w:t>
      </w:r>
      <w:proofErr w:type="spell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Press</w:t>
      </w:r>
      <w:proofErr w:type="spellEnd"/>
      <w:r w:rsidRPr="005C59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, 2007.</w:t>
      </w:r>
    </w:p>
    <w:p w14:paraId="57024772" w14:textId="77777777" w:rsidR="005C5981" w:rsidRPr="005C5981" w:rsidRDefault="005C5981" w:rsidP="005C5981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5C5981">
        <w:rPr>
          <w:color w:val="000000"/>
          <w:u w:val="single"/>
        </w:rPr>
        <w:t>http://www.1september.ru/</w:t>
      </w:r>
    </w:p>
    <w:p w14:paraId="0D7BD4B5" w14:textId="77777777" w:rsidR="005C5981" w:rsidRPr="005C5981" w:rsidRDefault="005C5981" w:rsidP="005C5981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5C5981">
        <w:rPr>
          <w:color w:val="000000"/>
          <w:u w:val="single"/>
        </w:rPr>
        <w:t>http://www.englishteachers.ru/</w:t>
      </w:r>
    </w:p>
    <w:p w14:paraId="629BD3A2" w14:textId="77777777" w:rsidR="005C5981" w:rsidRPr="005C5981" w:rsidRDefault="005C5981" w:rsidP="005C5981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5C5981">
        <w:rPr>
          <w:color w:val="000000"/>
          <w:u w:val="single"/>
        </w:rPr>
        <w:t>http://www.homeenglish.ru/</w:t>
      </w:r>
    </w:p>
    <w:p w14:paraId="0F12CA51" w14:textId="77777777" w:rsidR="005C5981" w:rsidRPr="005C5981" w:rsidRDefault="005C5981" w:rsidP="005C5981">
      <w:pPr>
        <w:tabs>
          <w:tab w:val="left" w:pos="3585"/>
        </w:tabs>
        <w:rPr>
          <w:rFonts w:ascii="Verdana" w:eastAsia="Times New Roman" w:hAnsi="Verdana" w:cs="Times New Roman"/>
          <w:sz w:val="21"/>
          <w:szCs w:val="21"/>
          <w:lang w:eastAsia="ru-RU"/>
        </w:rPr>
      </w:pPr>
    </w:p>
    <w:sectPr w:rsidR="005C5981" w:rsidRPr="005C5981" w:rsidSect="00E108B9">
      <w:footerReference w:type="defaul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user" w:date="2020-09-01T03:01:00Z" w:initials="u">
    <w:p w14:paraId="2A7E22CF" w14:textId="77777777" w:rsidR="003F2B3F" w:rsidRDefault="003F2B3F">
      <w:pPr>
        <w:pStyle w:val="ac"/>
      </w:pPr>
      <w:r>
        <w:rPr>
          <w:rStyle w:val="ab"/>
        </w:rPr>
        <w:annotationRef/>
      </w:r>
    </w:p>
  </w:comment>
  <w:comment w:id="1" w:author="user" w:date="2020-09-01T03:01:00Z" w:initials="u">
    <w:p w14:paraId="440A18BF" w14:textId="77777777" w:rsidR="003F2B3F" w:rsidRDefault="003F2B3F">
      <w:pPr>
        <w:pStyle w:val="ac"/>
      </w:pPr>
      <w:r>
        <w:rPr>
          <w:rStyle w:val="ab"/>
        </w:rPr>
        <w:annotationRef/>
      </w:r>
    </w:p>
  </w:comment>
  <w:comment w:id="2" w:author="user" w:date="2020-09-01T03:02:00Z" w:initials="u">
    <w:p w14:paraId="52641E0B" w14:textId="77777777" w:rsidR="003F2B3F" w:rsidRDefault="003F2B3F">
      <w:pPr>
        <w:pStyle w:val="ac"/>
      </w:pPr>
      <w:r>
        <w:rPr>
          <w:rStyle w:val="ab"/>
        </w:rPr>
        <w:annotationRef/>
      </w:r>
    </w:p>
  </w:comment>
  <w:comment w:id="3" w:author="user" w:date="2020-09-01T03:02:00Z" w:initials="u">
    <w:p w14:paraId="65E170D9" w14:textId="77777777" w:rsidR="003F2B3F" w:rsidRDefault="003F2B3F">
      <w:pPr>
        <w:pStyle w:val="ac"/>
      </w:pPr>
      <w:r>
        <w:rPr>
          <w:rStyle w:val="ab"/>
        </w:rPr>
        <w:annotationRef/>
      </w:r>
    </w:p>
  </w:comment>
  <w:comment w:id="4" w:author="user" w:date="2020-09-01T03:02:00Z" w:initials="u">
    <w:p w14:paraId="14B32168" w14:textId="77777777" w:rsidR="003F2B3F" w:rsidRDefault="003F2B3F">
      <w:pPr>
        <w:pStyle w:val="ac"/>
      </w:pPr>
      <w:r>
        <w:rPr>
          <w:rStyle w:val="ab"/>
        </w:rPr>
        <w:annotationRef/>
      </w:r>
    </w:p>
  </w:comment>
  <w:comment w:id="5" w:author="user" w:date="2020-09-01T03:41:00Z" w:initials="u">
    <w:p w14:paraId="37154DD3" w14:textId="77777777" w:rsidR="00F670E6" w:rsidRDefault="00F670E6">
      <w:pPr>
        <w:pStyle w:val="ac"/>
      </w:pPr>
      <w:r>
        <w:rPr>
          <w:rStyle w:val="ab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7E22CF" w15:done="0"/>
  <w15:commentEx w15:paraId="440A18BF" w15:paraIdParent="2A7E22CF" w15:done="0"/>
  <w15:commentEx w15:paraId="52641E0B" w15:paraIdParent="2A7E22CF" w15:done="0"/>
  <w15:commentEx w15:paraId="65E170D9" w15:paraIdParent="2A7E22CF" w15:done="0"/>
  <w15:commentEx w15:paraId="14B32168" w15:paraIdParent="2A7E22CF" w15:done="0"/>
  <w15:commentEx w15:paraId="37154DD3" w15:paraIdParent="2A7E22CF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E2080" w14:textId="77777777" w:rsidR="00961622" w:rsidRDefault="00961622" w:rsidP="00E108B9">
      <w:pPr>
        <w:spacing w:after="0" w:line="240" w:lineRule="auto"/>
      </w:pPr>
      <w:r>
        <w:separator/>
      </w:r>
    </w:p>
  </w:endnote>
  <w:endnote w:type="continuationSeparator" w:id="0">
    <w:p w14:paraId="05E83CB1" w14:textId="77777777" w:rsidR="00961622" w:rsidRDefault="00961622" w:rsidP="00E10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Webdings"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5624229"/>
      <w:docPartObj>
        <w:docPartGallery w:val="Page Numbers (Bottom of Page)"/>
        <w:docPartUnique/>
      </w:docPartObj>
    </w:sdtPr>
    <w:sdtContent>
      <w:p w14:paraId="242AAFFF" w14:textId="77777777" w:rsidR="00961622" w:rsidRDefault="0096162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C93">
          <w:rPr>
            <w:noProof/>
          </w:rPr>
          <w:t>1</w:t>
        </w:r>
        <w:r>
          <w:fldChar w:fldCharType="end"/>
        </w:r>
      </w:p>
    </w:sdtContent>
  </w:sdt>
  <w:p w14:paraId="14AE8DF9" w14:textId="77777777" w:rsidR="00961622" w:rsidRDefault="0096162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D37A8" w14:textId="77777777" w:rsidR="00961622" w:rsidRDefault="00961622" w:rsidP="00E108B9">
      <w:pPr>
        <w:spacing w:after="0" w:line="240" w:lineRule="auto"/>
      </w:pPr>
      <w:r>
        <w:separator/>
      </w:r>
    </w:p>
  </w:footnote>
  <w:footnote w:type="continuationSeparator" w:id="0">
    <w:p w14:paraId="5EAC30D9" w14:textId="77777777" w:rsidR="00961622" w:rsidRDefault="00961622" w:rsidP="00E10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801B3"/>
    <w:multiLevelType w:val="multilevel"/>
    <w:tmpl w:val="2E388F9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7542E"/>
    <w:multiLevelType w:val="multilevel"/>
    <w:tmpl w:val="4D9E3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47F74"/>
    <w:multiLevelType w:val="multilevel"/>
    <w:tmpl w:val="954A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C21C3"/>
    <w:multiLevelType w:val="multilevel"/>
    <w:tmpl w:val="BE8A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F2FB4"/>
    <w:multiLevelType w:val="multilevel"/>
    <w:tmpl w:val="9B8CF53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04" w:hanging="1800"/>
      </w:pPr>
      <w:rPr>
        <w:rFonts w:hint="default"/>
      </w:rPr>
    </w:lvl>
  </w:abstractNum>
  <w:abstractNum w:abstractNumId="5" w15:restartNumberingAfterBreak="0">
    <w:nsid w:val="28D94B9A"/>
    <w:multiLevelType w:val="multilevel"/>
    <w:tmpl w:val="F6B42058"/>
    <w:lvl w:ilvl="0">
      <w:start w:val="1"/>
      <w:numFmt w:val="decimal"/>
      <w:lvlText w:val="%1."/>
      <w:lvlJc w:val="left"/>
      <w:pPr>
        <w:ind w:left="1413" w:hanging="64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8" w:hanging="1800"/>
      </w:pPr>
      <w:rPr>
        <w:rFonts w:hint="default"/>
      </w:rPr>
    </w:lvl>
  </w:abstractNum>
  <w:abstractNum w:abstractNumId="6" w15:restartNumberingAfterBreak="0">
    <w:nsid w:val="32A801F7"/>
    <w:multiLevelType w:val="hybridMultilevel"/>
    <w:tmpl w:val="9D08BB2A"/>
    <w:lvl w:ilvl="0" w:tplc="256E61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801A3"/>
    <w:multiLevelType w:val="multilevel"/>
    <w:tmpl w:val="EF648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4A3F9E"/>
    <w:multiLevelType w:val="multilevel"/>
    <w:tmpl w:val="91586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853023"/>
    <w:multiLevelType w:val="multilevel"/>
    <w:tmpl w:val="BA061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17601"/>
    <w:multiLevelType w:val="multilevel"/>
    <w:tmpl w:val="988A8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FB5FF8"/>
    <w:multiLevelType w:val="multilevel"/>
    <w:tmpl w:val="58226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800" w:hanging="72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923F67"/>
    <w:multiLevelType w:val="hybridMultilevel"/>
    <w:tmpl w:val="05A6FA38"/>
    <w:lvl w:ilvl="0" w:tplc="ECCE5DF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C20F97"/>
    <w:multiLevelType w:val="multilevel"/>
    <w:tmpl w:val="808A9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CE7521"/>
    <w:multiLevelType w:val="multilevel"/>
    <w:tmpl w:val="6B12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3432BF"/>
    <w:multiLevelType w:val="multilevel"/>
    <w:tmpl w:val="054C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A91E8F"/>
    <w:multiLevelType w:val="multilevel"/>
    <w:tmpl w:val="2844094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6811599"/>
    <w:multiLevelType w:val="multilevel"/>
    <w:tmpl w:val="82F4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1"/>
  </w:num>
  <w:num w:numId="3">
    <w:abstractNumId w:val="5"/>
  </w:num>
  <w:num w:numId="4">
    <w:abstractNumId w:val="14"/>
  </w:num>
  <w:num w:numId="5">
    <w:abstractNumId w:val="13"/>
  </w:num>
  <w:num w:numId="6">
    <w:abstractNumId w:val="6"/>
  </w:num>
  <w:num w:numId="7">
    <w:abstractNumId w:val="12"/>
  </w:num>
  <w:num w:numId="8">
    <w:abstractNumId w:val="7"/>
  </w:num>
  <w:num w:numId="9">
    <w:abstractNumId w:val="4"/>
  </w:num>
  <w:num w:numId="10">
    <w:abstractNumId w:val="0"/>
  </w:num>
  <w:num w:numId="11">
    <w:abstractNumId w:val="15"/>
  </w:num>
  <w:num w:numId="12">
    <w:abstractNumId w:val="17"/>
  </w:num>
  <w:num w:numId="13">
    <w:abstractNumId w:val="9"/>
  </w:num>
  <w:num w:numId="14">
    <w:abstractNumId w:val="1"/>
  </w:num>
  <w:num w:numId="15">
    <w:abstractNumId w:val="3"/>
  </w:num>
  <w:num w:numId="16">
    <w:abstractNumId w:val="8"/>
  </w:num>
  <w:num w:numId="17">
    <w:abstractNumId w:val="10"/>
  </w:num>
  <w:num w:numId="1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537"/>
    <w:rsid w:val="00032FB6"/>
    <w:rsid w:val="00052073"/>
    <w:rsid w:val="0008774C"/>
    <w:rsid w:val="000B3F19"/>
    <w:rsid w:val="000D3C48"/>
    <w:rsid w:val="00177AAC"/>
    <w:rsid w:val="001E5E96"/>
    <w:rsid w:val="002024FC"/>
    <w:rsid w:val="00277B37"/>
    <w:rsid w:val="002D6579"/>
    <w:rsid w:val="002F08C8"/>
    <w:rsid w:val="00394CAF"/>
    <w:rsid w:val="003B00E6"/>
    <w:rsid w:val="003F2B3F"/>
    <w:rsid w:val="00412389"/>
    <w:rsid w:val="00480A79"/>
    <w:rsid w:val="004827FF"/>
    <w:rsid w:val="00487DC2"/>
    <w:rsid w:val="00492A9A"/>
    <w:rsid w:val="004A039A"/>
    <w:rsid w:val="004A405A"/>
    <w:rsid w:val="004D683D"/>
    <w:rsid w:val="004F2280"/>
    <w:rsid w:val="00565F54"/>
    <w:rsid w:val="00585968"/>
    <w:rsid w:val="005C0C59"/>
    <w:rsid w:val="005C5981"/>
    <w:rsid w:val="00610813"/>
    <w:rsid w:val="00627094"/>
    <w:rsid w:val="006B7597"/>
    <w:rsid w:val="00777C57"/>
    <w:rsid w:val="00797223"/>
    <w:rsid w:val="00803B32"/>
    <w:rsid w:val="00807C93"/>
    <w:rsid w:val="00832C6A"/>
    <w:rsid w:val="009035F7"/>
    <w:rsid w:val="009303DC"/>
    <w:rsid w:val="00961622"/>
    <w:rsid w:val="0096244B"/>
    <w:rsid w:val="00A51537"/>
    <w:rsid w:val="00A62C2A"/>
    <w:rsid w:val="00A96DAA"/>
    <w:rsid w:val="00AB5314"/>
    <w:rsid w:val="00AC1923"/>
    <w:rsid w:val="00B03392"/>
    <w:rsid w:val="00B231D6"/>
    <w:rsid w:val="00B62031"/>
    <w:rsid w:val="00C03C0D"/>
    <w:rsid w:val="00C16537"/>
    <w:rsid w:val="00C23B76"/>
    <w:rsid w:val="00C464E6"/>
    <w:rsid w:val="00CC2D6B"/>
    <w:rsid w:val="00CC7C99"/>
    <w:rsid w:val="00CD07DA"/>
    <w:rsid w:val="00D1571E"/>
    <w:rsid w:val="00D4301C"/>
    <w:rsid w:val="00DC5DBB"/>
    <w:rsid w:val="00E108B9"/>
    <w:rsid w:val="00E559E2"/>
    <w:rsid w:val="00E60957"/>
    <w:rsid w:val="00F670E6"/>
    <w:rsid w:val="00F9126B"/>
    <w:rsid w:val="00FD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662C"/>
  <w15:chartTrackingRefBased/>
  <w15:docId w15:val="{B1337B33-A7EC-4486-A199-8FABFF99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5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6537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C1653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2709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27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10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08B9"/>
  </w:style>
  <w:style w:type="paragraph" w:styleId="a9">
    <w:name w:val="footer"/>
    <w:basedOn w:val="a"/>
    <w:link w:val="aa"/>
    <w:uiPriority w:val="99"/>
    <w:unhideWhenUsed/>
    <w:rsid w:val="00E108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08B9"/>
  </w:style>
  <w:style w:type="character" w:styleId="ab">
    <w:name w:val="annotation reference"/>
    <w:basedOn w:val="a0"/>
    <w:uiPriority w:val="99"/>
    <w:semiHidden/>
    <w:unhideWhenUsed/>
    <w:rsid w:val="003F2B3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B3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B3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B3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B3F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3F2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3F2B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378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506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ey-cheremkhovo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http://litsey.cherobr.ru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96156-A974-41E5-9152-A13050FFD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5071156</TotalTime>
  <Pages>5</Pages>
  <Words>1241</Words>
  <Characters>7079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2020-08-30T23:41:00Z</dcterms:created>
  <dcterms:modified xsi:type="dcterms:W3CDTF">2020-08-31T20:11:00Z</dcterms:modified>
</cp:coreProperties>
</file>